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6EF2B" w14:textId="77777777" w:rsidR="008B21A9" w:rsidRPr="00D36103" w:rsidRDefault="008B21A9" w:rsidP="00C15DC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"/>
        <w:tblW w:w="1015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84"/>
        <w:gridCol w:w="6570"/>
      </w:tblGrid>
      <w:tr w:rsidR="004B0F2F" w14:paraId="108EF6B5" w14:textId="77777777" w:rsidTr="004B0F2F">
        <w:trPr>
          <w:trHeight w:val="1125"/>
        </w:trPr>
        <w:tc>
          <w:tcPr>
            <w:tcW w:w="3584" w:type="dxa"/>
          </w:tcPr>
          <w:p w14:paraId="3359734F" w14:textId="1618C73A" w:rsidR="004B0F2F" w:rsidRDefault="004B0F2F" w:rsidP="00C15DC3">
            <w:pPr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 xml:space="preserve">  </w:t>
            </w:r>
          </w:p>
          <w:p w14:paraId="09A97B10" w14:textId="5D232F70" w:rsidR="004B0F2F" w:rsidRDefault="0078022E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Period: 55</w:t>
            </w:r>
          </w:p>
        </w:tc>
        <w:tc>
          <w:tcPr>
            <w:tcW w:w="6570" w:type="dxa"/>
          </w:tcPr>
          <w:p w14:paraId="45E2D4BA" w14:textId="77777777" w:rsidR="004B0F2F" w:rsidRDefault="004B0F2F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ENGLISH 7</w:t>
            </w:r>
          </w:p>
          <w:p w14:paraId="2A07BB17" w14:textId="54DB3A92" w:rsidR="004B0F2F" w:rsidRDefault="004B0F2F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UNIT </w:t>
            </w:r>
            <w:r w:rsidR="00D37C9F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="00D37C9F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FOOD AND DRINK</w:t>
            </w:r>
          </w:p>
          <w:p w14:paraId="05A11AD4" w14:textId="77777777" w:rsidR="004B0F2F" w:rsidRDefault="004B0F2F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Lesson 1: Vocabulary</w:t>
            </w:r>
          </w:p>
        </w:tc>
      </w:tr>
    </w:tbl>
    <w:p w14:paraId="579B405D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7A011BFA" w14:textId="0BE53656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lesson, </w:t>
      </w:r>
      <w:r w:rsidR="000C5248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will be able to:</w:t>
      </w:r>
    </w:p>
    <w:p w14:paraId="179B511D" w14:textId="074EFB46" w:rsidR="008B21A9" w:rsidRPr="004B0F2F" w:rsidRDefault="00B95C17" w:rsidP="00C15DC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have an overview of the topic “</w:t>
      </w:r>
      <w:r w:rsidR="00D37C9F">
        <w:rPr>
          <w:rFonts w:ascii="Times New Roman" w:eastAsia="Times New Roman" w:hAnsi="Times New Roman" w:cs="Times New Roman"/>
          <w:sz w:val="28"/>
          <w:szCs w:val="28"/>
        </w:rPr>
        <w:t>F</w:t>
      </w:r>
      <w:r w:rsidR="00D37C9F" w:rsidRPr="00D37C9F">
        <w:rPr>
          <w:rFonts w:ascii="Times New Roman" w:eastAsia="Times New Roman" w:hAnsi="Times New Roman" w:cs="Times New Roman"/>
          <w:sz w:val="28"/>
          <w:szCs w:val="28"/>
        </w:rPr>
        <w:t>ood and drink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14:paraId="3C8392C9" w14:textId="1052E37B" w:rsidR="008B21A9" w:rsidRPr="004B0F2F" w:rsidRDefault="00B95C17" w:rsidP="00C15DC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use vocabulary and grammar points to talk about </w:t>
      </w:r>
      <w:r w:rsidR="00682FC3">
        <w:rPr>
          <w:rFonts w:ascii="Times New Roman" w:eastAsia="Times New Roman" w:hAnsi="Times New Roman" w:cs="Times New Roman"/>
          <w:sz w:val="28"/>
          <w:szCs w:val="28"/>
        </w:rPr>
        <w:t>food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A30D47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7041119D" w14:textId="77777777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r w:rsid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an understanding of the meaning of keywords or word collocations below:</w:t>
      </w:r>
    </w:p>
    <w:tbl>
      <w:tblPr>
        <w:tblStyle w:val="a0"/>
        <w:tblW w:w="10255" w:type="dxa"/>
        <w:tblInd w:w="-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5"/>
        <w:gridCol w:w="8130"/>
      </w:tblGrid>
      <w:tr w:rsidR="008B21A9" w:rsidRPr="004B0F2F" w14:paraId="0D6D7EAD" w14:textId="77777777" w:rsidTr="00682FC3">
        <w:trPr>
          <w:trHeight w:val="775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DB66A" w14:textId="2EA574D1" w:rsidR="008B21A9" w:rsidRPr="004B0F2F" w:rsidRDefault="00682FC3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Food and drink with countries</w:t>
            </w:r>
          </w:p>
        </w:tc>
        <w:tc>
          <w:tcPr>
            <w:tcW w:w="8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51899" w14:textId="2823BA64" w:rsidR="008B21A9" w:rsidRPr="004B0F2F" w:rsidRDefault="00682FC3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s</w:t>
            </w:r>
            <w:r w:rsidRPr="00BA1C0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omtum (ThaiLand), pasta (Italy), Peking duck (China), summer rolls (Vietnam), bubble tea (Taiwan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, China</w:t>
            </w:r>
            <w:r w:rsidRPr="00BA1C0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), sake (Japan)</w:t>
            </w:r>
          </w:p>
        </w:tc>
      </w:tr>
      <w:tr w:rsidR="00682FC3" w:rsidRPr="004B0F2F" w14:paraId="2635602E" w14:textId="77777777" w:rsidTr="00682FC3">
        <w:trPr>
          <w:trHeight w:val="435"/>
        </w:trPr>
        <w:tc>
          <w:tcPr>
            <w:tcW w:w="2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16533" w14:textId="0CED44AA" w:rsidR="00682FC3" w:rsidRPr="004B0F2F" w:rsidRDefault="00682FC3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Adjectives to describe foods</w:t>
            </w:r>
          </w:p>
        </w:tc>
        <w:tc>
          <w:tcPr>
            <w:tcW w:w="8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5F6AF" w14:textId="79655717" w:rsidR="00682FC3" w:rsidRPr="004B0F2F" w:rsidRDefault="00682FC3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c</w:t>
            </w:r>
            <w:r w:rsidRPr="00BA1C0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reamy, crispy, mild, fresh, sour, spicy</w:t>
            </w:r>
          </w:p>
        </w:tc>
      </w:tr>
    </w:tbl>
    <w:p w14:paraId="3DD777E7" w14:textId="77777777" w:rsidR="008B21A9" w:rsidRPr="004B0F2F" w:rsidRDefault="008B21A9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1FAAD1" w14:textId="63C8F71C" w:rsidR="008B21A9" w:rsidRPr="004B0F2F" w:rsidRDefault="004B0F2F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Grammar</w:t>
      </w:r>
      <w:r w:rsidR="00B95C17"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682FC3" w:rsidRPr="00682FC3">
        <w:rPr>
          <w:rFonts w:ascii="Times New Roman" w:eastAsia="Times New Roman" w:hAnsi="Times New Roman" w:cs="Times New Roman"/>
          <w:sz w:val="28"/>
          <w:szCs w:val="28"/>
        </w:rPr>
        <w:t>My favo</w:t>
      </w:r>
      <w:r w:rsidR="00682FC3">
        <w:rPr>
          <w:rFonts w:ascii="Times New Roman" w:eastAsia="Times New Roman" w:hAnsi="Times New Roman" w:cs="Times New Roman"/>
          <w:sz w:val="28"/>
          <w:szCs w:val="28"/>
        </w:rPr>
        <w:t>u</w:t>
      </w:r>
      <w:r w:rsidR="00682FC3" w:rsidRPr="00682FC3">
        <w:rPr>
          <w:rFonts w:ascii="Times New Roman" w:eastAsia="Times New Roman" w:hAnsi="Times New Roman" w:cs="Times New Roman"/>
          <w:sz w:val="28"/>
          <w:szCs w:val="28"/>
        </w:rPr>
        <w:t>rite food</w:t>
      </w:r>
      <w:r w:rsidR="00B95C17" w:rsidRPr="004B0F2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FE8DBDB" w14:textId="77777777" w:rsidR="008B21A9" w:rsidRPr="004B0F2F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1"/>
        <w:tblW w:w="1027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70"/>
      </w:tblGrid>
      <w:tr w:rsidR="00C13A5E" w:rsidRPr="004B0F2F" w14:paraId="6DC5A090" w14:textId="77777777" w:rsidTr="00C13A5E">
        <w:tc>
          <w:tcPr>
            <w:tcW w:w="10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748C8" w14:textId="68CAAD85" w:rsidR="00C13A5E" w:rsidRPr="004B0F2F" w:rsidRDefault="00C13A5E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MY FAVOURITE FOOD</w:t>
            </w:r>
          </w:p>
        </w:tc>
      </w:tr>
      <w:tr w:rsidR="00C13A5E" w:rsidRPr="004B0F2F" w14:paraId="0C344EBF" w14:textId="77777777" w:rsidTr="00C13A5E">
        <w:tc>
          <w:tcPr>
            <w:tcW w:w="10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A633" w14:textId="77777777" w:rsidR="00C13A5E" w:rsidRDefault="00C13A5E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3A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My favourite food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13A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is from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Italy.</w:t>
            </w:r>
          </w:p>
          <w:p w14:paraId="26E0F93A" w14:textId="77777777" w:rsidR="00C13A5E" w:rsidRDefault="00C13A5E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It has a </w:t>
            </w:r>
            <w:r w:rsidRPr="00C13A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creamy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red sauce on it.</w:t>
            </w:r>
          </w:p>
          <w:p w14:paraId="05E413FA" w14:textId="77777777" w:rsidR="00C13A5E" w:rsidRDefault="00C13A5E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 know. Is it pasta?</w:t>
            </w:r>
          </w:p>
          <w:p w14:paraId="36B3BAF9" w14:textId="7999371C" w:rsidR="00C13A5E" w:rsidRPr="002C3C01" w:rsidRDefault="00C13A5E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DBDB4ED" w14:textId="77777777" w:rsidR="008B21A9" w:rsidRPr="004B0F2F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D2C324" w14:textId="77777777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14:paraId="0D94E3CB" w14:textId="2ABBE40F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To know the meaning of the keywords used to talk about </w:t>
      </w:r>
      <w:r w:rsidR="00C13A5E">
        <w:rPr>
          <w:rFonts w:ascii="Times New Roman" w:eastAsia="Times New Roman" w:hAnsi="Times New Roman" w:cs="Times New Roman"/>
          <w:sz w:val="28"/>
          <w:szCs w:val="28"/>
        </w:rPr>
        <w:t>food and drinks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, understand the main grammatical points, then do the tasks assigned in the textbook.</w:t>
      </w:r>
    </w:p>
    <w:p w14:paraId="23F3A091" w14:textId="77777777" w:rsidR="008B21A9" w:rsidRPr="004B0F2F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Quality/Behavior: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To teach Ss to be hard-working and attentive in class. Ss have a positive attitude to working in groups, individual work, pair work, cooperative learning and working. </w:t>
      </w:r>
    </w:p>
    <w:p w14:paraId="54639F89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0CEC21D7" w14:textId="54649C09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 w:rsidR="00C13A5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 w:rsidR="00C13A5E">
        <w:rPr>
          <w:rFonts w:ascii="Times New Roman" w:eastAsia="Times New Roman" w:hAnsi="Times New Roman" w:cs="Times New Roman"/>
          <w:sz w:val="28"/>
          <w:szCs w:val="28"/>
        </w:rPr>
        <w:t>50-51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, WB p.</w:t>
      </w:r>
      <w:r w:rsidR="00C13A5E">
        <w:rPr>
          <w:rFonts w:ascii="Times New Roman" w:eastAsia="Times New Roman" w:hAnsi="Times New Roman" w:cs="Times New Roman"/>
          <w:sz w:val="28"/>
          <w:szCs w:val="28"/>
        </w:rPr>
        <w:t>42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-</w:t>
      </w:r>
      <w:r w:rsidR="00C13A5E">
        <w:rPr>
          <w:rFonts w:ascii="Times New Roman" w:eastAsia="Times New Roman" w:hAnsi="Times New Roman" w:cs="Times New Roman"/>
          <w:sz w:val="28"/>
          <w:szCs w:val="28"/>
        </w:rPr>
        <w:t>43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), laptop/computer connected to the Internet, loudspeaker, projector/TV, PPT slides… </w:t>
      </w:r>
    </w:p>
    <w:p w14:paraId="59DAEB21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14:paraId="3E7B2967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14:paraId="15F03B26" w14:textId="77777777" w:rsidR="008B21A9" w:rsidRPr="004B0F2F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2"/>
        <w:tblW w:w="1059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2"/>
        <w:gridCol w:w="496"/>
        <w:gridCol w:w="4820"/>
      </w:tblGrid>
      <w:tr w:rsidR="008B21A9" w:rsidRPr="004B0F2F" w14:paraId="461CBDE3" w14:textId="77777777" w:rsidTr="001E2D40">
        <w:tc>
          <w:tcPr>
            <w:tcW w:w="10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19D568" w14:textId="6F353AB8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WARM UP( </w:t>
            </w:r>
            <w:r w:rsidR="006114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53BEB6F6" w14:textId="77777777" w:rsidTr="001E2D40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95C4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14:paraId="3957540C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activate Ss’ prior knowledge and get students involved in the lesson. </w:t>
            </w:r>
          </w:p>
          <w:p w14:paraId="66403403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To set the context for introducing new words.</w:t>
            </w:r>
          </w:p>
          <w:p w14:paraId="48184742" w14:textId="1BF1A119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C13A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="006D6A41" w:rsidRPr="006D6A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3 seconds </w:t>
            </w:r>
            <w:r w:rsidRPr="006D6A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game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get students involved in the lesson and to set the context for the lesson.</w:t>
            </w:r>
          </w:p>
          <w:p w14:paraId="66728597" w14:textId="37587A4A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Students name some types of </w:t>
            </w:r>
            <w:r w:rsidR="00C13A5E">
              <w:rPr>
                <w:rFonts w:ascii="Times New Roman" w:eastAsia="Times New Roman" w:hAnsi="Times New Roman" w:cs="Times New Roman"/>
                <w:sz w:val="28"/>
                <w:szCs w:val="28"/>
              </w:rPr>
              <w:t>food and drink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they’ve already known.</w:t>
            </w:r>
          </w:p>
          <w:p w14:paraId="527BF128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Teacher’s instructions…</w:t>
            </w:r>
          </w:p>
          <w:p w14:paraId="77DF7CAB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1E8B57E8" w14:textId="77777777" w:rsidTr="001E2D40">
        <w:tc>
          <w:tcPr>
            <w:tcW w:w="5282" w:type="dxa"/>
            <w:tcBorders>
              <w:top w:val="single" w:sz="4" w:space="0" w:color="auto"/>
            </w:tcBorders>
            <w:shd w:val="clear" w:color="auto" w:fill="DBE5F1"/>
          </w:tcPr>
          <w:p w14:paraId="567DEB89" w14:textId="4DF250D9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</w:tcBorders>
            <w:shd w:val="clear" w:color="auto" w:fill="DBE5F1"/>
          </w:tcPr>
          <w:p w14:paraId="37C1BD63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5F72C5B9" w14:textId="77777777">
        <w:tc>
          <w:tcPr>
            <w:tcW w:w="5282" w:type="dxa"/>
            <w:tcBorders>
              <w:right w:val="single" w:sz="4" w:space="0" w:color="000000"/>
            </w:tcBorders>
          </w:tcPr>
          <w:p w14:paraId="588C5392" w14:textId="7A921768" w:rsidR="006D6A41" w:rsidRDefault="00B06D2B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1: </w:t>
            </w:r>
            <w:r w:rsidR="006D6A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Three</w:t>
            </w:r>
            <w:r w:rsidR="006D6A41" w:rsidRPr="006D6A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seconds game</w:t>
            </w:r>
            <w:r w:rsidR="006D6A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4E3265ED" w14:textId="6A89F651" w:rsidR="008B21A9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D6A41"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T divides the class into 4 teams, explains the game rules then checks instructions.</w:t>
            </w:r>
          </w:p>
          <w:p w14:paraId="49BB5F9C" w14:textId="03C8DF60" w:rsidR="006D6A41" w:rsidRPr="004B0F2F" w:rsidRDefault="006D6A41" w:rsidP="00C15DC3">
            <w:pPr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T tells students that they are learning some dishes from all over the world.</w:t>
            </w:r>
          </w:p>
          <w:p w14:paraId="789B01C7" w14:textId="2F8B48F7" w:rsidR="006D6A41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sets the context for the lesson: Write the title on the board </w:t>
            </w:r>
            <w:r w:rsidR="006D6A41"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Unit 5: </w:t>
            </w:r>
            <w:r w:rsidR="006D6A41" w:rsidRPr="00BA1C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Food and drink / Lesson 5.1: Vocabulary</w:t>
            </w:r>
            <w:r w:rsidR="006D6A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2089874" w14:textId="3FABA7FD" w:rsidR="008B21A9" w:rsidRPr="006D6A41" w:rsidRDefault="006D6A41" w:rsidP="00C15DC3">
            <w:pPr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 tells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that they are learning some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food and drink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from all over the world.</w:t>
            </w:r>
          </w:p>
        </w:tc>
        <w:tc>
          <w:tcPr>
            <w:tcW w:w="5316" w:type="dxa"/>
            <w:gridSpan w:val="2"/>
            <w:tcBorders>
              <w:left w:val="single" w:sz="4" w:space="0" w:color="000000"/>
            </w:tcBorders>
          </w:tcPr>
          <w:p w14:paraId="3ECD50EA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14:paraId="3BCCE0B4" w14:textId="3A62AC4E" w:rsidR="00C13A5E" w:rsidRPr="00C13A5E" w:rsidRDefault="006D6A41" w:rsidP="00C15DC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Two</w:t>
            </w:r>
            <w:r w:rsidR="00C13A5E" w:rsidRPr="00C13A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minutes for preparation (list all foods and drinks that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C13A5E" w:rsidRPr="00C13A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DD51B1A" w14:textId="13C18CAF" w:rsidR="00C13A5E" w:rsidRPr="00C13A5E" w:rsidRDefault="00C13A5E" w:rsidP="00C15DC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A5E">
              <w:rPr>
                <w:rFonts w:ascii="Times New Roman" w:eastAsia="Times New Roman" w:hAnsi="Times New Roman" w:cs="Times New Roman"/>
                <w:sz w:val="28"/>
                <w:szCs w:val="28"/>
              </w:rPr>
              <w:t>Each team takes turn to say one kind of food and drink</w:t>
            </w:r>
            <w:r w:rsidR="006D6A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764582A" w14:textId="033EC78E" w:rsidR="008B21A9" w:rsidRPr="006D6A41" w:rsidRDefault="00C13A5E" w:rsidP="00C15DC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A5E">
              <w:rPr>
                <w:rFonts w:ascii="Times New Roman" w:eastAsia="Times New Roman" w:hAnsi="Times New Roman" w:cs="Times New Roman"/>
                <w:sz w:val="28"/>
                <w:szCs w:val="28"/>
              </w:rPr>
              <w:t>The team can’t say the word in 3 seconds or repeat the word is out of the game</w:t>
            </w:r>
            <w:r w:rsidR="006D6A4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F97039E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2DF6E96F" w14:textId="77777777">
        <w:tc>
          <w:tcPr>
            <w:tcW w:w="1059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511837D4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Presentation 1 (5’) VOCABULARY</w:t>
            </w:r>
          </w:p>
          <w:p w14:paraId="29228FE4" w14:textId="0EC57FF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(Types of </w:t>
            </w:r>
            <w:r w:rsidR="006D6A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food and drinks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B21A9" w:rsidRPr="004B0F2F" w14:paraId="2822A61A" w14:textId="77777777">
        <w:tc>
          <w:tcPr>
            <w:tcW w:w="10598" w:type="dxa"/>
            <w:gridSpan w:val="3"/>
            <w:shd w:val="clear" w:color="auto" w:fill="auto"/>
          </w:tcPr>
          <w:p w14:paraId="7466055D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1: </w:t>
            </w:r>
          </w:p>
          <w:p w14:paraId="08E8A9EA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14:paraId="60CB237D" w14:textId="456E9DE1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reinforce the types of </w:t>
            </w:r>
            <w:r w:rsidR="006D6A41">
              <w:rPr>
                <w:rFonts w:ascii="Times New Roman" w:eastAsia="Times New Roman" w:hAnsi="Times New Roman" w:cs="Times New Roman"/>
                <w:sz w:val="28"/>
                <w:szCs w:val="28"/>
              </w:rPr>
              <w:t>food and drink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that students have already known.</w:t>
            </w:r>
          </w:p>
          <w:p w14:paraId="6C1D5610" w14:textId="58583981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teach </w:t>
            </w:r>
            <w:r w:rsidR="006D6A41">
              <w:rPr>
                <w:rFonts w:ascii="Times New Roman" w:eastAsia="Times New Roman" w:hAnsi="Times New Roman" w:cs="Times New Roman"/>
                <w:sz w:val="28"/>
                <w:szCs w:val="28"/>
              </w:rPr>
              <w:t>six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types of </w:t>
            </w:r>
            <w:r w:rsidR="006D6A41">
              <w:rPr>
                <w:rFonts w:ascii="Times New Roman" w:eastAsia="Times New Roman" w:hAnsi="Times New Roman" w:cs="Times New Roman"/>
                <w:sz w:val="28"/>
                <w:szCs w:val="28"/>
              </w:rPr>
              <w:t>food and drink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C7B93FB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next activity.</w:t>
            </w:r>
          </w:p>
          <w:p w14:paraId="6BE8DAE0" w14:textId="0FC64C6D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Some brief notes; </w:t>
            </w:r>
            <w:r w:rsidR="0025431F">
              <w:rPr>
                <w:rFonts w:ascii="Times New Roman" w:eastAsia="Times New Roman" w:hAnsi="Times New Roman" w:cs="Times New Roman"/>
                <w:sz w:val="28"/>
                <w:szCs w:val="28"/>
              </w:rPr>
              <w:t>Names of some kinds of food and drink from all over the world.</w:t>
            </w:r>
          </w:p>
          <w:p w14:paraId="5F21A348" w14:textId="775194CC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Know new words about </w:t>
            </w:r>
            <w:r w:rsidR="0025431F"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types of </w:t>
            </w:r>
            <w:r w:rsidR="0025431F">
              <w:rPr>
                <w:rFonts w:ascii="Times New Roman" w:eastAsia="Times New Roman" w:hAnsi="Times New Roman" w:cs="Times New Roman"/>
                <w:sz w:val="28"/>
                <w:szCs w:val="28"/>
              </w:rPr>
              <w:t>food and drink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881EE2E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  <w:p w14:paraId="1B9B1934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38FBDF21" w14:textId="77777777" w:rsidTr="001E2D40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14:paraId="544AEE7D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DBE5F1"/>
          </w:tcPr>
          <w:p w14:paraId="59AC1058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0B8E90CE" w14:textId="77777777" w:rsidTr="001E2D40">
        <w:trPr>
          <w:trHeight w:val="1268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C2B1" w14:textId="0E9EA5F6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5431F" w:rsidRPr="002543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Match the photos (1-6) with the names of food and drink (a-f). Listen to check your answers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2558C1A4" w14:textId="789320B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</w:t>
            </w:r>
            <w:r w:rsidR="001D31E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SB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p.</w:t>
            </w:r>
            <w:r w:rsidR="0025431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0)</w:t>
            </w:r>
          </w:p>
          <w:p w14:paraId="5909730A" w14:textId="5CF55F82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open their SB page </w:t>
            </w:r>
            <w:r w:rsidR="0025431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 look at </w:t>
            </w:r>
            <w:r w:rsidR="0025431F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xercise 1.</w:t>
            </w:r>
          </w:p>
          <w:p w14:paraId="5A8F24E4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14:paraId="25C97C65" w14:textId="77777777" w:rsidR="0025431F" w:rsidRPr="00BA1C02" w:rsidRDefault="0025431F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the meaning of words.</w:t>
            </w:r>
          </w:p>
          <w:p w14:paraId="3DB5FF51" w14:textId="00EB6AF2" w:rsidR="0025431F" w:rsidRPr="00BA1C02" w:rsidRDefault="0025431F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Then, T asks students to look 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xercise 1 and complete.</w:t>
            </w:r>
          </w:p>
          <w:p w14:paraId="0A108AFD" w14:textId="77777777" w:rsidR="0025431F" w:rsidRPr="00BA1C02" w:rsidRDefault="0025431F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Ss can work in pairs or small groups to finish 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the task.</w:t>
            </w:r>
          </w:p>
          <w:p w14:paraId="0E073419" w14:textId="08625BBA" w:rsidR="0025431F" w:rsidRDefault="0025431F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plays the audio for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listen, check and repeat. </w:t>
            </w:r>
          </w:p>
          <w:p w14:paraId="5F6C907D" w14:textId="189EAABA" w:rsidR="0025431F" w:rsidRPr="00BA1C02" w:rsidRDefault="0025431F" w:rsidP="00C15DC3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</w:pPr>
            <w:r w:rsidRPr="00BA1C02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 checks pronunciation of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 and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invites some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say the words in front of the class. Re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correct if needed.</w:t>
            </w:r>
          </w:p>
          <w:p w14:paraId="62EFE493" w14:textId="6FAB1A54" w:rsidR="0025431F" w:rsidRPr="00BA1C02" w:rsidRDefault="0025431F" w:rsidP="00C15DC3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</w:pPr>
            <w:r w:rsidRPr="00BA1C02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 xml:space="preserve">- T asks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>S.</w:t>
            </w:r>
            <w:r w:rsidRPr="00BA1C02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 xml:space="preserve"> to list more dishes from other countries. </w:t>
            </w:r>
          </w:p>
          <w:p w14:paraId="2820BB16" w14:textId="3539AB22" w:rsidR="0025431F" w:rsidRPr="00BA1C02" w:rsidRDefault="0025431F" w:rsidP="00C15DC3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</w:pPr>
            <w:r w:rsidRPr="00BA1C02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 xml:space="preserve">- Divide the class into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>two</w:t>
            </w:r>
            <w:r w:rsidRPr="00BA1C02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 xml:space="preserve"> groups to find as many dishes as possible. The team with more words and correct countries get more points.</w:t>
            </w:r>
          </w:p>
          <w:p w14:paraId="44249840" w14:textId="3114AE9B" w:rsidR="008B21A9" w:rsidRPr="004B0F2F" w:rsidRDefault="0025431F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>- Find out which dish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>es</w:t>
            </w:r>
            <w:r w:rsidRPr="00BA1C02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>Ss</w:t>
            </w:r>
            <w:r w:rsidRPr="00BA1C02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 xml:space="preserve"> like most and least. And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>w</w:t>
            </w:r>
            <w:r w:rsidRPr="00BA1C02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>hy?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9A1A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14:paraId="31B1C2E5" w14:textId="3492D9AD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a-</w:t>
            </w:r>
            <w:r w:rsidR="0025431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/ </w:t>
            </w:r>
            <w:r w:rsidR="0025431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="003A535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 / c-5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/ d-</w:t>
            </w:r>
            <w:r w:rsidR="003A535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/ e-</w:t>
            </w:r>
            <w:r w:rsidR="003A535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 / f-2</w:t>
            </w:r>
          </w:p>
        </w:tc>
      </w:tr>
      <w:tr w:rsidR="008B21A9" w:rsidRPr="004B0F2F" w14:paraId="6C001E15" w14:textId="77777777" w:rsidTr="001E2D40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55D87E" w14:textId="135D9CC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PRESENTATION 2 (</w:t>
            </w:r>
            <w:r w:rsidR="007F40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14:paraId="335F59AD" w14:textId="25CF2B7E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7F40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Types of food and drink; adjectives to describe food and drink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B21A9" w:rsidRPr="004B0F2F" w14:paraId="590C9E40" w14:textId="77777777" w:rsidTr="001E2D40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FC78" w14:textId="7423F490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386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="00386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&amp; 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177876B7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36F0C46" w14:textId="7CDB5214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teach vocabulary of </w:t>
            </w:r>
            <w:r w:rsidR="007F4009">
              <w:rPr>
                <w:rFonts w:ascii="Times New Roman" w:eastAsia="Times New Roman" w:hAnsi="Times New Roman" w:cs="Times New Roman"/>
                <w:sz w:val="28"/>
                <w:szCs w:val="28"/>
              </w:rPr>
              <w:t>food and drink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63678F9" w14:textId="7EDBD788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introduce </w:t>
            </w:r>
            <w:r w:rsidR="00802944">
              <w:rPr>
                <w:rFonts w:ascii="Times New Roman" w:eastAsia="Times New Roman" w:hAnsi="Times New Roman" w:cs="Times New Roman"/>
                <w:sz w:val="28"/>
                <w:szCs w:val="28"/>
              </w:rPr>
              <w:t>adjectives used to describe food and drink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Ss.</w:t>
            </w:r>
          </w:p>
          <w:p w14:paraId="393FE633" w14:textId="483348B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Some brief notes; </w:t>
            </w:r>
            <w:r w:rsidR="00802944">
              <w:rPr>
                <w:rFonts w:ascii="Times New Roman" w:eastAsia="Times New Roman" w:hAnsi="Times New Roman" w:cs="Times New Roman"/>
                <w:sz w:val="28"/>
                <w:szCs w:val="28"/>
              </w:rPr>
              <w:t>Names of some dishes; Adjectives used to describe food and drink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36EFEF4" w14:textId="65207485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Know new words about </w:t>
            </w:r>
            <w:r w:rsidR="00802944">
              <w:rPr>
                <w:rFonts w:ascii="Times New Roman" w:eastAsia="Times New Roman" w:hAnsi="Times New Roman" w:cs="Times New Roman"/>
                <w:sz w:val="28"/>
                <w:szCs w:val="28"/>
              </w:rPr>
              <w:t>types of food and drink, and adjectives used to describe them.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437BAF8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 …</w:t>
            </w:r>
          </w:p>
        </w:tc>
      </w:tr>
      <w:tr w:rsidR="008B21A9" w:rsidRPr="004B0F2F" w14:paraId="1EA2A7C7" w14:textId="77777777" w:rsidTr="001E2D40">
        <w:tc>
          <w:tcPr>
            <w:tcW w:w="5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541FD524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6440A263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0CB6185A" w14:textId="77777777" w:rsidTr="001E2D40">
        <w:trPr>
          <w:trHeight w:val="2685"/>
        </w:trPr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1B25" w14:textId="05629CC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533D8A" w:rsidRPr="00533D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Listen </w:t>
            </w:r>
            <w:r w:rsidR="00533D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to three people describing dishes from their countries. Match the speech of each person to a photo. W</w:t>
            </w:r>
            <w:r w:rsidR="00533D8A" w:rsidRPr="00533D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rite the name of the food next to the photo.</w:t>
            </w:r>
          </w:p>
          <w:p w14:paraId="334A3E8C" w14:textId="770123EF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2, p.</w:t>
            </w:r>
            <w:r w:rsidR="00533D8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51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14:paraId="3B84B06E" w14:textId="5590205E" w:rsidR="00533D8A" w:rsidRPr="00BA1C02" w:rsidRDefault="00533D8A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look at the pictures on page 51, check again all names and origins of dishes.</w:t>
            </w:r>
          </w:p>
          <w:p w14:paraId="6C714B44" w14:textId="57B3CBC8" w:rsidR="00533D8A" w:rsidRPr="00BA1C02" w:rsidRDefault="00533D8A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encourages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="008F4867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describe the dishes: ingredients and taste. </w:t>
            </w:r>
          </w:p>
          <w:p w14:paraId="516171B4" w14:textId="5E18E247" w:rsidR="00533D8A" w:rsidRPr="00BA1C02" w:rsidRDefault="00533D8A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- T introduce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new words from Ex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ercise 3, p.51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533D8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creamy, crispy, mild, spicy,</w:t>
            </w:r>
            <w:r w:rsidR="000D6F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sour,</w:t>
            </w:r>
            <w:r w:rsidRPr="00533D8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fresh.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 check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Ss’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pronunciation.</w:t>
            </w:r>
          </w:p>
          <w:p w14:paraId="2253E5ED" w14:textId="77777777" w:rsidR="00533D8A" w:rsidRPr="00BA1C02" w:rsidRDefault="00533D8A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list all dishes with these adjectives. (Find more dishes which are crispy: French fries, snack, biscuits, etc.)</w:t>
            </w:r>
          </w:p>
          <w:p w14:paraId="57115C81" w14:textId="02757287" w:rsidR="00533D8A" w:rsidRDefault="00533D8A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play the recordings,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listen, try to note 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down information and finish Exercise 2.</w:t>
            </w:r>
          </w:p>
          <w:p w14:paraId="671D09D7" w14:textId="1F8E28A9" w:rsidR="00533D8A" w:rsidRPr="00533D8A" w:rsidRDefault="00533D8A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00FF5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14:paraId="1E10FC91" w14:textId="64C9DC66" w:rsidR="008B21A9" w:rsidRPr="00386326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533D8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) </w:t>
            </w:r>
            <w:r w:rsidR="000D6F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Marco </w:t>
            </w:r>
            <w:r w:rsidR="008813F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="000D6F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33D8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pasta</w:t>
            </w:r>
            <w:r w:rsidR="008813F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533D8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533D8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2)</w:t>
            </w:r>
            <w:r w:rsidR="000D6F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Thuỷ -</w:t>
            </w:r>
            <w:r w:rsidR="00533D8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summer rolls (3)</w:t>
            </w:r>
            <w:r w:rsidR="000D6F0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Nok -</w:t>
            </w:r>
            <w:r w:rsidR="00533D8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somtum</w:t>
            </w:r>
          </w:p>
        </w:tc>
      </w:tr>
      <w:tr w:rsidR="00331E03" w:rsidRPr="004B0F2F" w14:paraId="7D70026B" w14:textId="77777777" w:rsidTr="001E2D40">
        <w:tc>
          <w:tcPr>
            <w:tcW w:w="5282" w:type="dxa"/>
            <w:tcBorders>
              <w:top w:val="single" w:sz="4" w:space="0" w:color="auto"/>
            </w:tcBorders>
            <w:shd w:val="clear" w:color="auto" w:fill="auto"/>
          </w:tcPr>
          <w:p w14:paraId="4D19B2F7" w14:textId="77777777" w:rsidR="00331E03" w:rsidRDefault="00331E03" w:rsidP="00C15D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3. </w:t>
            </w:r>
            <w:r w:rsidRPr="00533D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Listen again and write the words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that</w:t>
            </w:r>
            <w:r w:rsidRPr="00533D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describe these foods.</w:t>
            </w:r>
          </w:p>
          <w:p w14:paraId="6DF37D60" w14:textId="77777777" w:rsidR="00331E03" w:rsidRPr="004B0F2F" w:rsidRDefault="00331E03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p.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51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14:paraId="311DCF4D" w14:textId="77777777" w:rsidR="00331E03" w:rsidRPr="00BA1C02" w:rsidRDefault="00331E03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finish Exercise 3 basing on memory.</w:t>
            </w:r>
          </w:p>
          <w:p w14:paraId="15BA7776" w14:textId="5FA68786" w:rsidR="00331E03" w:rsidRPr="004B0F2F" w:rsidRDefault="00331E03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- T play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 recording and check the answers.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repeat.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F346CBA" w14:textId="77777777" w:rsidR="00386326" w:rsidRPr="00BA1C02" w:rsidRDefault="00386326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14:paraId="093BEEAB" w14:textId="77777777" w:rsidR="00386326" w:rsidRDefault="00386326" w:rsidP="00C15DC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Thuỷ: fresh</w:t>
            </w:r>
          </w:p>
          <w:p w14:paraId="5B3FDA74" w14:textId="77777777" w:rsidR="00386326" w:rsidRDefault="00386326" w:rsidP="00C15DC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Nok: spicy, sour </w:t>
            </w:r>
          </w:p>
          <w:p w14:paraId="2D85B4A6" w14:textId="3BAC8728" w:rsidR="00331E03" w:rsidRPr="004B0F2F" w:rsidRDefault="00386326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Marco: mild, creamy</w:t>
            </w:r>
          </w:p>
        </w:tc>
      </w:tr>
      <w:tr w:rsidR="008B21A9" w:rsidRPr="004B0F2F" w14:paraId="2956726F" w14:textId="77777777" w:rsidTr="001E2D40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D0E7B9" w14:textId="73C86196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PRACTICE</w:t>
            </w:r>
            <w:r w:rsidR="00386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6114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17C9B34F" w14:textId="77777777" w:rsidTr="001E2D40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813" w14:textId="626DAC1C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8F48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281E433F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2C06828F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chances to practice pronouncing new words.</w:t>
            </w:r>
          </w:p>
          <w:p w14:paraId="10CB640B" w14:textId="33C58F60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Ss use the new vocabulary in </w:t>
            </w:r>
            <w:r w:rsidR="008813F3">
              <w:rPr>
                <w:rFonts w:ascii="Times New Roman" w:eastAsia="Times New Roman" w:hAnsi="Times New Roman" w:cs="Times New Roman"/>
                <w:sz w:val="28"/>
                <w:szCs w:val="28"/>
              </w:rPr>
              <w:t>contexts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8F35FE3" w14:textId="00671972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386326" w:rsidRPr="003863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="003863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fill in the blanks with the adjectives describing food and drink.</w:t>
            </w:r>
          </w:p>
          <w:p w14:paraId="7BB2340B" w14:textId="18F1A89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="00386326" w:rsidRPr="003863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="003863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can use the adjective describing food and drink in contexts.</w:t>
            </w:r>
          </w:p>
          <w:p w14:paraId="7E838D1E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8B21A9" w:rsidRPr="004B0F2F" w14:paraId="75928105" w14:textId="77777777" w:rsidTr="001E2D40">
        <w:tc>
          <w:tcPr>
            <w:tcW w:w="5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2FF09778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3BEFB228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68BFD1CE" w14:textId="77777777" w:rsidTr="001E2D40"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C8A84" w14:textId="44A7E9A1" w:rsidR="008B21A9" w:rsidRPr="004B0F2F" w:rsidRDefault="008F486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8F48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 pairs, complete the sentences with the words given in the box.</w:t>
            </w:r>
          </w:p>
          <w:p w14:paraId="2F0A9A6F" w14:textId="5AF0399A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 w:rsidR="008F486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p.</w:t>
            </w:r>
            <w:r w:rsidR="008F486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1)</w:t>
            </w:r>
          </w:p>
          <w:p w14:paraId="169FF3F0" w14:textId="1A59DF52" w:rsidR="008F4867" w:rsidRPr="00BA1C02" w:rsidRDefault="008F486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at </w:t>
            </w:r>
            <w:r w:rsidR="0067114F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xercise 4 (SB p</w:t>
            </w:r>
          </w:p>
          <w:p w14:paraId="115DF9FC" w14:textId="77777777" w:rsidR="008F4867" w:rsidRPr="00BA1C02" w:rsidRDefault="008F486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age 51).</w:t>
            </w:r>
          </w:p>
          <w:p w14:paraId="5D4BEA13" w14:textId="77777777" w:rsidR="008F4867" w:rsidRPr="00BA1C02" w:rsidRDefault="008F486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14:paraId="445FB737" w14:textId="0F8FC627" w:rsidR="008F4867" w:rsidRPr="00BA1C02" w:rsidRDefault="008F486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gives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minutes to fill in the blank. </w:t>
            </w:r>
          </w:p>
          <w:p w14:paraId="27048A6E" w14:textId="6E2EBFC3" w:rsidR="008F4867" w:rsidRPr="00BA1C02" w:rsidRDefault="008F486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</w:t>
            </w:r>
            <w:r w:rsidR="006107C3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Ss’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answer</w:t>
            </w:r>
            <w:r w:rsidR="006107C3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77342C9E" w14:textId="3BC52DFB" w:rsidR="008B21A9" w:rsidRPr="006107C3" w:rsidRDefault="008F486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107C3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pairs to make more sentences using these words.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97C5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2D592F7E" w14:textId="32ADC5A6" w:rsidR="008F4867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8F486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) </w:t>
            </w:r>
            <w:r w:rsidR="008F486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fresh        (2) mild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 </w:t>
            </w:r>
            <w:r w:rsidR="008F486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(3) </w:t>
            </w:r>
            <w:r w:rsidR="008F486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spicy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   </w:t>
            </w:r>
          </w:p>
          <w:p w14:paraId="0012B53F" w14:textId="2F90CD28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(4) </w:t>
            </w:r>
            <w:r w:rsidR="008F486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creamy   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(5) </w:t>
            </w:r>
            <w:r w:rsidR="008F486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crispy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</w:t>
            </w:r>
          </w:p>
        </w:tc>
      </w:tr>
    </w:tbl>
    <w:p w14:paraId="698F2108" w14:textId="77777777" w:rsidR="006107C3" w:rsidRDefault="006107C3" w:rsidP="00C15DC3">
      <w:pPr>
        <w:spacing w:line="240" w:lineRule="auto"/>
      </w:pPr>
      <w:r>
        <w:br w:type="page"/>
      </w:r>
    </w:p>
    <w:tbl>
      <w:tblPr>
        <w:tblW w:w="10598" w:type="dxa"/>
        <w:tblInd w:w="-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2"/>
        <w:gridCol w:w="5316"/>
      </w:tblGrid>
      <w:tr w:rsidR="006107C3" w:rsidRPr="004B0F2F" w14:paraId="2A259986" w14:textId="77777777" w:rsidTr="00E30921">
        <w:trPr>
          <w:trHeight w:val="345"/>
        </w:trPr>
        <w:tc>
          <w:tcPr>
            <w:tcW w:w="10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E7EDC" w14:textId="7B50E5DC" w:rsidR="006107C3" w:rsidRPr="004B0F2F" w:rsidRDefault="006107C3" w:rsidP="00C15D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PRACTICE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6107C3" w:rsidRPr="004B0F2F" w14:paraId="71FBEFAD" w14:textId="77777777" w:rsidTr="006107C3">
        <w:tc>
          <w:tcPr>
            <w:tcW w:w="10598" w:type="dxa"/>
            <w:gridSpan w:val="2"/>
            <w:tcBorders>
              <w:top w:val="single" w:sz="4" w:space="0" w:color="000000"/>
            </w:tcBorders>
          </w:tcPr>
          <w:p w14:paraId="5E779EE2" w14:textId="2A4F2775" w:rsidR="006107C3" w:rsidRPr="004B0F2F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2E171ED7" w14:textId="77777777" w:rsidR="006107C3" w:rsidRPr="004B0F2F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806F6AC" w14:textId="688DCD55" w:rsidR="006107C3" w:rsidRPr="004B0F2F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provide Ss with </w:t>
            </w:r>
            <w:r w:rsidRPr="00BA1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more words related to the topic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E31F2C9" w14:textId="052114DB" w:rsidR="006107C3" w:rsidRPr="004B0F2F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Ss use the new vocabulary in </w:t>
            </w:r>
            <w:r w:rsidRPr="00BA1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collocations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E99F056" w14:textId="11ABF855" w:rsidR="006107C3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 identify the vocabulary mentioned in the audio.</w:t>
            </w:r>
            <w:r w:rsidRPr="006107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C69CFE2" w14:textId="4D0687F0" w:rsidR="006107C3" w:rsidRPr="004B0F2F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3863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can use the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new vocabulary in </w:t>
            </w:r>
            <w:r w:rsidRPr="00BA1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collocations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D76648A" w14:textId="7258CC11" w:rsidR="006107C3" w:rsidRPr="004B0F2F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6107C3" w:rsidRPr="004B0F2F" w14:paraId="0E242872" w14:textId="77777777" w:rsidTr="006107C3">
        <w:tc>
          <w:tcPr>
            <w:tcW w:w="5282" w:type="dxa"/>
            <w:shd w:val="clear" w:color="auto" w:fill="DBE5F1"/>
          </w:tcPr>
          <w:p w14:paraId="6926AF44" w14:textId="77777777" w:rsidR="006107C3" w:rsidRPr="004B0F2F" w:rsidRDefault="006107C3" w:rsidP="00C15D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shd w:val="clear" w:color="auto" w:fill="DBE5F1"/>
          </w:tcPr>
          <w:p w14:paraId="0C1EA171" w14:textId="77777777" w:rsidR="006107C3" w:rsidRPr="004B0F2F" w:rsidRDefault="006107C3" w:rsidP="00C15D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6107C3" w:rsidRPr="004B0F2F" w14:paraId="691B29F5" w14:textId="77777777" w:rsidTr="006107C3">
        <w:tc>
          <w:tcPr>
            <w:tcW w:w="5282" w:type="dxa"/>
            <w:tcBorders>
              <w:bottom w:val="single" w:sz="4" w:space="0" w:color="auto"/>
            </w:tcBorders>
            <w:shd w:val="clear" w:color="auto" w:fill="auto"/>
          </w:tcPr>
          <w:p w14:paraId="1C306054" w14:textId="494B3ED6" w:rsidR="006107C3" w:rsidRPr="004B0F2F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B73B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Listen again. </w:t>
            </w:r>
            <w:r w:rsidRPr="006107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Cross out the ingredients and features that are not mentioned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06EC31DD" w14:textId="6BD7BB16" w:rsidR="006107C3" w:rsidRPr="004B0F2F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p.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1)</w:t>
            </w:r>
          </w:p>
          <w:p w14:paraId="5FBC8D9D" w14:textId="77777777" w:rsidR="006107C3" w:rsidRPr="00BA1C02" w:rsidRDefault="006107C3" w:rsidP="00C15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finish Exercise 5 basing on memory.</w:t>
            </w:r>
          </w:p>
          <w:p w14:paraId="5F91B54C" w14:textId="166E9461" w:rsidR="006107C3" w:rsidRPr="00BA1C02" w:rsidRDefault="006107C3" w:rsidP="00C15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</w:t>
            </w:r>
            <w:r w:rsidR="00B73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 w:rsidRPr="00BA1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the recording and check</w:t>
            </w:r>
            <w:r w:rsidR="00B73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 w:rsidRPr="00BA1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73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Ss’</w:t>
            </w:r>
            <w:r w:rsidRPr="00BA1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answers. </w:t>
            </w:r>
            <w:r w:rsidR="00B73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r w:rsidRPr="00BA1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repeat. </w:t>
            </w:r>
          </w:p>
          <w:p w14:paraId="6F7A5244" w14:textId="2BCC41E4" w:rsidR="006107C3" w:rsidRPr="006107C3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- T makes a list of ingredients and features for students to guess what dish is that, note down all new words.</w:t>
            </w:r>
          </w:p>
        </w:tc>
        <w:tc>
          <w:tcPr>
            <w:tcW w:w="5316" w:type="dxa"/>
            <w:tcBorders>
              <w:bottom w:val="single" w:sz="4" w:space="0" w:color="auto"/>
            </w:tcBorders>
            <w:shd w:val="clear" w:color="auto" w:fill="auto"/>
          </w:tcPr>
          <w:p w14:paraId="42B2EE51" w14:textId="77777777" w:rsidR="006107C3" w:rsidRPr="004B0F2F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6582E3D9" w14:textId="7B4235DD" w:rsidR="00B73BAE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73BAE" w:rsidRPr="00B73BA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limes, noodles 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 (2)</w:t>
            </w:r>
            <w:r w:rsidR="00B73BAE" w:rsidRPr="00B73BA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garlic  </w:t>
            </w:r>
          </w:p>
          <w:p w14:paraId="347E3745" w14:textId="0E7FA904" w:rsidR="006107C3" w:rsidRPr="00B73BAE" w:rsidRDefault="006107C3" w:rsidP="00C15DC3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(3) </w:t>
            </w:r>
            <w:r w:rsidR="00B73BA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</w:t>
            </w:r>
            <w:r w:rsidR="00B73BAE" w:rsidRPr="00B73BA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lour, eggs, salt</w:t>
            </w:r>
          </w:p>
        </w:tc>
      </w:tr>
    </w:tbl>
    <w:tbl>
      <w:tblPr>
        <w:tblStyle w:val="a2"/>
        <w:tblW w:w="1059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2"/>
        <w:gridCol w:w="5316"/>
      </w:tblGrid>
      <w:tr w:rsidR="008B21A9" w:rsidRPr="004B0F2F" w14:paraId="3BEF4783" w14:textId="77777777" w:rsidTr="006107C3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4594" w14:textId="0693DAC1" w:rsidR="008B21A9" w:rsidRPr="004B0F2F" w:rsidRDefault="006107C3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PRODUCTION (</w:t>
            </w:r>
            <w:r w:rsidR="00B73B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4B0F2F" w14:paraId="461BECDF" w14:textId="77777777" w:rsidTr="006107C3">
        <w:tc>
          <w:tcPr>
            <w:tcW w:w="10598" w:type="dxa"/>
            <w:gridSpan w:val="2"/>
            <w:tcBorders>
              <w:top w:val="single" w:sz="4" w:space="0" w:color="auto"/>
            </w:tcBorders>
          </w:tcPr>
          <w:p w14:paraId="65973318" w14:textId="2006B278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B73B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74901CFF" w14:textId="77777777" w:rsidR="008B21A9" w:rsidRPr="004B0F2F" w:rsidRDefault="00B95C17" w:rsidP="00C15DC3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Ss practice applying the vocabulary items and grammar points related to the topic in speaking.</w:t>
            </w:r>
          </w:p>
          <w:p w14:paraId="57B55773" w14:textId="7976CF5D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work in </w:t>
            </w:r>
            <w:r w:rsidR="00B73BAE">
              <w:rPr>
                <w:rFonts w:ascii="Times New Roman" w:eastAsia="Times New Roman" w:hAnsi="Times New Roman" w:cs="Times New Roman"/>
                <w:sz w:val="28"/>
                <w:szCs w:val="28"/>
              </w:rPr>
              <w:t>pairs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talk about their </w:t>
            </w:r>
            <w:r w:rsidR="00B73BAE">
              <w:rPr>
                <w:rFonts w:ascii="Times New Roman" w:eastAsia="Times New Roman" w:hAnsi="Times New Roman" w:cs="Times New Roman"/>
                <w:sz w:val="28"/>
                <w:szCs w:val="28"/>
              </w:rPr>
              <w:t>favourite food.</w:t>
            </w:r>
          </w:p>
          <w:p w14:paraId="62E8B782" w14:textId="3E831376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talk about their </w:t>
            </w:r>
            <w:r w:rsidR="00B73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favourite food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using vocabulary and grammar points. </w:t>
            </w:r>
          </w:p>
          <w:p w14:paraId="14D4E32D" w14:textId="173479AE" w:rsidR="008B21A9" w:rsidRPr="004B0F2F" w:rsidRDefault="00B95C17" w:rsidP="00C15DC3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B73B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Teacher’s instruction</w:t>
            </w:r>
            <w:r w:rsidR="00B73B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 …</w:t>
            </w:r>
          </w:p>
        </w:tc>
      </w:tr>
      <w:tr w:rsidR="008B21A9" w:rsidRPr="004B0F2F" w14:paraId="7E9F8AAB" w14:textId="77777777">
        <w:tc>
          <w:tcPr>
            <w:tcW w:w="5282" w:type="dxa"/>
            <w:shd w:val="clear" w:color="auto" w:fill="DBE5F1"/>
          </w:tcPr>
          <w:p w14:paraId="385AF157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6" w:type="dxa"/>
            <w:shd w:val="clear" w:color="auto" w:fill="DBE5F1"/>
          </w:tcPr>
          <w:p w14:paraId="13E977A4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4B0F2F" w14:paraId="3435CF05" w14:textId="77777777">
        <w:trPr>
          <w:trHeight w:val="676"/>
        </w:trPr>
        <w:tc>
          <w:tcPr>
            <w:tcW w:w="5282" w:type="dxa"/>
          </w:tcPr>
          <w:p w14:paraId="4997B5E3" w14:textId="58A4665B" w:rsidR="008B21A9" w:rsidRPr="004B0F2F" w:rsidRDefault="00B73BAE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B95C17"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B73B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Work in pairs.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 A, choose a favourite food and describe it to Student B. Student B, guess the food that you hear. Then change roles.</w:t>
            </w:r>
          </w:p>
          <w:p w14:paraId="5C29915E" w14:textId="58FC43AB" w:rsidR="008B21A9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</w:t>
            </w:r>
            <w:r w:rsidR="00B73BA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p.</w:t>
            </w:r>
            <w:r w:rsidR="00B73BA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1)</w:t>
            </w:r>
          </w:p>
          <w:p w14:paraId="60BCCF9C" w14:textId="77777777" w:rsidR="00B73BAE" w:rsidRPr="004B0F2F" w:rsidRDefault="00B73BAE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24F0C9FE" w14:textId="7C771710" w:rsidR="00B73BAE" w:rsidRPr="00BA1C02" w:rsidRDefault="00B73BAE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xercise 6 (SB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p.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51).</w:t>
            </w:r>
          </w:p>
          <w:p w14:paraId="4481DCC1" w14:textId="77777777" w:rsidR="00B73BAE" w:rsidRPr="00BA1C02" w:rsidRDefault="00B73BAE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student to read the instruction then 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checks Ss’ understanding of it.</w:t>
            </w:r>
          </w:p>
          <w:p w14:paraId="44FEBCE4" w14:textId="5BB786A1" w:rsidR="00B73BAE" w:rsidRPr="00BA1C02" w:rsidRDefault="00B73BAE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</w:t>
            </w:r>
            <w:r w:rsidR="0067114F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work in pairs following </w:t>
            </w:r>
            <w:r w:rsidR="0067114F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xamples.</w:t>
            </w:r>
          </w:p>
          <w:p w14:paraId="7BA15C6D" w14:textId="6525CE4C" w:rsidR="00B73BAE" w:rsidRPr="00BA1C02" w:rsidRDefault="00B73BAE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5 students to describe one dish and the class guess</w:t>
            </w:r>
            <w:r w:rsidR="0067114F">
              <w:rPr>
                <w:rFonts w:ascii="Times New Roman" w:eastAsia="Times New Roman" w:hAnsi="Times New Roman" w:cs="Times New Roman"/>
                <w:sz w:val="28"/>
                <w:szCs w:val="28"/>
              </w:rPr>
              <w:t>es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 name of that dish.</w:t>
            </w:r>
          </w:p>
          <w:p w14:paraId="7863CD7C" w14:textId="77777777" w:rsidR="00B73BAE" w:rsidRPr="00BA1C02" w:rsidRDefault="00B73BAE" w:rsidP="00C15DC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A1C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Example:</w:t>
            </w:r>
            <w:r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A1C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My favorite food is from Japan. It has rice and raw fish.</w:t>
            </w:r>
          </w:p>
          <w:p w14:paraId="08349D15" w14:textId="14FDAF14" w:rsidR="008B21A9" w:rsidRPr="004B0F2F" w:rsidRDefault="0067114F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E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73BAE"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Sushi</w:t>
            </w:r>
          </w:p>
        </w:tc>
        <w:tc>
          <w:tcPr>
            <w:tcW w:w="5316" w:type="dxa"/>
          </w:tcPr>
          <w:p w14:paraId="657AD477" w14:textId="31A4E271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F53BAFA" w14:textId="77777777" w:rsidR="008B21A9" w:rsidRPr="004B0F2F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0666" w:type="dxa"/>
        <w:tblInd w:w="-3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66"/>
      </w:tblGrid>
      <w:tr w:rsidR="008B21A9" w:rsidRPr="004B0F2F" w14:paraId="67CF70C5" w14:textId="77777777" w:rsidTr="004B0F2F">
        <w:tc>
          <w:tcPr>
            <w:tcW w:w="106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A38B93A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D26A696" w14:textId="77777777" w:rsidR="008B21A9" w:rsidRPr="004B0F2F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14:paraId="1ED18B08" w14:textId="77777777" w:rsidR="008B21A9" w:rsidRPr="004B0F2F" w:rsidRDefault="008B21A9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4B0F2F" w14:paraId="5C981829" w14:textId="77777777" w:rsidTr="004B0F2F">
        <w:tc>
          <w:tcPr>
            <w:tcW w:w="10666" w:type="dxa"/>
            <w:tcBorders>
              <w:top w:val="nil"/>
              <w:left w:val="nil"/>
              <w:bottom w:val="nil"/>
              <w:right w:val="nil"/>
            </w:tcBorders>
          </w:tcPr>
          <w:p w14:paraId="1C261E9E" w14:textId="13E642A3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 asks Ss to talk about what they have learnt in the lesson.</w:t>
            </w:r>
          </w:p>
          <w:p w14:paraId="7D716032" w14:textId="77E81828" w:rsidR="008B21A9" w:rsidRPr="004B0F2F" w:rsidRDefault="00B95C17" w:rsidP="00C15DC3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Vocabulary of </w:t>
            </w:r>
            <w:r w:rsidR="0067114F">
              <w:rPr>
                <w:rFonts w:ascii="Times New Roman" w:eastAsia="Times New Roman" w:hAnsi="Times New Roman" w:cs="Times New Roman"/>
                <w:sz w:val="28"/>
                <w:szCs w:val="28"/>
              </w:rPr>
              <w:t>food and drink.</w:t>
            </w:r>
          </w:p>
          <w:p w14:paraId="4F3061CB" w14:textId="109B1902" w:rsidR="008B21A9" w:rsidRPr="004B0F2F" w:rsidRDefault="00B95C17" w:rsidP="00C15DC3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Grammar points: </w:t>
            </w:r>
            <w:r w:rsidR="0067114F" w:rsidRPr="00BA1C02">
              <w:rPr>
                <w:rFonts w:ascii="Times New Roman" w:eastAsia="Times New Roman" w:hAnsi="Times New Roman" w:cs="Times New Roman"/>
                <w:sz w:val="28"/>
                <w:szCs w:val="28"/>
              </w:rPr>
              <w:t>Present simple and adjectives to describe food and drink.</w:t>
            </w:r>
          </w:p>
          <w:p w14:paraId="0E248284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14:paraId="29AFB1C2" w14:textId="270E6B86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Do exercises in the workbook page </w:t>
            </w:r>
            <w:r w:rsidR="0067114F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7114F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44334F8" w14:textId="77777777" w:rsidR="008B21A9" w:rsidRPr="004B0F2F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2: Grammar 1.</w:t>
            </w:r>
          </w:p>
          <w:p w14:paraId="3153F19A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685CCF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BD766C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74E593" w14:textId="77777777" w:rsidR="008B21A9" w:rsidRPr="004B0F2F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1E3BBFA" w14:textId="77777777" w:rsidR="008B21A9" w:rsidRDefault="008B21A9" w:rsidP="00C15DC3">
      <w:pPr>
        <w:spacing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8B21A9">
      <w:headerReference w:type="default" r:id="rId8"/>
      <w:footerReference w:type="default" r:id="rId9"/>
      <w:pgSz w:w="12240" w:h="15840"/>
      <w:pgMar w:top="851" w:right="851" w:bottom="851" w:left="1134" w:header="51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488A4" w14:textId="77777777" w:rsidR="0089651F" w:rsidRDefault="0089651F">
      <w:pPr>
        <w:spacing w:after="0" w:line="240" w:lineRule="auto"/>
      </w:pPr>
      <w:r>
        <w:separator/>
      </w:r>
    </w:p>
  </w:endnote>
  <w:endnote w:type="continuationSeparator" w:id="0">
    <w:p w14:paraId="6FAAFE63" w14:textId="77777777" w:rsidR="0089651F" w:rsidRDefault="00896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yriadPro-Regular">
    <w:panose1 w:val="00000000000000000000"/>
    <w:charset w:val="00"/>
    <w:family w:val="roman"/>
    <w:notTrueType/>
    <w:pitch w:val="default"/>
  </w:font>
  <w:font w:name="MyriadPro-It">
    <w:panose1 w:val="00000000000000000000"/>
    <w:charset w:val="00"/>
    <w:family w:val="roman"/>
    <w:notTrueType/>
    <w:pitch w:val="default"/>
  </w:font>
  <w:font w:name="MyriadPro-Regular-Identity-H"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A5D1D" w14:textId="544F66C1" w:rsidR="00820EB0" w:rsidRDefault="00820EB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0B285A">
      <w:rPr>
        <w:rFonts w:ascii="Times New Roman" w:eastAsia="Times New Roman" w:hAnsi="Times New Roman" w:cs="Times New Roman"/>
        <w:noProof/>
        <w:color w:val="000000"/>
        <w:sz w:val="28"/>
        <w:szCs w:val="28"/>
      </w:rPr>
      <w:t>5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0072F1CA" w14:textId="5B2930CD" w:rsidR="00820EB0" w:rsidRPr="0078022E" w:rsidRDefault="00820EB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pPr>
    <w:r w:rsidRPr="0078022E">
      <w:rPr>
        <w:rFonts w:ascii="Times New Roman" w:eastAsia="Times New Roman" w:hAnsi="Times New Roman" w:cs="Times New Roman"/>
        <w:b/>
        <w:i/>
        <w:color w:val="000000"/>
        <w:sz w:val="28"/>
        <w:szCs w:val="28"/>
      </w:rPr>
      <w:t xml:space="preserve">Teacher: Nguyễn Thị Hiệp    </w:t>
    </w:r>
    <w: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  <w:t xml:space="preserve">                                                    </w:t>
    </w:r>
    <w:r w:rsidRPr="0078022E">
      <w:rPr>
        <w:rFonts w:ascii="Times New Roman" w:eastAsia="Times New Roman" w:hAnsi="Times New Roman" w:cs="Times New Roman"/>
        <w:b/>
        <w:i/>
        <w:color w:val="000000"/>
        <w:sz w:val="28"/>
        <w:szCs w:val="28"/>
      </w:rPr>
      <w:t xml:space="preserve">  S</w:t>
    </w:r>
    <w: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  <w:t>c</w:t>
    </w:r>
    <w:r w:rsidRPr="0078022E">
      <w:rPr>
        <w:rFonts w:ascii="Times New Roman" w:eastAsia="Times New Roman" w:hAnsi="Times New Roman" w:cs="Times New Roman"/>
        <w:b/>
        <w:i/>
        <w:color w:val="000000"/>
        <w:sz w:val="28"/>
        <w:szCs w:val="28"/>
      </w:rPr>
      <w:t>hool year: 2022-2023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5E67B" w14:textId="77777777" w:rsidR="0089651F" w:rsidRDefault="0089651F">
      <w:pPr>
        <w:spacing w:after="0" w:line="240" w:lineRule="auto"/>
      </w:pPr>
      <w:r>
        <w:separator/>
      </w:r>
    </w:p>
  </w:footnote>
  <w:footnote w:type="continuationSeparator" w:id="0">
    <w:p w14:paraId="0F772E12" w14:textId="77777777" w:rsidR="0089651F" w:rsidRDefault="00896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DD70C" w14:textId="77777777" w:rsidR="00151E89" w:rsidRPr="008E1A74" w:rsidRDefault="00151E89" w:rsidP="00151E89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hAnsi="Times New Roman" w:cs="Times New Roman"/>
        <w:b/>
        <w:i/>
        <w:sz w:val="28"/>
        <w:szCs w:val="28"/>
      </w:rPr>
    </w:pPr>
    <w:r w:rsidRPr="008E1A74">
      <w:rPr>
        <w:rFonts w:ascii="Times New Roman" w:hAnsi="Times New Roman" w:cs="Times New Roman"/>
        <w:b/>
        <w:i/>
        <w:sz w:val="28"/>
        <w:szCs w:val="28"/>
      </w:rPr>
      <w:t>Lesson plan –English 7                                                  Đong Thai Secondary School</w:t>
    </w:r>
  </w:p>
  <w:p w14:paraId="4539381A" w14:textId="77777777" w:rsidR="00151E89" w:rsidRDefault="00151E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BD3"/>
    <w:multiLevelType w:val="multilevel"/>
    <w:tmpl w:val="491417E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8A4CC7"/>
    <w:multiLevelType w:val="multilevel"/>
    <w:tmpl w:val="451EEF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DF11B0F"/>
    <w:multiLevelType w:val="hybridMultilevel"/>
    <w:tmpl w:val="9F7CD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74F4C"/>
    <w:multiLevelType w:val="multilevel"/>
    <w:tmpl w:val="BA26F95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D351FAF"/>
    <w:multiLevelType w:val="hybridMultilevel"/>
    <w:tmpl w:val="5294822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C53D42"/>
    <w:multiLevelType w:val="multilevel"/>
    <w:tmpl w:val="A9F8085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442100"/>
    <w:multiLevelType w:val="multilevel"/>
    <w:tmpl w:val="803AD55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36D3F24"/>
    <w:multiLevelType w:val="multilevel"/>
    <w:tmpl w:val="0F5692B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4CC6ED4"/>
    <w:multiLevelType w:val="multilevel"/>
    <w:tmpl w:val="1DA0EEC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0A170C"/>
    <w:multiLevelType w:val="multilevel"/>
    <w:tmpl w:val="ACB4E87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63D2410"/>
    <w:multiLevelType w:val="multilevel"/>
    <w:tmpl w:val="4F5A916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8615BCE"/>
    <w:multiLevelType w:val="multilevel"/>
    <w:tmpl w:val="508A0CB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FC003CE"/>
    <w:multiLevelType w:val="hybridMultilevel"/>
    <w:tmpl w:val="60DAE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E6078"/>
    <w:multiLevelType w:val="hybridMultilevel"/>
    <w:tmpl w:val="4716A6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C4C85"/>
    <w:multiLevelType w:val="multilevel"/>
    <w:tmpl w:val="C0EA5ED4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8EF73B3"/>
    <w:multiLevelType w:val="multilevel"/>
    <w:tmpl w:val="EE8AEBE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93972DF"/>
    <w:multiLevelType w:val="hybridMultilevel"/>
    <w:tmpl w:val="61E85C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E7933"/>
    <w:multiLevelType w:val="multilevel"/>
    <w:tmpl w:val="F47A90BC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EC67333"/>
    <w:multiLevelType w:val="multilevel"/>
    <w:tmpl w:val="87100574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0FF3C9D"/>
    <w:multiLevelType w:val="hybridMultilevel"/>
    <w:tmpl w:val="32646F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12E54"/>
    <w:multiLevelType w:val="hybridMultilevel"/>
    <w:tmpl w:val="02282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87ED5"/>
    <w:multiLevelType w:val="multilevel"/>
    <w:tmpl w:val="185AA67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6D10314"/>
    <w:multiLevelType w:val="multilevel"/>
    <w:tmpl w:val="AA9CB2F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86059DD"/>
    <w:multiLevelType w:val="hybridMultilevel"/>
    <w:tmpl w:val="7EA85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82481B"/>
    <w:multiLevelType w:val="multilevel"/>
    <w:tmpl w:val="0A7A4F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0B90E15"/>
    <w:multiLevelType w:val="hybridMultilevel"/>
    <w:tmpl w:val="027CA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13CA4"/>
    <w:multiLevelType w:val="hybridMultilevel"/>
    <w:tmpl w:val="4E4C4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610CA"/>
    <w:multiLevelType w:val="multilevel"/>
    <w:tmpl w:val="9FBC882C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F02212A"/>
    <w:multiLevelType w:val="multilevel"/>
    <w:tmpl w:val="2048E8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F97327C"/>
    <w:multiLevelType w:val="multilevel"/>
    <w:tmpl w:val="176CE7E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487307C"/>
    <w:multiLevelType w:val="multilevel"/>
    <w:tmpl w:val="795AE6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8355F49"/>
    <w:multiLevelType w:val="multilevel"/>
    <w:tmpl w:val="73D2A4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9A15571"/>
    <w:multiLevelType w:val="multilevel"/>
    <w:tmpl w:val="49DABF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AA67A44"/>
    <w:multiLevelType w:val="multilevel"/>
    <w:tmpl w:val="89700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"/>
  </w:num>
  <w:num w:numId="5">
    <w:abstractNumId w:val="21"/>
  </w:num>
  <w:num w:numId="6">
    <w:abstractNumId w:val="0"/>
  </w:num>
  <w:num w:numId="7">
    <w:abstractNumId w:val="24"/>
  </w:num>
  <w:num w:numId="8">
    <w:abstractNumId w:val="30"/>
  </w:num>
  <w:num w:numId="9">
    <w:abstractNumId w:val="27"/>
  </w:num>
  <w:num w:numId="10">
    <w:abstractNumId w:val="18"/>
  </w:num>
  <w:num w:numId="11">
    <w:abstractNumId w:val="17"/>
  </w:num>
  <w:num w:numId="12">
    <w:abstractNumId w:val="3"/>
  </w:num>
  <w:num w:numId="13">
    <w:abstractNumId w:val="9"/>
  </w:num>
  <w:num w:numId="14">
    <w:abstractNumId w:val="29"/>
  </w:num>
  <w:num w:numId="15">
    <w:abstractNumId w:val="22"/>
  </w:num>
  <w:num w:numId="16">
    <w:abstractNumId w:val="10"/>
  </w:num>
  <w:num w:numId="17">
    <w:abstractNumId w:val="28"/>
  </w:num>
  <w:num w:numId="18">
    <w:abstractNumId w:val="33"/>
  </w:num>
  <w:num w:numId="19">
    <w:abstractNumId w:val="5"/>
  </w:num>
  <w:num w:numId="20">
    <w:abstractNumId w:val="11"/>
  </w:num>
  <w:num w:numId="21">
    <w:abstractNumId w:val="15"/>
  </w:num>
  <w:num w:numId="22">
    <w:abstractNumId w:val="7"/>
  </w:num>
  <w:num w:numId="23">
    <w:abstractNumId w:val="31"/>
  </w:num>
  <w:num w:numId="24">
    <w:abstractNumId w:val="32"/>
  </w:num>
  <w:num w:numId="25">
    <w:abstractNumId w:val="4"/>
  </w:num>
  <w:num w:numId="26">
    <w:abstractNumId w:val="23"/>
  </w:num>
  <w:num w:numId="27">
    <w:abstractNumId w:val="12"/>
  </w:num>
  <w:num w:numId="28">
    <w:abstractNumId w:val="2"/>
  </w:num>
  <w:num w:numId="29">
    <w:abstractNumId w:val="20"/>
  </w:num>
  <w:num w:numId="30">
    <w:abstractNumId w:val="19"/>
  </w:num>
  <w:num w:numId="31">
    <w:abstractNumId w:val="26"/>
  </w:num>
  <w:num w:numId="32">
    <w:abstractNumId w:val="25"/>
  </w:num>
  <w:num w:numId="33">
    <w:abstractNumId w:val="16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A9"/>
    <w:rsid w:val="00003280"/>
    <w:rsid w:val="000678CF"/>
    <w:rsid w:val="00083748"/>
    <w:rsid w:val="00087A10"/>
    <w:rsid w:val="00093AA1"/>
    <w:rsid w:val="000A7521"/>
    <w:rsid w:val="000B285A"/>
    <w:rsid w:val="000C2443"/>
    <w:rsid w:val="000C5248"/>
    <w:rsid w:val="000D6F03"/>
    <w:rsid w:val="00105114"/>
    <w:rsid w:val="00113843"/>
    <w:rsid w:val="0012572D"/>
    <w:rsid w:val="00141075"/>
    <w:rsid w:val="00147E53"/>
    <w:rsid w:val="00151E89"/>
    <w:rsid w:val="00160A6E"/>
    <w:rsid w:val="001C2B75"/>
    <w:rsid w:val="001C6AB5"/>
    <w:rsid w:val="001D31E0"/>
    <w:rsid w:val="001E2D40"/>
    <w:rsid w:val="001E47CE"/>
    <w:rsid w:val="00213AD3"/>
    <w:rsid w:val="002269E6"/>
    <w:rsid w:val="00236847"/>
    <w:rsid w:val="0025431F"/>
    <w:rsid w:val="002627E9"/>
    <w:rsid w:val="00265BDB"/>
    <w:rsid w:val="00281601"/>
    <w:rsid w:val="002C3C01"/>
    <w:rsid w:val="00331E03"/>
    <w:rsid w:val="003370DB"/>
    <w:rsid w:val="00350AB8"/>
    <w:rsid w:val="00357292"/>
    <w:rsid w:val="0037602D"/>
    <w:rsid w:val="00386326"/>
    <w:rsid w:val="003A071C"/>
    <w:rsid w:val="003A5212"/>
    <w:rsid w:val="003A5358"/>
    <w:rsid w:val="003B37E7"/>
    <w:rsid w:val="003E575E"/>
    <w:rsid w:val="003F1632"/>
    <w:rsid w:val="003F629E"/>
    <w:rsid w:val="00401CFB"/>
    <w:rsid w:val="004215E6"/>
    <w:rsid w:val="004274DE"/>
    <w:rsid w:val="00434F9F"/>
    <w:rsid w:val="004369E3"/>
    <w:rsid w:val="00452014"/>
    <w:rsid w:val="00455913"/>
    <w:rsid w:val="00460EB8"/>
    <w:rsid w:val="00461391"/>
    <w:rsid w:val="00466295"/>
    <w:rsid w:val="00490146"/>
    <w:rsid w:val="004901E6"/>
    <w:rsid w:val="00492ADA"/>
    <w:rsid w:val="004A4145"/>
    <w:rsid w:val="004B0F2F"/>
    <w:rsid w:val="004E7EC0"/>
    <w:rsid w:val="00530D7C"/>
    <w:rsid w:val="00533D8A"/>
    <w:rsid w:val="00534F34"/>
    <w:rsid w:val="00552DE6"/>
    <w:rsid w:val="00555471"/>
    <w:rsid w:val="005615C9"/>
    <w:rsid w:val="00564AB9"/>
    <w:rsid w:val="00585949"/>
    <w:rsid w:val="0059038F"/>
    <w:rsid w:val="005932B0"/>
    <w:rsid w:val="005977FC"/>
    <w:rsid w:val="005B6A1D"/>
    <w:rsid w:val="005E1A6F"/>
    <w:rsid w:val="006061D5"/>
    <w:rsid w:val="006067DA"/>
    <w:rsid w:val="006107C3"/>
    <w:rsid w:val="00611443"/>
    <w:rsid w:val="00652723"/>
    <w:rsid w:val="00653F9C"/>
    <w:rsid w:val="00654779"/>
    <w:rsid w:val="006550C7"/>
    <w:rsid w:val="00661ACA"/>
    <w:rsid w:val="00670C67"/>
    <w:rsid w:val="0067114F"/>
    <w:rsid w:val="00682FC3"/>
    <w:rsid w:val="00683A48"/>
    <w:rsid w:val="006869CC"/>
    <w:rsid w:val="006A5492"/>
    <w:rsid w:val="006A686D"/>
    <w:rsid w:val="006B4594"/>
    <w:rsid w:val="006C798B"/>
    <w:rsid w:val="006D6A41"/>
    <w:rsid w:val="006F2C39"/>
    <w:rsid w:val="00703B89"/>
    <w:rsid w:val="00704D6B"/>
    <w:rsid w:val="00705A54"/>
    <w:rsid w:val="00710F5D"/>
    <w:rsid w:val="0072593F"/>
    <w:rsid w:val="00754D63"/>
    <w:rsid w:val="007614E2"/>
    <w:rsid w:val="00763F47"/>
    <w:rsid w:val="0078022E"/>
    <w:rsid w:val="0079388E"/>
    <w:rsid w:val="007A3C6F"/>
    <w:rsid w:val="007C179F"/>
    <w:rsid w:val="007E57DA"/>
    <w:rsid w:val="007F4009"/>
    <w:rsid w:val="00802944"/>
    <w:rsid w:val="00805435"/>
    <w:rsid w:val="00820EB0"/>
    <w:rsid w:val="008242D0"/>
    <w:rsid w:val="00836E75"/>
    <w:rsid w:val="00842439"/>
    <w:rsid w:val="008628C0"/>
    <w:rsid w:val="008813F3"/>
    <w:rsid w:val="00883052"/>
    <w:rsid w:val="0089651F"/>
    <w:rsid w:val="008A3761"/>
    <w:rsid w:val="008B21A9"/>
    <w:rsid w:val="008C04B9"/>
    <w:rsid w:val="008D2C81"/>
    <w:rsid w:val="008D3B00"/>
    <w:rsid w:val="008D761B"/>
    <w:rsid w:val="008E1A74"/>
    <w:rsid w:val="008F4867"/>
    <w:rsid w:val="00916AE7"/>
    <w:rsid w:val="00920497"/>
    <w:rsid w:val="0093521C"/>
    <w:rsid w:val="009710F0"/>
    <w:rsid w:val="009B08EA"/>
    <w:rsid w:val="009C50CA"/>
    <w:rsid w:val="009D50E8"/>
    <w:rsid w:val="009F4D8A"/>
    <w:rsid w:val="00A271A8"/>
    <w:rsid w:val="00A31630"/>
    <w:rsid w:val="00A5160C"/>
    <w:rsid w:val="00A769EA"/>
    <w:rsid w:val="00AC003B"/>
    <w:rsid w:val="00AC323D"/>
    <w:rsid w:val="00AC73BC"/>
    <w:rsid w:val="00AC795D"/>
    <w:rsid w:val="00B06D2B"/>
    <w:rsid w:val="00B64D05"/>
    <w:rsid w:val="00B73BAE"/>
    <w:rsid w:val="00B81052"/>
    <w:rsid w:val="00B84AE5"/>
    <w:rsid w:val="00B95C17"/>
    <w:rsid w:val="00BB1E7A"/>
    <w:rsid w:val="00BB61D6"/>
    <w:rsid w:val="00BC2400"/>
    <w:rsid w:val="00BC27BF"/>
    <w:rsid w:val="00BC40CF"/>
    <w:rsid w:val="00BD7670"/>
    <w:rsid w:val="00BF09AF"/>
    <w:rsid w:val="00C13A5E"/>
    <w:rsid w:val="00C15DC3"/>
    <w:rsid w:val="00C17F89"/>
    <w:rsid w:val="00C41CE6"/>
    <w:rsid w:val="00C50616"/>
    <w:rsid w:val="00C87E48"/>
    <w:rsid w:val="00CA442C"/>
    <w:rsid w:val="00CB143F"/>
    <w:rsid w:val="00CC46DC"/>
    <w:rsid w:val="00CD3D2F"/>
    <w:rsid w:val="00CE20FA"/>
    <w:rsid w:val="00CF0256"/>
    <w:rsid w:val="00D03BC9"/>
    <w:rsid w:val="00D23072"/>
    <w:rsid w:val="00D36103"/>
    <w:rsid w:val="00D37C9F"/>
    <w:rsid w:val="00D41184"/>
    <w:rsid w:val="00D42357"/>
    <w:rsid w:val="00D6289D"/>
    <w:rsid w:val="00D654D9"/>
    <w:rsid w:val="00D66E1D"/>
    <w:rsid w:val="00D70099"/>
    <w:rsid w:val="00D80480"/>
    <w:rsid w:val="00DA66B5"/>
    <w:rsid w:val="00DC6ED3"/>
    <w:rsid w:val="00DD6674"/>
    <w:rsid w:val="00E2398D"/>
    <w:rsid w:val="00E30921"/>
    <w:rsid w:val="00E80E5F"/>
    <w:rsid w:val="00EA22AE"/>
    <w:rsid w:val="00EA3121"/>
    <w:rsid w:val="00EA738F"/>
    <w:rsid w:val="00EC6BD2"/>
    <w:rsid w:val="00ED2D48"/>
    <w:rsid w:val="00EE1799"/>
    <w:rsid w:val="00EE4F75"/>
    <w:rsid w:val="00EE780F"/>
    <w:rsid w:val="00F367D6"/>
    <w:rsid w:val="00F414CC"/>
    <w:rsid w:val="00F45253"/>
    <w:rsid w:val="00F475C9"/>
    <w:rsid w:val="00F50812"/>
    <w:rsid w:val="00F53317"/>
    <w:rsid w:val="00F85E41"/>
    <w:rsid w:val="00F94DAA"/>
    <w:rsid w:val="00FC62AF"/>
    <w:rsid w:val="00FF40CD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3450F"/>
  <w15:docId w15:val="{92867EA6-BF89-44E6-877B-11B95222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47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CF37AC"/>
    <w:pPr>
      <w:keepNext/>
      <w:keepLines/>
      <w:spacing w:before="40" w:after="120" w:line="256" w:lineRule="auto"/>
      <w:outlineLvl w:val="1"/>
    </w:pPr>
    <w:rPr>
      <w:rFonts w:ascii="Calibri Light" w:hAnsi="Calibri Light"/>
      <w:b/>
      <w:sz w:val="28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6E6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6E60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67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7780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BD5025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D5025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4">
    <w:name w:val="Body text (4)_"/>
    <w:basedOn w:val="DefaultParagraphFont"/>
    <w:link w:val="Bodytext40"/>
    <w:rsid w:val="004A578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A578A"/>
    <w:pPr>
      <w:widowControl w:val="0"/>
      <w:shd w:val="clear" w:color="auto" w:fill="FFFFFF"/>
      <w:spacing w:after="0" w:line="720" w:lineRule="exact"/>
      <w:ind w:hanging="480"/>
      <w:jc w:val="both"/>
    </w:pPr>
    <w:rPr>
      <w:rFonts w:ascii="Segoe UI" w:eastAsia="Segoe UI" w:hAnsi="Segoe UI" w:cs="Segoe UI"/>
      <w:b/>
      <w:bCs/>
      <w:sz w:val="42"/>
      <w:szCs w:val="42"/>
    </w:rPr>
  </w:style>
  <w:style w:type="character" w:customStyle="1" w:styleId="Bodytext2Italic">
    <w:name w:val="Body text (2) + Italic"/>
    <w:basedOn w:val="Bodytext2"/>
    <w:rsid w:val="004A578A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Bodytext2Verdana">
    <w:name w:val="Body text (2) + Verdana"/>
    <w:aliases w:val="19 pt,Italic,Spacing -1 pt"/>
    <w:basedOn w:val="Bodytext2"/>
    <w:rsid w:val="00942C7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character" w:customStyle="1" w:styleId="Bodytext2Bold">
    <w:name w:val="Body text (2) + Bold"/>
    <w:aliases w:val="Spacing 1 pt"/>
    <w:basedOn w:val="Bodytext2"/>
    <w:rsid w:val="00942C7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3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Heading40">
    <w:name w:val="Heading #4_"/>
    <w:basedOn w:val="DefaultParagraphFont"/>
    <w:link w:val="Heading41"/>
    <w:rsid w:val="00C767A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Heading41">
    <w:name w:val="Heading #4"/>
    <w:basedOn w:val="Normal"/>
    <w:link w:val="Heading40"/>
    <w:rsid w:val="00C767AA"/>
    <w:pPr>
      <w:widowControl w:val="0"/>
      <w:shd w:val="clear" w:color="auto" w:fill="FFFFFF"/>
      <w:spacing w:after="120" w:line="720" w:lineRule="exact"/>
      <w:ind w:hanging="1100"/>
      <w:jc w:val="both"/>
      <w:outlineLvl w:val="3"/>
    </w:pPr>
    <w:rPr>
      <w:rFonts w:ascii="Segoe UI" w:eastAsia="Segoe UI" w:hAnsi="Segoe UI" w:cs="Segoe UI"/>
      <w:b/>
      <w:bCs/>
      <w:sz w:val="42"/>
      <w:szCs w:val="42"/>
    </w:rPr>
  </w:style>
  <w:style w:type="table" w:styleId="LightShading-Accent6">
    <w:name w:val="Light Shading Accent 6"/>
    <w:basedOn w:val="TableNormal"/>
    <w:uiPriority w:val="60"/>
    <w:rsid w:val="00F553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F553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553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F553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F553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F553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F553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Char1">
    <w:name w:val="Char1"/>
    <w:basedOn w:val="Normal"/>
    <w:semiHidden/>
    <w:rsid w:val="008E7D77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Bodytext226pt">
    <w:name w:val="Body text (2) + 26 pt"/>
    <w:aliases w:val="Bold"/>
    <w:basedOn w:val="Bodytext2"/>
    <w:rsid w:val="00C31DB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sid w:val="00C31DB8"/>
    <w:rPr>
      <w:rFonts w:ascii="Segoe UI" w:eastAsia="Segoe UI" w:hAnsi="Segoe UI" w:cs="Segoe UI"/>
      <w:sz w:val="42"/>
      <w:szCs w:val="42"/>
      <w:shd w:val="clear" w:color="auto" w:fill="FFFFFF"/>
    </w:rPr>
  </w:style>
  <w:style w:type="character" w:customStyle="1" w:styleId="TablecaptionItalic">
    <w:name w:val="Table caption + Italic"/>
    <w:basedOn w:val="Tablecaption"/>
    <w:rsid w:val="00C31DB8"/>
    <w:rPr>
      <w:rFonts w:ascii="Segoe UI" w:eastAsia="Segoe UI" w:hAnsi="Segoe UI" w:cs="Segoe UI"/>
      <w:i/>
      <w:iCs/>
      <w:color w:val="000000"/>
      <w:spacing w:val="0"/>
      <w:w w:val="100"/>
      <w:position w:val="0"/>
      <w:sz w:val="42"/>
      <w:szCs w:val="42"/>
      <w:shd w:val="clear" w:color="auto" w:fill="FFFFFF"/>
      <w:lang w:val="vi-VN" w:eastAsia="vi-VN" w:bidi="vi-VN"/>
    </w:rPr>
  </w:style>
  <w:style w:type="paragraph" w:customStyle="1" w:styleId="Tablecaption0">
    <w:name w:val="Table caption"/>
    <w:basedOn w:val="Normal"/>
    <w:link w:val="Tablecaption"/>
    <w:rsid w:val="00C31DB8"/>
    <w:pPr>
      <w:widowControl w:val="0"/>
      <w:shd w:val="clear" w:color="auto" w:fill="FFFFFF"/>
      <w:spacing w:after="0" w:line="540" w:lineRule="exact"/>
      <w:jc w:val="both"/>
    </w:pPr>
    <w:rPr>
      <w:rFonts w:ascii="Segoe UI" w:eastAsia="Segoe UI" w:hAnsi="Segoe UI" w:cs="Segoe UI"/>
      <w:sz w:val="42"/>
      <w:szCs w:val="42"/>
    </w:rPr>
  </w:style>
  <w:style w:type="character" w:styleId="Hyperlink">
    <w:name w:val="Hyperlink"/>
    <w:basedOn w:val="DefaultParagraphFont"/>
    <w:uiPriority w:val="99"/>
    <w:unhideWhenUsed/>
    <w:rsid w:val="00171323"/>
    <w:rPr>
      <w:color w:val="0000FF" w:themeColor="hyperlink"/>
      <w:u w:val="single"/>
    </w:rPr>
  </w:style>
  <w:style w:type="character" w:customStyle="1" w:styleId="Heading7">
    <w:name w:val="Heading #7"/>
    <w:basedOn w:val="DefaultParagraphFont"/>
    <w:uiPriority w:val="99"/>
    <w:rsid w:val="00171323"/>
    <w:rPr>
      <w:rFonts w:ascii="Calibri" w:hAnsi="Calibri" w:cs="Calibri"/>
      <w:sz w:val="20"/>
      <w:szCs w:val="20"/>
      <w:u w:val="none"/>
    </w:rPr>
  </w:style>
  <w:style w:type="character" w:customStyle="1" w:styleId="Heading2Char">
    <w:name w:val="Heading 2 Char"/>
    <w:basedOn w:val="DefaultParagraphFont"/>
    <w:link w:val="Heading2"/>
    <w:rsid w:val="00CF37AC"/>
    <w:rPr>
      <w:rFonts w:ascii="Calibri Light" w:eastAsia="Calibri" w:hAnsi="Calibri Light" w:cs="Calibri"/>
      <w:b/>
      <w:sz w:val="28"/>
      <w:szCs w:val="26"/>
    </w:rPr>
  </w:style>
  <w:style w:type="paragraph" w:styleId="BodyText">
    <w:name w:val="Body Text"/>
    <w:basedOn w:val="Normal"/>
    <w:link w:val="BodyTextChar"/>
    <w:rsid w:val="00CF37AC"/>
    <w:pPr>
      <w:spacing w:after="0" w:line="240" w:lineRule="auto"/>
    </w:pPr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F37AC"/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Bold1">
    <w:name w:val="Body text + Bold1"/>
    <w:aliases w:val="Spacing 0 pt Exact6"/>
    <w:rsid w:val="00CF37AC"/>
    <w:rPr>
      <w:rFonts w:ascii="Tahoma" w:hAnsi="Tahoma" w:cs="Tahoma"/>
      <w:b/>
      <w:bCs/>
      <w:spacing w:val="-3"/>
      <w:sz w:val="22"/>
      <w:szCs w:val="22"/>
      <w:u w:val="none"/>
      <w:shd w:val="clear" w:color="auto" w:fill="FFFFFF"/>
    </w:rPr>
  </w:style>
  <w:style w:type="character" w:customStyle="1" w:styleId="Heading10">
    <w:name w:val="Heading #1_"/>
    <w:link w:val="Heading11"/>
    <w:rsid w:val="00CF37AC"/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CF37AC"/>
    <w:pPr>
      <w:widowControl w:val="0"/>
      <w:shd w:val="clear" w:color="auto" w:fill="FFFFFF"/>
      <w:spacing w:after="300" w:line="240" w:lineRule="atLeast"/>
      <w:outlineLvl w:val="0"/>
    </w:pPr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styleId="NormalWeb">
    <w:name w:val="Normal (Web)"/>
    <w:basedOn w:val="Normal"/>
    <w:qFormat/>
    <w:rsid w:val="00CF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Exact">
    <w:name w:val="Body text (3) Exact"/>
    <w:rsid w:val="00CF37AC"/>
    <w:rPr>
      <w:rFonts w:ascii="Tahoma" w:hAnsi="Tahoma" w:cs="Tahoma"/>
      <w:u w:val="none"/>
    </w:rPr>
  </w:style>
  <w:style w:type="character" w:styleId="Strong">
    <w:name w:val="Strong"/>
    <w:basedOn w:val="DefaultParagraphFont"/>
    <w:qFormat/>
    <w:rsid w:val="00CF37AC"/>
    <w:rPr>
      <w:b/>
      <w:bCs/>
    </w:rPr>
  </w:style>
  <w:style w:type="character" w:styleId="CommentReference">
    <w:name w:val="annotation reference"/>
    <w:basedOn w:val="DefaultParagraphFont"/>
    <w:semiHidden/>
    <w:rsid w:val="00CF37AC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CF37AC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F37AC"/>
    <w:rPr>
      <w:rFonts w:ascii=".VnTime" w:eastAsia="Times New Roman" w:hAnsi=".VnTime" w:cs="Times New Roman"/>
      <w:sz w:val="28"/>
      <w:szCs w:val="24"/>
    </w:rPr>
  </w:style>
  <w:style w:type="character" w:customStyle="1" w:styleId="Bodytext0">
    <w:name w:val="Body text_"/>
    <w:link w:val="BodyText1"/>
    <w:rsid w:val="00CF37AC"/>
    <w:rPr>
      <w:rFonts w:ascii="Tahoma" w:hAnsi="Tahoma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F37AC"/>
    <w:pPr>
      <w:widowControl w:val="0"/>
      <w:shd w:val="clear" w:color="auto" w:fill="FFFFFF"/>
      <w:spacing w:before="960" w:after="0" w:line="240" w:lineRule="atLeast"/>
      <w:ind w:hanging="400"/>
      <w:jc w:val="both"/>
    </w:pPr>
    <w:rPr>
      <w:rFonts w:ascii="Tahoma" w:hAnsi="Tahoma"/>
      <w:sz w:val="23"/>
      <w:szCs w:val="23"/>
      <w:shd w:val="clear" w:color="auto" w:fill="FFFFFF"/>
    </w:rPr>
  </w:style>
  <w:style w:type="character" w:customStyle="1" w:styleId="Bodytext4Exact">
    <w:name w:val="Body text (4) Exact"/>
    <w:rsid w:val="00CF37AC"/>
    <w:rPr>
      <w:rFonts w:ascii="Tahoma" w:hAnsi="Tahoma" w:cs="Tahoma"/>
      <w:b/>
      <w:bCs/>
      <w:spacing w:val="-2"/>
      <w:u w:val="none"/>
    </w:rPr>
  </w:style>
  <w:style w:type="character" w:customStyle="1" w:styleId="Heading50">
    <w:name w:val="Heading #5_"/>
    <w:link w:val="Heading51"/>
    <w:uiPriority w:val="99"/>
    <w:rsid w:val="00CF37AC"/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Heading51">
    <w:name w:val="Heading #5"/>
    <w:basedOn w:val="Normal"/>
    <w:link w:val="Heading50"/>
    <w:rsid w:val="00CF37AC"/>
    <w:pPr>
      <w:widowControl w:val="0"/>
      <w:shd w:val="clear" w:color="auto" w:fill="FFFFFF"/>
      <w:spacing w:after="0" w:line="733" w:lineRule="exact"/>
      <w:ind w:hanging="820"/>
      <w:outlineLvl w:val="4"/>
    </w:pPr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Bodytext21">
    <w:name w:val="Body text (2)1"/>
    <w:basedOn w:val="Normal"/>
    <w:uiPriority w:val="99"/>
    <w:rsid w:val="00CF37AC"/>
    <w:pPr>
      <w:widowControl w:val="0"/>
      <w:shd w:val="clear" w:color="auto" w:fill="FFFFFF"/>
      <w:spacing w:after="0" w:line="322" w:lineRule="exact"/>
      <w:ind w:hanging="520"/>
    </w:pPr>
    <w:rPr>
      <w:rFonts w:eastAsia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242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2242B"/>
    <w:rPr>
      <w:sz w:val="16"/>
      <w:szCs w:val="16"/>
    </w:rPr>
  </w:style>
  <w:style w:type="character" w:customStyle="1" w:styleId="Bodytext2Exact">
    <w:name w:val="Body text (2) Exact"/>
    <w:basedOn w:val="DefaultParagraphFont"/>
    <w:rsid w:val="0072242B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ItalicExact">
    <w:name w:val="Body text (2) + Italic Exact"/>
    <w:basedOn w:val="Bodytext2"/>
    <w:rsid w:val="0072242B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Bodytext2Exact2">
    <w:name w:val="Body text (2) Exact2"/>
    <w:basedOn w:val="Bodytext2"/>
    <w:uiPriority w:val="99"/>
    <w:rsid w:val="0072242B"/>
    <w:rPr>
      <w:rFonts w:ascii="Calibri" w:eastAsia="Segoe UI" w:hAnsi="Calibri" w:cs="Calibri"/>
      <w:sz w:val="20"/>
      <w:szCs w:val="20"/>
      <w:u w:val="none"/>
      <w:shd w:val="clear" w:color="auto" w:fill="FFFFFF"/>
    </w:rPr>
  </w:style>
  <w:style w:type="character" w:customStyle="1" w:styleId="fontstyle01">
    <w:name w:val="fontstyle01"/>
    <w:basedOn w:val="DefaultParagraphFont"/>
    <w:rsid w:val="0072242B"/>
    <w:rPr>
      <w:rFonts w:ascii="MyriadPro-Regular" w:hAnsi="MyriadPro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DefaultParagraphFont"/>
    <w:rsid w:val="0072242B"/>
    <w:rPr>
      <w:rFonts w:ascii="MyriadPro-It" w:hAnsi="MyriadPro-It" w:hint="default"/>
      <w:b w:val="0"/>
      <w:bCs w:val="0"/>
      <w:i/>
      <w:iCs/>
      <w:color w:val="242021"/>
      <w:sz w:val="22"/>
      <w:szCs w:val="22"/>
    </w:rPr>
  </w:style>
  <w:style w:type="character" w:customStyle="1" w:styleId="fontstyle31">
    <w:name w:val="fontstyle31"/>
    <w:basedOn w:val="DefaultParagraphFont"/>
    <w:rsid w:val="0072242B"/>
    <w:rPr>
      <w:rFonts w:ascii="MyriadPro-Regular-Identity-H" w:hAnsi="MyriadPro-Regular-Identity-H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Heading510">
    <w:name w:val="Heading #51"/>
    <w:basedOn w:val="Normal"/>
    <w:uiPriority w:val="99"/>
    <w:rsid w:val="00A46843"/>
    <w:pPr>
      <w:widowControl w:val="0"/>
      <w:shd w:val="clear" w:color="auto" w:fill="FFFFFF"/>
      <w:spacing w:before="60" w:after="0" w:line="394" w:lineRule="exact"/>
      <w:ind w:hanging="240"/>
      <w:jc w:val="both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7Exact1">
    <w:name w:val="Heading #7 Exact1"/>
    <w:basedOn w:val="Heading70"/>
    <w:uiPriority w:val="99"/>
    <w:rsid w:val="00A46843"/>
    <w:rPr>
      <w:rFonts w:ascii="Calibri" w:hAnsi="Calibri" w:cs="Calibri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Heading70">
    <w:name w:val="Heading #7_"/>
    <w:basedOn w:val="DefaultParagraphFont"/>
    <w:link w:val="Heading71"/>
    <w:uiPriority w:val="99"/>
    <w:locked/>
    <w:rsid w:val="00A46843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Heading71">
    <w:name w:val="Heading #71"/>
    <w:basedOn w:val="Normal"/>
    <w:link w:val="Heading70"/>
    <w:uiPriority w:val="99"/>
    <w:rsid w:val="00A46843"/>
    <w:pPr>
      <w:widowControl w:val="0"/>
      <w:shd w:val="clear" w:color="auto" w:fill="FFFFFF"/>
      <w:spacing w:after="0" w:line="346" w:lineRule="exact"/>
      <w:ind w:hanging="520"/>
      <w:jc w:val="both"/>
      <w:outlineLvl w:val="6"/>
    </w:pPr>
    <w:rPr>
      <w:sz w:val="20"/>
      <w:szCs w:val="20"/>
    </w:rPr>
  </w:style>
  <w:style w:type="character" w:customStyle="1" w:styleId="ipa">
    <w:name w:val="ipa"/>
    <w:basedOn w:val="DefaultParagraphFont"/>
    <w:rsid w:val="00A46843"/>
  </w:style>
  <w:style w:type="paragraph" w:styleId="NoSpacing">
    <w:name w:val="No Spacing"/>
    <w:link w:val="NoSpacingChar"/>
    <w:qFormat/>
    <w:rsid w:val="00932B02"/>
    <w:pPr>
      <w:spacing w:after="0" w:line="240" w:lineRule="auto"/>
    </w:pPr>
    <w:rPr>
      <w:rFonts w:eastAsia="Times New Roman" w:cs="Times New Roman"/>
    </w:rPr>
  </w:style>
  <w:style w:type="character" w:customStyle="1" w:styleId="NoSpacingChar">
    <w:name w:val="No Spacing Char"/>
    <w:link w:val="NoSpacing"/>
    <w:locked/>
    <w:rsid w:val="00932B0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86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236"/>
  </w:style>
  <w:style w:type="paragraph" w:styleId="Subtitle">
    <w:name w:val="Subtitle"/>
    <w:basedOn w:val="Normal"/>
    <w:next w:val="Normal"/>
    <w:link w:val="SubtitleChar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713DE"/>
    <w:rPr>
      <w:rFonts w:ascii="Calibri" w:hAnsi="Calibri"/>
      <w:b/>
      <w:sz w:val="24"/>
    </w:rPr>
  </w:style>
  <w:style w:type="paragraph" w:customStyle="1" w:styleId="Boldbefore">
    <w:name w:val="Bold before"/>
    <w:basedOn w:val="Normal"/>
    <w:qFormat/>
    <w:rsid w:val="003713DE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paragraph" w:customStyle="1" w:styleId="body123">
    <w:name w:val="body 123"/>
    <w:basedOn w:val="Normal"/>
    <w:qFormat/>
    <w:rsid w:val="0005779E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sz w:val="24"/>
      <w:szCs w:val="24"/>
    </w:rPr>
  </w:style>
  <w:style w:type="character" w:styleId="Emphasis">
    <w:name w:val="Emphasis"/>
    <w:basedOn w:val="DefaultParagraphFont"/>
    <w:qFormat/>
    <w:rsid w:val="009837C5"/>
    <w:rPr>
      <w:i/>
      <w:iCs/>
    </w:rPr>
  </w:style>
  <w:style w:type="character" w:customStyle="1" w:styleId="pron">
    <w:name w:val="pron"/>
    <w:basedOn w:val="DefaultParagraphFont"/>
    <w:rsid w:val="00C46C22"/>
  </w:style>
  <w:style w:type="character" w:customStyle="1" w:styleId="sp">
    <w:name w:val="sp"/>
    <w:basedOn w:val="DefaultParagraphFont"/>
    <w:rsid w:val="00C46C22"/>
  </w:style>
  <w:style w:type="paragraph" w:customStyle="1" w:styleId="Compact">
    <w:name w:val="Compact"/>
    <w:basedOn w:val="BodyText"/>
    <w:qFormat/>
    <w:rsid w:val="00601252"/>
    <w:pPr>
      <w:spacing w:before="36" w:after="36"/>
    </w:pPr>
    <w:rPr>
      <w:rFonts w:asciiTheme="minorHAnsi" w:eastAsiaTheme="minorHAnsi" w:hAnsiTheme="minorHAnsi" w:cstheme="minorBidi"/>
      <w:sz w:val="24"/>
    </w:rPr>
  </w:style>
  <w:style w:type="paragraph" w:customStyle="1" w:styleId="bodytext30">
    <w:name w:val="bodytext3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heading60">
    <w:name w:val="heading6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bodytext15">
    <w:name w:val="bodytext15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564D34"/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LiZXTgbuJFWYLNZNu9Zo7r4hFQ==">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6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AutoBVT</cp:lastModifiedBy>
  <cp:revision>136</cp:revision>
  <dcterms:created xsi:type="dcterms:W3CDTF">2022-09-04T07:35:00Z</dcterms:created>
  <dcterms:modified xsi:type="dcterms:W3CDTF">2023-07-26T14:59:00Z</dcterms:modified>
</cp:coreProperties>
</file>