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80BE5" w14:textId="77777777" w:rsidR="00166D16" w:rsidRPr="0070596C" w:rsidRDefault="00166D16" w:rsidP="00166D16">
      <w:pPr>
        <w:spacing w:after="40" w:line="288" w:lineRule="auto"/>
        <w:ind w:left="-90" w:firstLine="90"/>
        <w:contextualSpacing/>
        <w:rPr>
          <w:rFonts w:ascii="Times New Roman" w:hAnsi="Times New Roman"/>
          <w:b/>
          <w:bCs/>
          <w:sz w:val="28"/>
          <w:szCs w:val="28"/>
          <w:lang w:val="pt-BR"/>
        </w:rPr>
      </w:pPr>
      <w:r w:rsidRPr="0070596C">
        <w:rPr>
          <w:rFonts w:ascii="Times New Roman" w:hAnsi="Times New Roman"/>
          <w:b/>
          <w:bCs/>
          <w:sz w:val="28"/>
          <w:szCs w:val="28"/>
          <w:lang w:val="pt-BR"/>
        </w:rPr>
        <w:t>Tuần: 4                                                                            Ngày soạn:</w:t>
      </w:r>
    </w:p>
    <w:p w14:paraId="3E5D4874" w14:textId="77777777" w:rsidR="00166D16" w:rsidRPr="0070596C" w:rsidRDefault="00166D16" w:rsidP="00166D16">
      <w:pPr>
        <w:spacing w:after="40" w:line="288" w:lineRule="auto"/>
        <w:ind w:left="-90" w:firstLine="90"/>
        <w:contextualSpacing/>
        <w:rPr>
          <w:rFonts w:ascii="Times New Roman" w:hAnsi="Times New Roman"/>
          <w:b/>
          <w:bCs/>
          <w:sz w:val="28"/>
          <w:szCs w:val="28"/>
          <w:lang w:val="pt-BR"/>
        </w:rPr>
      </w:pPr>
      <w:r w:rsidRPr="0070596C">
        <w:rPr>
          <w:rFonts w:ascii="Times New Roman" w:hAnsi="Times New Roman"/>
          <w:b/>
          <w:bCs/>
          <w:sz w:val="28"/>
          <w:szCs w:val="28"/>
          <w:lang w:val="pt-BR"/>
        </w:rPr>
        <w:t>Tiết: 7                                                                              Ngày dạy:</w:t>
      </w:r>
    </w:p>
    <w:p w14:paraId="1BB15226" w14:textId="77777777" w:rsidR="00166D16" w:rsidRPr="0070596C" w:rsidRDefault="00166D16" w:rsidP="00166D16">
      <w:pPr>
        <w:spacing w:after="40" w:line="288" w:lineRule="auto"/>
        <w:rPr>
          <w:rFonts w:ascii="Times New Roman" w:hAnsi="Times New Roman"/>
          <w:sz w:val="28"/>
          <w:szCs w:val="28"/>
          <w:lang w:val="pt-BR"/>
        </w:rPr>
      </w:pPr>
      <w:r w:rsidRPr="0070596C">
        <w:rPr>
          <w:rFonts w:ascii="Times New Roman" w:hAnsi="Times New Roman"/>
          <w:b/>
          <w:sz w:val="28"/>
          <w:szCs w:val="28"/>
          <w:lang w:val="pt-BR"/>
        </w:rPr>
        <w:tab/>
      </w:r>
      <w:r w:rsidRPr="0070596C">
        <w:rPr>
          <w:rFonts w:ascii="Times New Roman" w:hAnsi="Times New Roman"/>
          <w:b/>
          <w:sz w:val="28"/>
          <w:szCs w:val="28"/>
          <w:lang w:val="pt-BR"/>
        </w:rPr>
        <w:tab/>
      </w:r>
    </w:p>
    <w:p w14:paraId="7CA944A2" w14:textId="77777777" w:rsidR="00166D16" w:rsidRPr="0070596C" w:rsidRDefault="00166D16" w:rsidP="00166D16">
      <w:pPr>
        <w:spacing w:after="40" w:line="288" w:lineRule="auto"/>
        <w:rPr>
          <w:rFonts w:ascii="Times New Roman" w:hAnsi="Times New Roman"/>
          <w:b/>
          <w:sz w:val="28"/>
          <w:szCs w:val="28"/>
          <w:lang w:val="fr-FR"/>
        </w:rPr>
      </w:pP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fr-FR"/>
        </w:rPr>
        <w:t>NGUYÊN TỐ HOÁ HỌC (T2)</w:t>
      </w:r>
    </w:p>
    <w:p w14:paraId="04BAE9F9" w14:textId="77777777" w:rsidR="00166D16" w:rsidRPr="0070596C" w:rsidRDefault="00166D16" w:rsidP="00166D16">
      <w:pPr>
        <w:spacing w:after="40" w:line="288" w:lineRule="auto"/>
        <w:rPr>
          <w:rFonts w:ascii="Times New Roman" w:hAnsi="Times New Roman"/>
          <w:b/>
          <w:sz w:val="28"/>
          <w:szCs w:val="28"/>
          <w:lang w:val="fr-FR"/>
        </w:rPr>
      </w:pPr>
      <w:r w:rsidRPr="0070596C">
        <w:rPr>
          <w:rFonts w:ascii="Times New Roman" w:hAnsi="Times New Roman"/>
          <w:b/>
          <w:sz w:val="28"/>
          <w:szCs w:val="28"/>
          <w:lang w:val="fr-FR"/>
        </w:rPr>
        <w:t>I. MỤC TIÊU</w:t>
      </w:r>
    </w:p>
    <w:p w14:paraId="11AEB752" w14:textId="77777777" w:rsidR="00166D16" w:rsidRPr="002B12AB" w:rsidRDefault="00166D16" w:rsidP="00166D16">
      <w:pPr>
        <w:spacing w:after="40" w:line="288" w:lineRule="auto"/>
        <w:rPr>
          <w:rFonts w:ascii="Times New Roman" w:hAnsi="Times New Roman"/>
          <w:sz w:val="28"/>
          <w:szCs w:val="28"/>
          <w:lang w:val="nl-NL"/>
        </w:rPr>
      </w:pPr>
      <w:r w:rsidRPr="002B12AB">
        <w:rPr>
          <w:rFonts w:ascii="Times New Roman" w:hAnsi="Times New Roman"/>
          <w:b/>
          <w:sz w:val="28"/>
          <w:szCs w:val="28"/>
          <w:lang w:val="nl-NL"/>
        </w:rPr>
        <w:t>1. Kiến thức:</w:t>
      </w:r>
      <w:r w:rsidRPr="002B12AB">
        <w:rPr>
          <w:rFonts w:ascii="Times New Roman" w:hAnsi="Times New Roman"/>
          <w:sz w:val="28"/>
          <w:szCs w:val="28"/>
          <w:lang w:val="nl-NL"/>
        </w:rPr>
        <w:t xml:space="preserve"> </w:t>
      </w:r>
    </w:p>
    <w:p w14:paraId="76BB91AA" w14:textId="77777777" w:rsidR="00166D16" w:rsidRPr="002B12AB" w:rsidRDefault="00166D16" w:rsidP="00166D16">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HS biết được nguyên tử khối: Khái niệm, dơn vị và cách so sánh khối lượng của nguyên tử nguyên tố này với nguyên tử nguyên tố khác (hạn chế ở 20 nguyên tố đầu).</w:t>
      </w:r>
    </w:p>
    <w:p w14:paraId="14D00E89" w14:textId="77777777" w:rsidR="00166D16" w:rsidRPr="002B12AB" w:rsidRDefault="00166D16" w:rsidP="00166D16">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Năng lực</w:t>
      </w:r>
      <w:r w:rsidRPr="002B12AB">
        <w:rPr>
          <w:rFonts w:ascii="Times New Roman" w:hAnsi="Times New Roman"/>
          <w:sz w:val="28"/>
          <w:szCs w:val="28"/>
          <w:lang w:val="nl-NL"/>
        </w:rPr>
        <w:t>:</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358"/>
      </w:tblGrid>
      <w:tr w:rsidR="00166D16" w:rsidRPr="002B12AB" w14:paraId="3C887632" w14:textId="77777777" w:rsidTr="0014492B">
        <w:tc>
          <w:tcPr>
            <w:tcW w:w="3714" w:type="dxa"/>
          </w:tcPr>
          <w:p w14:paraId="0CCA6747" w14:textId="77777777" w:rsidR="00166D16" w:rsidRPr="002B12AB" w:rsidRDefault="00166D16"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358" w:type="dxa"/>
          </w:tcPr>
          <w:p w14:paraId="4BE8C989" w14:textId="77777777" w:rsidR="00166D16" w:rsidRPr="002B12AB" w:rsidRDefault="00166D16"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166D16" w:rsidRPr="0070596C" w14:paraId="75EF31BB" w14:textId="77777777" w:rsidTr="0014492B">
        <w:tc>
          <w:tcPr>
            <w:tcW w:w="3714" w:type="dxa"/>
          </w:tcPr>
          <w:p w14:paraId="5A2B2571" w14:textId="77777777" w:rsidR="00166D16" w:rsidRPr="002B12AB" w:rsidRDefault="00166D16"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4448529E" w14:textId="77777777" w:rsidR="00166D16" w:rsidRPr="002B12AB" w:rsidRDefault="00166D16"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259646D3" w14:textId="77777777" w:rsidR="00166D16" w:rsidRPr="002B12AB" w:rsidRDefault="00166D16"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1127D4D0" w14:textId="77777777" w:rsidR="00166D16" w:rsidRPr="002B12AB" w:rsidRDefault="00166D16"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358" w:type="dxa"/>
          </w:tcPr>
          <w:p w14:paraId="401BDFF7" w14:textId="77777777" w:rsidR="00166D16" w:rsidRPr="002B12AB" w:rsidRDefault="00166D16"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086BED9C" w14:textId="77777777" w:rsidR="00166D16" w:rsidRPr="0070596C" w:rsidRDefault="00166D16"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2F873C36" w14:textId="77777777" w:rsidR="00166D16" w:rsidRPr="0070596C" w:rsidRDefault="00166D16" w:rsidP="0014492B">
            <w:pPr>
              <w:spacing w:after="40" w:line="288" w:lineRule="auto"/>
              <w:contextualSpacing/>
              <w:rPr>
                <w:rFonts w:ascii="Times New Roman" w:hAnsi="Times New Roman"/>
                <w:sz w:val="28"/>
                <w:szCs w:val="28"/>
                <w:lang w:val="vi-VN"/>
              </w:rPr>
            </w:pPr>
            <w:r w:rsidRPr="0070596C">
              <w:rPr>
                <w:rFonts w:ascii="Times New Roman" w:hAnsi="Times New Roman"/>
                <w:sz w:val="28"/>
                <w:szCs w:val="28"/>
                <w:lang w:val="vi-VN"/>
              </w:rPr>
              <w:t>- Năng lực tính toán Hoá học.</w:t>
            </w:r>
          </w:p>
          <w:p w14:paraId="721DA27B" w14:textId="77777777" w:rsidR="00166D16" w:rsidRPr="002B12AB" w:rsidRDefault="00166D16"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7453C63F" w14:textId="77777777" w:rsidR="00166D16" w:rsidRPr="002B12AB" w:rsidRDefault="00166D16" w:rsidP="00166D16">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4CE94DB5" w14:textId="77777777" w:rsidR="00166D16" w:rsidRPr="0070596C" w:rsidRDefault="00166D16" w:rsidP="00166D16">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2D56E51B" w14:textId="77777777" w:rsidR="00166D16" w:rsidRPr="0070596C" w:rsidRDefault="00166D16" w:rsidP="00166D16">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79A01A2B" w14:textId="77777777" w:rsidR="00166D16" w:rsidRPr="0070596C" w:rsidRDefault="00166D16" w:rsidP="00166D16">
      <w:pPr>
        <w:spacing w:after="40" w:line="288" w:lineRule="auto"/>
        <w:rPr>
          <w:rFonts w:ascii="Times New Roman" w:hAnsi="Times New Roman"/>
          <w:b/>
          <w:sz w:val="28"/>
          <w:szCs w:val="28"/>
          <w:lang w:val="vi-VN"/>
        </w:rPr>
      </w:pPr>
      <w:r w:rsidRPr="0070596C">
        <w:rPr>
          <w:rFonts w:ascii="Times New Roman" w:hAnsi="Times New Roman"/>
          <w:b/>
          <w:sz w:val="28"/>
          <w:szCs w:val="28"/>
          <w:lang w:val="vi-VN"/>
        </w:rPr>
        <w:t>1.Giáo viên:</w:t>
      </w:r>
    </w:p>
    <w:p w14:paraId="0E18C9E7" w14:textId="77777777" w:rsidR="00166D16" w:rsidRPr="002B12AB" w:rsidRDefault="00166D16" w:rsidP="00166D16">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xml:space="preserve">Bảng 1 sgk trang 42, phiếu học tập, bảng phụ </w:t>
      </w:r>
    </w:p>
    <w:p w14:paraId="68065425" w14:textId="77777777" w:rsidR="00166D16" w:rsidRPr="002B12AB" w:rsidRDefault="00166D16" w:rsidP="00166D16">
      <w:pPr>
        <w:spacing w:after="40" w:line="288" w:lineRule="auto"/>
        <w:rPr>
          <w:rFonts w:ascii="Times New Roman" w:hAnsi="Times New Roman"/>
          <w:sz w:val="28"/>
          <w:szCs w:val="28"/>
          <w:lang w:val="nl-NL"/>
        </w:rPr>
      </w:pPr>
      <w:r w:rsidRPr="002B12AB">
        <w:rPr>
          <w:rFonts w:ascii="Times New Roman" w:hAnsi="Times New Roman"/>
          <w:b/>
          <w:bCs/>
          <w:sz w:val="28"/>
          <w:szCs w:val="28"/>
          <w:lang w:val="nl-NL"/>
        </w:rPr>
        <w:t>2. Học sinh</w:t>
      </w:r>
      <w:r w:rsidRPr="002B12AB">
        <w:rPr>
          <w:rFonts w:ascii="Times New Roman" w:hAnsi="Times New Roman"/>
          <w:b/>
          <w:sz w:val="28"/>
          <w:szCs w:val="28"/>
          <w:lang w:val="nl-NL"/>
        </w:rPr>
        <w:t>:</w:t>
      </w:r>
      <w:r w:rsidRPr="002B12AB">
        <w:rPr>
          <w:rFonts w:ascii="Times New Roman" w:hAnsi="Times New Roman"/>
          <w:sz w:val="28"/>
          <w:szCs w:val="28"/>
          <w:lang w:val="nl-NL"/>
        </w:rPr>
        <w:t xml:space="preserve"> </w:t>
      </w:r>
    </w:p>
    <w:p w14:paraId="55D6F63E" w14:textId="77777777" w:rsidR="00166D16" w:rsidRPr="002B12AB" w:rsidRDefault="00166D16" w:rsidP="00166D16">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xml:space="preserve">Nghiên cứu bài trước ở nhà, bảng con </w:t>
      </w:r>
    </w:p>
    <w:p w14:paraId="32B18A75" w14:textId="77777777" w:rsidR="00166D16" w:rsidRPr="0070596C" w:rsidRDefault="00166D16" w:rsidP="00166D16">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IV. TỔ CHỨC HOẠT ĐỘNG DẠY HỌC</w:t>
      </w:r>
    </w:p>
    <w:p w14:paraId="60196D7D" w14:textId="77777777" w:rsidR="00166D16" w:rsidRPr="0070596C" w:rsidRDefault="00166D16" w:rsidP="00166D16">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1.Ổn định tổ chức lớp (1’)</w:t>
      </w:r>
    </w:p>
    <w:p w14:paraId="4A8A3D16" w14:textId="77777777" w:rsidR="00166D16" w:rsidRPr="0070596C" w:rsidRDefault="00166D16" w:rsidP="00166D16">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2. Kiểm tra miệng (2’)</w:t>
      </w:r>
    </w:p>
    <w:p w14:paraId="34564551" w14:textId="77777777" w:rsidR="00166D16" w:rsidRPr="0070596C" w:rsidRDefault="00166D16" w:rsidP="00166D16">
      <w:pPr>
        <w:spacing w:after="40" w:line="288" w:lineRule="auto"/>
        <w:ind w:firstLine="720"/>
        <w:rPr>
          <w:rFonts w:ascii="Times New Roman" w:hAnsi="Times New Roman"/>
          <w:sz w:val="28"/>
          <w:szCs w:val="28"/>
          <w:lang w:val="nl-NL"/>
        </w:rPr>
      </w:pPr>
      <w:r w:rsidRPr="0070596C">
        <w:rPr>
          <w:rFonts w:ascii="Times New Roman" w:hAnsi="Times New Roman"/>
          <w:sz w:val="28"/>
          <w:szCs w:val="28"/>
          <w:lang w:val="nl-NL"/>
        </w:rPr>
        <w:t>- Nguyên tố hoá học là gì? Nguyên tố hoá học được biểu diễn như thế nào?</w:t>
      </w:r>
    </w:p>
    <w:p w14:paraId="6CAE0379" w14:textId="77777777" w:rsidR="00166D16" w:rsidRPr="002B12AB" w:rsidRDefault="00166D16" w:rsidP="00166D16">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p w14:paraId="6AC82AFF" w14:textId="77777777" w:rsidR="00166D16" w:rsidRDefault="00166D16" w:rsidP="00166D16">
      <w:pPr>
        <w:spacing w:after="40" w:line="288" w:lineRule="auto"/>
        <w:rPr>
          <w:rFonts w:ascii="Times New Roman" w:hAnsi="Times New Roman"/>
          <w:sz w:val="28"/>
          <w:szCs w:val="28"/>
        </w:rPr>
      </w:pPr>
    </w:p>
    <w:p w14:paraId="1C266429" w14:textId="77777777" w:rsidR="00166D16" w:rsidRPr="002B12AB" w:rsidRDefault="00166D16" w:rsidP="00166D16">
      <w:pPr>
        <w:spacing w:after="40" w:line="288" w:lineRule="auto"/>
        <w:rPr>
          <w:rFonts w:ascii="Times New Roman" w:hAnsi="Times New Roman"/>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402"/>
      </w:tblGrid>
      <w:tr w:rsidR="00166D16" w:rsidRPr="002B12AB" w14:paraId="7E8A81B9" w14:textId="77777777" w:rsidTr="0014492B">
        <w:trPr>
          <w:trHeight w:val="834"/>
        </w:trPr>
        <w:tc>
          <w:tcPr>
            <w:tcW w:w="5920" w:type="dxa"/>
            <w:shd w:val="clear" w:color="auto" w:fill="auto"/>
            <w:vAlign w:val="center"/>
          </w:tcPr>
          <w:p w14:paraId="07DD458D" w14:textId="77777777" w:rsidR="00166D16" w:rsidRPr="002B12AB" w:rsidRDefault="00166D16"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CỦA GV VÀ CỦA HS</w:t>
            </w:r>
          </w:p>
        </w:tc>
        <w:tc>
          <w:tcPr>
            <w:tcW w:w="3402" w:type="dxa"/>
            <w:shd w:val="clear" w:color="auto" w:fill="auto"/>
            <w:vAlign w:val="center"/>
          </w:tcPr>
          <w:p w14:paraId="4EC1DEBB" w14:textId="77777777" w:rsidR="00166D16" w:rsidRPr="002B12AB" w:rsidRDefault="00166D16"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166D16" w:rsidRPr="002B12AB" w14:paraId="3E46C6CD" w14:textId="77777777" w:rsidTr="0014492B">
        <w:tc>
          <w:tcPr>
            <w:tcW w:w="9322" w:type="dxa"/>
            <w:gridSpan w:val="2"/>
            <w:shd w:val="clear" w:color="auto" w:fill="auto"/>
            <w:vAlign w:val="center"/>
          </w:tcPr>
          <w:p w14:paraId="229F9596" w14:textId="77777777" w:rsidR="00166D16" w:rsidRPr="002B12AB" w:rsidRDefault="00166D16"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5F3A6D3D" w14:textId="77777777" w:rsidR="00166D16" w:rsidRPr="002B12AB" w:rsidRDefault="00166D16"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5F7D9D84" w14:textId="77777777" w:rsidR="00166D16" w:rsidRPr="002B12AB" w:rsidRDefault="00166D16"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7110C16B" w14:textId="77777777" w:rsidR="00166D16" w:rsidRPr="002B12AB" w:rsidRDefault="00166D16"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2AD9185D" w14:textId="77777777" w:rsidR="00166D16" w:rsidRPr="002B12AB" w:rsidRDefault="00166D16"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6588703D" w14:textId="77777777" w:rsidR="00166D16" w:rsidRPr="002B12AB" w:rsidRDefault="00166D16" w:rsidP="0014492B">
            <w:pPr>
              <w:tabs>
                <w:tab w:val="left" w:pos="720"/>
              </w:tabs>
              <w:spacing w:after="40" w:line="288" w:lineRule="auto"/>
              <w:ind w:left="-90" w:firstLine="90"/>
              <w:contextualSpacing/>
              <w:rPr>
                <w:rFonts w:ascii="Times New Roman" w:hAnsi="Times New Roman"/>
                <w:b/>
                <w:bCs/>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166D16" w:rsidRPr="0070596C" w14:paraId="50D414AF" w14:textId="77777777" w:rsidTr="0014492B">
        <w:tc>
          <w:tcPr>
            <w:tcW w:w="9322" w:type="dxa"/>
            <w:gridSpan w:val="2"/>
            <w:shd w:val="clear" w:color="auto" w:fill="auto"/>
          </w:tcPr>
          <w:p w14:paraId="3C457CDE" w14:textId="77777777" w:rsidR="00166D16" w:rsidRPr="0070596C"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Làm thế nào để biết khối lượng của các nguyên tử? Trong các nguyên tử, nguyên tử nào nhẹ nhất? Bài học hôm nay sẽ giúp các em trả lời câu hỏi trên</w:t>
            </w:r>
          </w:p>
        </w:tc>
      </w:tr>
      <w:tr w:rsidR="00166D16" w:rsidRPr="0070596C" w14:paraId="3A00D3D6" w14:textId="77777777" w:rsidTr="0014492B">
        <w:tc>
          <w:tcPr>
            <w:tcW w:w="9322" w:type="dxa"/>
            <w:gridSpan w:val="2"/>
            <w:shd w:val="clear" w:color="auto" w:fill="auto"/>
          </w:tcPr>
          <w:p w14:paraId="732A54B7" w14:textId="77777777" w:rsidR="00166D16" w:rsidRPr="0070596C" w:rsidRDefault="00166D16"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Hoạt động 2: Nghiên cứu, hình thành kiến thức</w:t>
            </w:r>
          </w:p>
        </w:tc>
      </w:tr>
      <w:tr w:rsidR="00166D16" w:rsidRPr="0070596C" w14:paraId="0EFB43B0" w14:textId="77777777" w:rsidTr="0014492B">
        <w:tc>
          <w:tcPr>
            <w:tcW w:w="9322" w:type="dxa"/>
            <w:gridSpan w:val="2"/>
            <w:shd w:val="clear" w:color="auto" w:fill="auto"/>
          </w:tcPr>
          <w:p w14:paraId="4CCB8D30" w14:textId="77777777" w:rsidR="00166D16" w:rsidRPr="0070596C" w:rsidRDefault="00166D16"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Hoạt động 2.1: Nguyên tử khối</w:t>
            </w:r>
          </w:p>
          <w:p w14:paraId="37F4391D" w14:textId="77777777" w:rsidR="00166D16" w:rsidRPr="0070596C" w:rsidRDefault="00166D16"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a.Mục tiêu</w:t>
            </w:r>
            <w:r w:rsidRPr="0070596C">
              <w:rPr>
                <w:rFonts w:ascii="Times New Roman" w:eastAsia="Calibri" w:hAnsi="Times New Roman"/>
                <w:sz w:val="28"/>
                <w:szCs w:val="28"/>
                <w:lang w:val="nl-NL"/>
              </w:rPr>
              <w:t>: Giúp học sinh biết nguyên tử khối là gì?</w:t>
            </w:r>
          </w:p>
          <w:p w14:paraId="2F3FDCBC" w14:textId="77777777" w:rsidR="00166D16" w:rsidRPr="0070596C" w:rsidRDefault="00166D16"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4003F1E9" w14:textId="77777777" w:rsidR="00166D16" w:rsidRPr="002B12AB" w:rsidRDefault="00166D16"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72645AC6" w14:textId="77777777" w:rsidR="00166D16" w:rsidRPr="0070596C" w:rsidRDefault="00166D16"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166D16" w:rsidRPr="0070596C" w14:paraId="108758F7" w14:textId="77777777" w:rsidTr="0014492B">
        <w:tc>
          <w:tcPr>
            <w:tcW w:w="5920" w:type="dxa"/>
            <w:shd w:val="clear" w:color="auto" w:fill="auto"/>
          </w:tcPr>
          <w:p w14:paraId="58605DD3"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Treo hình sgk </w:t>
            </w:r>
          </w:p>
          <w:p w14:paraId="03FC4BE9"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Nguyên tử khối có khối lượng vô cùng bé, nếu tính bằng gam thì quá nhỏ, không tiện sử dụng (khối lượng của 1 nguyên tử C = 1,9926.10</w:t>
            </w:r>
            <w:r w:rsidRPr="002B12AB">
              <w:rPr>
                <w:rFonts w:ascii="Times New Roman" w:eastAsia="Calibri" w:hAnsi="Times New Roman"/>
                <w:sz w:val="28"/>
                <w:szCs w:val="28"/>
                <w:vertAlign w:val="superscript"/>
                <w:lang w:val="nl-NL"/>
              </w:rPr>
              <w:t>-23</w:t>
            </w:r>
            <w:r w:rsidRPr="002B12AB">
              <w:rPr>
                <w:rFonts w:ascii="Times New Roman" w:eastAsia="Calibri" w:hAnsi="Times New Roman"/>
                <w:sz w:val="28"/>
                <w:szCs w:val="28"/>
                <w:lang w:val="nl-NL"/>
              </w:rPr>
              <w:t xml:space="preserve"> gam). Vì vậy người ta qui ước lấy 1/12 khối lượng của nguyên tử Cacbon làm đơn vị khối lượng nguyên tử, được gọi là đơn vị cacbon. Viết tắt là đvC</w:t>
            </w:r>
          </w:p>
          <w:p w14:paraId="00F8DE79"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Ví dụ: Khối lượng tính bằng đơn vị Cacbon của một số nguyên tử. C = 12đvC, H = 1đvC, O = 16đvC, Ca = 40đvC, Mg = 24đvC , S = 32đvC …</w:t>
            </w:r>
          </w:p>
          <w:p w14:paraId="667B7D9B"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Các giá trị khối lượng trên cho biết sự nặng, nhẹ giữa các nguyên tử . </w:t>
            </w:r>
          </w:p>
          <w:p w14:paraId="2A8E7F40" w14:textId="77777777" w:rsidR="00166D16" w:rsidRPr="002B12AB" w:rsidRDefault="00166D16" w:rsidP="0014492B">
            <w:pPr>
              <w:spacing w:after="40" w:line="288" w:lineRule="auto"/>
              <w:rPr>
                <w:rFonts w:ascii="Times New Roman" w:eastAsia="Calibri" w:hAnsi="Times New Roman"/>
                <w:b/>
                <w:sz w:val="28"/>
                <w:szCs w:val="28"/>
                <w:lang w:val="nl-NL"/>
              </w:rPr>
            </w:pPr>
            <w:r w:rsidRPr="002B12AB">
              <w:rPr>
                <w:rFonts w:ascii="Times New Roman" w:eastAsia="Calibri" w:hAnsi="Times New Roman"/>
                <w:b/>
                <w:sz w:val="28"/>
                <w:szCs w:val="28"/>
                <w:lang w:val="nl-NL"/>
              </w:rPr>
              <w:t>B1</w:t>
            </w:r>
          </w:p>
          <w:p w14:paraId="37B47452"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?Trong các nguyên tử trên, nguyên tử nào nhẹ nhất ? </w:t>
            </w:r>
          </w:p>
          <w:p w14:paraId="20DF3EDD"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?Nguyên tử C, O nặng hay nhẹ gấp bao nhiêu lần nguyên tử Hiđrô ?</w:t>
            </w:r>
          </w:p>
          <w:p w14:paraId="2F7B6C4B"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?Giữa 2 nguyên tử cacbon và oxi, nguyên tử nào nhẹ hơn, nhẹ hơn bao nhiêu lần ? </w:t>
            </w:r>
          </w:p>
          <w:p w14:paraId="2CF64214"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B2</w:t>
            </w:r>
            <w:r w:rsidRPr="002B12AB">
              <w:rPr>
                <w:rFonts w:ascii="Times New Roman" w:eastAsia="Calibri" w:hAnsi="Times New Roman"/>
                <w:sz w:val="28"/>
                <w:szCs w:val="28"/>
                <w:lang w:val="nl-NL"/>
              </w:rPr>
              <w:t xml:space="preserve"> HS nghiên cứu trả lời</w:t>
            </w:r>
          </w:p>
          <w:p w14:paraId="7E51C204"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B3 </w:t>
            </w:r>
            <w:r w:rsidRPr="002B12AB">
              <w:rPr>
                <w:rFonts w:ascii="Times New Roman" w:eastAsia="Calibri" w:hAnsi="Times New Roman"/>
                <w:sz w:val="28"/>
                <w:szCs w:val="28"/>
                <w:lang w:val="nl-NL"/>
              </w:rPr>
              <w:t>HS trả lời các câu hỏi của GV</w:t>
            </w:r>
          </w:p>
          <w:p w14:paraId="218D21F8"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-Nguyên tử Hiđro</w:t>
            </w:r>
          </w:p>
          <w:p w14:paraId="3E5CED27"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-C nặng hơn H 12 lần.</w:t>
            </w:r>
          </w:p>
          <w:p w14:paraId="0E02C4A4"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O nặng hơn H 16 lần.</w:t>
            </w:r>
          </w:p>
          <w:p w14:paraId="1B3E8865"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-O nặng hơn C</w:t>
            </w:r>
          </w:p>
          <w:p w14:paraId="490342BD"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nhận xét, bổ sung và kết luận </w:t>
            </w:r>
          </w:p>
          <w:p w14:paraId="1D242168"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Khối lượng tính bằng đvC chỉ là khối lượng tương đối giữa các nguyên tử. Người ta gọi khối lượng này là nguyên tử khối.</w:t>
            </w:r>
          </w:p>
          <w:p w14:paraId="0E2256F8"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Thế nào là nguyên tử khối?</w:t>
            </w:r>
          </w:p>
          <w:p w14:paraId="566F26CF"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-Khối lượng nguyên tử tính bằng đvC</w:t>
            </w:r>
          </w:p>
          <w:p w14:paraId="0130AE51"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ĐVĐ: các cách ghi chẳng hạn như: H= 1đvC, O =16đvC. Ca = 40đvC … đều để biểu đạt nguyên tử khối của nguyên tố. Có đúng không? Vì sao? </w:t>
            </w:r>
          </w:p>
          <w:p w14:paraId="439C081B"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Đúng</w:t>
            </w:r>
          </w:p>
          <w:p w14:paraId="53EFD3DE"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-Mỗi kí hiệu còn chỉ 1 nguyên tử  </w:t>
            </w:r>
          </w:p>
          <w:p w14:paraId="329FCBB5"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Mỗi kí hiệu hoá học cho biết ý nghóa gì ? </w:t>
            </w:r>
          </w:p>
          <w:p w14:paraId="3756B359"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-NTK được tính từ chỗ gán cho nguyên tử cacbon có khối lượng bằng 12, chỉ là một hư số. Nên thường có thể bỏ bớt các chữ đvC sau các số trị nguyên tử khối.</w:t>
            </w:r>
          </w:p>
          <w:p w14:paraId="142B39F2"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Ví dụ: H =1đvC người ta ghi H = 1</w:t>
            </w:r>
          </w:p>
          <w:p w14:paraId="595ABFDF"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Ca = 40 đvC người ta ghi Ca = 40</w:t>
            </w:r>
          </w:p>
          <w:p w14:paraId="097FA861"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Hướng dẫn HS tra bảng 1 trang 42 để biết nguyên tử khối của các nguyên tố.</w:t>
            </w:r>
          </w:p>
          <w:p w14:paraId="016B46F7"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?Em nhận xét như thế nào về nguyên tử khối của các nguyên tố </w:t>
            </w:r>
          </w:p>
          <w:p w14:paraId="0B8E2E47"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Mỗi nguyên tố có 1 NTK riêng biệt. Vì vậy dựa vào NTK của 1 nguyên tố chưa biết, ta xác định được đó là nguyên tử nào.</w:t>
            </w:r>
          </w:p>
          <w:p w14:paraId="68920447"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nguyên tố </w:t>
            </w:r>
          </w:p>
          <w:p w14:paraId="44BAFCC2"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Mỗi nguyên tố có 1 NTK riêng biệt. Vì vậy dựa vào NTK của 1 nguyên tố chưa biết, ta xác định được đó là nguyên tử nào.</w:t>
            </w:r>
          </w:p>
          <w:p w14:paraId="547F8248" w14:textId="77777777" w:rsidR="00166D16" w:rsidRPr="0070596C" w:rsidRDefault="00166D16"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Phần III HS tự đọc</w:t>
            </w:r>
          </w:p>
        </w:tc>
        <w:tc>
          <w:tcPr>
            <w:tcW w:w="3402" w:type="dxa"/>
            <w:shd w:val="clear" w:color="auto" w:fill="auto"/>
          </w:tcPr>
          <w:p w14:paraId="3AB5DBE6"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Nguyên tử khối là khối lượng của nguyên tử tính</w:t>
            </w:r>
          </w:p>
          <w:p w14:paraId="6DC1D4ED"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bằng đơn vị Cacbon. (đvC)</w:t>
            </w:r>
          </w:p>
          <w:p w14:paraId="40128827"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21FE03FB"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28EB766C"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6C2AD696"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42773207"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Mỗi nguyên tố có nguyên tử khối riêng biệt</w:t>
            </w:r>
          </w:p>
          <w:p w14:paraId="71C701FE"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w:t>
            </w:r>
            <w:r>
              <w:rPr>
                <w:rFonts w:ascii="Times New Roman" w:eastAsia="Calibri" w:hAnsi="Times New Roman"/>
                <w:sz w:val="28"/>
                <w:szCs w:val="28"/>
                <w:lang w:val="nl-NL"/>
              </w:rPr>
              <w:t xml:space="preserve"> </w:t>
            </w:r>
            <w:r w:rsidRPr="002B12AB">
              <w:rPr>
                <w:rFonts w:ascii="Times New Roman" w:eastAsia="Calibri" w:hAnsi="Times New Roman"/>
                <w:sz w:val="28"/>
                <w:szCs w:val="28"/>
                <w:lang w:val="nl-NL"/>
              </w:rPr>
              <w:t>Mỗi đơn vị Cacbon bằng 1/12 khối lượng của nguyên tử Cacbon.</w:t>
            </w:r>
          </w:p>
          <w:p w14:paraId="7AA46A1A" w14:textId="77777777" w:rsidR="00166D16" w:rsidRPr="0070596C" w:rsidRDefault="00166D16" w:rsidP="0014492B">
            <w:pPr>
              <w:spacing w:after="40" w:line="288" w:lineRule="auto"/>
              <w:rPr>
                <w:rFonts w:ascii="Times New Roman" w:eastAsia="Calibri" w:hAnsi="Times New Roman"/>
                <w:sz w:val="28"/>
                <w:szCs w:val="28"/>
                <w:lang w:val="nl-NL"/>
              </w:rPr>
            </w:pPr>
          </w:p>
        </w:tc>
      </w:tr>
      <w:tr w:rsidR="00166D16" w:rsidRPr="0070596C" w14:paraId="694A95FA" w14:textId="77777777" w:rsidTr="0014492B">
        <w:tc>
          <w:tcPr>
            <w:tcW w:w="9322" w:type="dxa"/>
            <w:gridSpan w:val="2"/>
            <w:shd w:val="clear" w:color="auto" w:fill="auto"/>
          </w:tcPr>
          <w:p w14:paraId="336CB667" w14:textId="77777777" w:rsidR="00166D16" w:rsidRPr="002B12AB" w:rsidRDefault="00166D16" w:rsidP="0014492B">
            <w:pPr>
              <w:spacing w:after="40" w:line="288" w:lineRule="auto"/>
              <w:jc w:val="center"/>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 xml:space="preserve">Hoạt động 3. Luyện tập </w:t>
            </w:r>
          </w:p>
          <w:p w14:paraId="6C9E4982" w14:textId="77777777" w:rsidR="00166D16" w:rsidRPr="0070596C" w:rsidRDefault="00166D16" w:rsidP="0014492B">
            <w:pPr>
              <w:spacing w:after="40" w:line="288" w:lineRule="auto"/>
              <w:contextualSpacing/>
              <w:rPr>
                <w:rFonts w:ascii="Times New Roman" w:hAnsi="Times New Roman"/>
                <w:sz w:val="28"/>
                <w:szCs w:val="28"/>
                <w:lang w:val="nl-NL"/>
              </w:rPr>
            </w:pPr>
            <w:r w:rsidRPr="002B12AB">
              <w:rPr>
                <w:rFonts w:ascii="Times New Roman" w:eastAsia="Calibri" w:hAnsi="Times New Roman"/>
                <w:b/>
                <w:sz w:val="28"/>
                <w:szCs w:val="28"/>
                <w:lang w:val="nl-NL"/>
              </w:rPr>
              <w:t>a. Mục tiêu:</w:t>
            </w:r>
            <w:r w:rsidRPr="002B12AB">
              <w:rPr>
                <w:rFonts w:ascii="Times New Roman" w:eastAsia="Calibri" w:hAnsi="Times New Roman"/>
                <w:sz w:val="28"/>
                <w:szCs w:val="28"/>
                <w:lang w:val="nl-NL"/>
              </w:rPr>
              <w:t xml:space="preserve"> Củng cố kiến thức vừa học xong,</w:t>
            </w:r>
            <w:r w:rsidRPr="0070596C">
              <w:rPr>
                <w:rFonts w:ascii="Times New Roman" w:hAnsi="Times New Roman"/>
                <w:bCs/>
                <w:iCs/>
                <w:sz w:val="28"/>
                <w:szCs w:val="28"/>
                <w:lang w:val="nl-NL"/>
              </w:rPr>
              <w:t xml:space="preserve"> luyện tập tính chất đã học</w:t>
            </w:r>
          </w:p>
          <w:p w14:paraId="0F76F3FE" w14:textId="77777777" w:rsidR="00166D16" w:rsidRPr="002B12AB" w:rsidRDefault="00166D16"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617B232D" w14:textId="77777777" w:rsidR="00166D16" w:rsidRPr="002B12AB" w:rsidRDefault="00166D16"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C014F43" w14:textId="77777777" w:rsidR="00166D16" w:rsidRPr="0070596C" w:rsidRDefault="00166D16" w:rsidP="0014492B">
            <w:pPr>
              <w:tabs>
                <w:tab w:val="left" w:pos="720"/>
              </w:tabs>
              <w:spacing w:after="40" w:line="288" w:lineRule="auto"/>
              <w:ind w:left="-90" w:firstLine="90"/>
              <w:contextualSpacing/>
              <w:rPr>
                <w:rFonts w:ascii="Times New Roman" w:hAnsi="Times New Roman"/>
                <w:b/>
                <w:bCs/>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r w:rsidRPr="0070596C">
              <w:rPr>
                <w:rFonts w:ascii="Times New Roman" w:hAnsi="Times New Roman"/>
                <w:sz w:val="28"/>
                <w:szCs w:val="28"/>
                <w:lang w:val="nl-NL"/>
              </w:rPr>
              <w:t>ngôn ngữ hóa học.</w:t>
            </w:r>
          </w:p>
        </w:tc>
      </w:tr>
      <w:tr w:rsidR="00166D16" w:rsidRPr="002B12AB" w14:paraId="33C51670" w14:textId="77777777" w:rsidTr="0014492B">
        <w:tc>
          <w:tcPr>
            <w:tcW w:w="5920" w:type="dxa"/>
            <w:shd w:val="clear" w:color="auto" w:fill="auto"/>
          </w:tcPr>
          <w:p w14:paraId="6D689373"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Nguyên tử của nguyên tố R có khối lượng nặng gấp 14 lần nguyên tử hiđrô. Em hãy tra bảng và cho biết.</w:t>
            </w:r>
          </w:p>
          <w:p w14:paraId="5FED97BD"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 R là nguyên tố nào ?</w:t>
            </w:r>
          </w:p>
          <w:p w14:paraId="38E31C54"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 Số P và số e trong nguyên tử ?</w:t>
            </w:r>
          </w:p>
          <w:p w14:paraId="7BC2A737"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?Đọc kĩ đề</w:t>
            </w:r>
          </w:p>
          <w:p w14:paraId="7595EDFA"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?Đề đã cho biết gì?</w:t>
            </w:r>
          </w:p>
          <w:p w14:paraId="13D7798C"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-Đọc đề</w:t>
            </w:r>
          </w:p>
          <w:p w14:paraId="4C5EAEB9"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Nguyên tử R nặng gấp 4 lần nguyên tử Hiđrô  </w:t>
            </w:r>
          </w:p>
          <w:p w14:paraId="6761D841"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?Yêu cầu làm gì?</w:t>
            </w:r>
          </w:p>
          <w:p w14:paraId="2FB228C8"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 R là nguyên tố nào ?</w:t>
            </w:r>
          </w:p>
          <w:p w14:paraId="60D33B19"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 Số P và số e trong ntử.</w:t>
            </w:r>
          </w:p>
          <w:p w14:paraId="228F2200"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68180D66"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?Nguyên tử Hiđrô có khối lượng bao nhiêu?</w:t>
            </w:r>
          </w:p>
          <w:p w14:paraId="7DC6F31E"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NTK (hiđrô)=1</w:t>
            </w:r>
          </w:p>
          <w:p w14:paraId="5469C9C5"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?Nguyên tử R nặng gấp 14 lần nguyên tử Hiđrô, nghóa là gì?</w:t>
            </w:r>
          </w:p>
          <w:p w14:paraId="796E7EC7"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-Nghĩalà: R=14.1=14</w:t>
            </w:r>
          </w:p>
          <w:p w14:paraId="1F028DEF"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?Tra bảng trang 42, nguyên tử nào có khối lượng là 14?</w:t>
            </w:r>
          </w:p>
          <w:p w14:paraId="400BC432"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tra bảng theo hướng dẫn của GV: 14 là khối lượng của nguyên tử Nitơ</w:t>
            </w:r>
          </w:p>
          <w:p w14:paraId="1E7278C0"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?KHHH của nguyên tử đó là gì?</w:t>
            </w:r>
          </w:p>
          <w:p w14:paraId="288F1546"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KHHH: N</w:t>
            </w:r>
          </w:p>
          <w:p w14:paraId="142FE8C3" w14:textId="77777777" w:rsidR="00166D16" w:rsidRPr="002B12AB"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?Hày cho biết số hạt P trong hạt nhân và số hạt e trong nguyên tử?</w:t>
            </w:r>
          </w:p>
          <w:p w14:paraId="0D013B83"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Số p = 7</w:t>
            </w:r>
          </w:p>
          <w:p w14:paraId="0354CCB0" w14:textId="77777777" w:rsidR="00166D16" w:rsidRPr="002B12AB" w:rsidRDefault="00166D16"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lang w:val="nl-NL"/>
              </w:rPr>
              <w:t>=&gt;  số e = 7</w:t>
            </w:r>
          </w:p>
          <w:p w14:paraId="673D22F9"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2F739CA7"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014D7642"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13BE6F50" w14:textId="77777777" w:rsidR="00166D16" w:rsidRPr="002B12AB" w:rsidRDefault="00166D16" w:rsidP="0014492B">
            <w:pPr>
              <w:spacing w:after="40" w:line="288" w:lineRule="auto"/>
              <w:rPr>
                <w:rFonts w:ascii="Times New Roman" w:eastAsia="Calibri" w:hAnsi="Times New Roman"/>
                <w:sz w:val="28"/>
                <w:szCs w:val="28"/>
              </w:rPr>
            </w:pPr>
          </w:p>
        </w:tc>
        <w:tc>
          <w:tcPr>
            <w:tcW w:w="3402" w:type="dxa"/>
            <w:shd w:val="clear" w:color="auto" w:fill="auto"/>
          </w:tcPr>
          <w:p w14:paraId="0BC0FF6C"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lastRenderedPageBreak/>
              <w:t>Bài tập</w:t>
            </w:r>
            <w:r w:rsidRPr="002B12AB">
              <w:rPr>
                <w:rFonts w:ascii="Times New Roman" w:eastAsia="Calibri" w:hAnsi="Times New Roman"/>
                <w:sz w:val="28"/>
                <w:szCs w:val="28"/>
                <w:lang w:val="nl-NL"/>
              </w:rPr>
              <w:t xml:space="preserve"> : </w:t>
            </w:r>
          </w:p>
          <w:p w14:paraId="0613896C"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368BB263"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2847605D"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55488A3A"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5AEBC6FC"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223D8B50"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2E1646C4"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27A5AAB7"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1992FC55"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36E71827"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a) H =1đvC, R/1 = 14lần </w:t>
            </w:r>
          </w:p>
          <w:p w14:paraId="5A9670C0"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sym w:font="Wingdings" w:char="F0E0"/>
            </w:r>
            <w:r w:rsidRPr="002B12AB">
              <w:rPr>
                <w:rFonts w:ascii="Times New Roman" w:eastAsia="Calibri" w:hAnsi="Times New Roman"/>
                <w:sz w:val="28"/>
                <w:szCs w:val="28"/>
                <w:lang w:val="nl-NL"/>
              </w:rPr>
              <w:t xml:space="preserve"> R = 14.1 = 14đvC. </w:t>
            </w:r>
          </w:p>
          <w:p w14:paraId="587054C2"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Vậy, R là nguyên tử nitơ, KHHH là N </w:t>
            </w:r>
          </w:p>
          <w:p w14:paraId="68707C9A"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3E690FE3" w14:textId="77777777" w:rsidR="00166D16" w:rsidRPr="002B12AB" w:rsidRDefault="00166D16" w:rsidP="0014492B">
            <w:pPr>
              <w:spacing w:after="40" w:line="288" w:lineRule="auto"/>
              <w:jc w:val="both"/>
              <w:rPr>
                <w:rFonts w:ascii="Times New Roman" w:eastAsia="Calibri" w:hAnsi="Times New Roman"/>
                <w:sz w:val="28"/>
                <w:szCs w:val="28"/>
                <w:lang w:val="nl-NL"/>
              </w:rPr>
            </w:pPr>
          </w:p>
          <w:p w14:paraId="5F935F8A" w14:textId="77777777" w:rsidR="00166D16" w:rsidRPr="002B12AB" w:rsidRDefault="00166D16"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lang w:val="nl-NL"/>
              </w:rPr>
              <w:t>b) số p =7 =  số e</w:t>
            </w:r>
          </w:p>
        </w:tc>
      </w:tr>
      <w:tr w:rsidR="00166D16" w:rsidRPr="0070596C" w14:paraId="6335A7C7" w14:textId="77777777" w:rsidTr="0014492B">
        <w:tc>
          <w:tcPr>
            <w:tcW w:w="9322" w:type="dxa"/>
            <w:gridSpan w:val="2"/>
            <w:shd w:val="clear" w:color="auto" w:fill="auto"/>
          </w:tcPr>
          <w:p w14:paraId="2AFA9058" w14:textId="77777777" w:rsidR="00166D16" w:rsidRPr="002B12AB" w:rsidRDefault="00166D16" w:rsidP="0014492B">
            <w:pPr>
              <w:widowControl w:val="0"/>
              <w:autoSpaceDE w:val="0"/>
              <w:autoSpaceDN w:val="0"/>
              <w:spacing w:after="40" w:line="288" w:lineRule="auto"/>
              <w:contextualSpacing/>
              <w:jc w:val="center"/>
              <w:rPr>
                <w:rFonts w:ascii="Times New Roman" w:hAnsi="Times New Roman"/>
                <w:b/>
                <w:sz w:val="28"/>
                <w:szCs w:val="28"/>
                <w:lang w:val="pt-BR"/>
              </w:rPr>
            </w:pPr>
            <w:r w:rsidRPr="002B12AB">
              <w:rPr>
                <w:rFonts w:ascii="Times New Roman" w:hAnsi="Times New Roman"/>
                <w:b/>
                <w:sz w:val="28"/>
                <w:szCs w:val="28"/>
                <w:lang w:val="pt-BR"/>
              </w:rPr>
              <w:t>Hoạt động 4. Vận dụng</w:t>
            </w:r>
          </w:p>
          <w:p w14:paraId="698048A6" w14:textId="77777777" w:rsidR="00166D16" w:rsidRPr="002B12AB" w:rsidRDefault="00166D16" w:rsidP="0014492B">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796FE97C" w14:textId="77777777" w:rsidR="00166D16" w:rsidRPr="002B12AB" w:rsidRDefault="00166D16" w:rsidP="0014492B">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
                <w:bCs/>
                <w:iCs/>
                <w:sz w:val="28"/>
                <w:szCs w:val="28"/>
              </w:rPr>
              <w:t xml:space="preserve">   </w:t>
            </w:r>
            <w:r w:rsidRPr="002B12AB">
              <w:rPr>
                <w:rFonts w:ascii="Times New Roman" w:hAnsi="Times New Roman"/>
                <w:bCs/>
                <w:iCs/>
                <w:sz w:val="28"/>
                <w:szCs w:val="28"/>
              </w:rPr>
              <w:t>Vận dụng các kiến thức về phi kim giải quyết các vấn đề thực tiễn.</w:t>
            </w:r>
          </w:p>
          <w:p w14:paraId="555D2A70" w14:textId="77777777" w:rsidR="00166D16" w:rsidRPr="002B12AB" w:rsidRDefault="00166D16" w:rsidP="0014492B">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7231F635" w14:textId="77777777" w:rsidR="00166D16" w:rsidRPr="002B12AB" w:rsidRDefault="00166D16" w:rsidP="0014492B">
            <w:pPr>
              <w:widowControl w:val="0"/>
              <w:autoSpaceDE w:val="0"/>
              <w:autoSpaceDN w:val="0"/>
              <w:spacing w:after="40" w:line="288" w:lineRule="auto"/>
              <w:contextualSpacing/>
              <w:rPr>
                <w:rFonts w:ascii="Times New Roman" w:hAnsi="Times New Roman"/>
                <w:bCs/>
                <w:iCs/>
                <w:sz w:val="28"/>
                <w:szCs w:val="28"/>
              </w:rPr>
            </w:pPr>
            <w:r w:rsidRPr="002B12AB">
              <w:rPr>
                <w:rFonts w:ascii="Times New Roman" w:hAnsi="Times New Roman"/>
                <w:bCs/>
                <w:iCs/>
                <w:sz w:val="28"/>
                <w:szCs w:val="28"/>
              </w:rPr>
              <w:t xml:space="preserve">   Dạy học trên lớp, hoạt động nhóm, hoạt động cá nhân.</w:t>
            </w:r>
          </w:p>
          <w:p w14:paraId="01BF4233" w14:textId="77777777" w:rsidR="00166D16" w:rsidRPr="002B12AB" w:rsidRDefault="00166D16"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215B4438" w14:textId="77777777" w:rsidR="00166D16" w:rsidRPr="002B12AB" w:rsidRDefault="00166D16"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4554D9D5" w14:textId="77777777" w:rsidR="00166D16" w:rsidRPr="0070596C" w:rsidRDefault="00166D16" w:rsidP="0014492B">
            <w:pPr>
              <w:spacing w:after="40" w:line="288" w:lineRule="auto"/>
              <w:rPr>
                <w:rFonts w:ascii="Times New Roman" w:eastAsia="Calibri" w:hAnsi="Times New Roman"/>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166D16" w:rsidRPr="0070596C" w14:paraId="3619CAB8" w14:textId="77777777" w:rsidTr="0014492B">
        <w:tc>
          <w:tcPr>
            <w:tcW w:w="5920" w:type="dxa"/>
            <w:shd w:val="clear" w:color="auto" w:fill="auto"/>
          </w:tcPr>
          <w:p w14:paraId="1C72709C"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*Tra bảng 1 trang 42/SGK viết KHHH và tìm nguyên tử khối của các nguyên tố sau: Natri, Bari, Liti, Flo, Magie.</w:t>
            </w:r>
          </w:p>
          <w:p w14:paraId="6D56D90D"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Hướng dẫn hs làm bài tập 7</w:t>
            </w:r>
          </w:p>
          <w:p w14:paraId="37D1B365"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t xml:space="preserve">a. Đặt tính:   </w:t>
            </w:r>
          </w:p>
          <w:p w14:paraId="02DC0449"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t>b. Đáo án C</w:t>
            </w:r>
          </w:p>
          <w:p w14:paraId="4D9D08C9" w14:textId="77777777" w:rsidR="00166D16" w:rsidRPr="002B12AB" w:rsidRDefault="00166D16"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Giải thích: Nhân số trị NTK với số gam tương ứng của 1 đvC (NTK = 1,66.10-23g)</w:t>
            </w:r>
          </w:p>
          <w:p w14:paraId="1C66DD91" w14:textId="77777777" w:rsidR="00166D16" w:rsidRPr="0070596C" w:rsidRDefault="00166D16"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b/>
            </w:r>
            <w:r w:rsidRPr="002B12AB">
              <w:rPr>
                <w:rFonts w:ascii="Times New Roman" w:eastAsia="Calibri" w:hAnsi="Times New Roman"/>
                <w:sz w:val="28"/>
                <w:szCs w:val="28"/>
                <w:lang w:val="nl-NL"/>
              </w:rPr>
              <w:tab/>
            </w:r>
          </w:p>
        </w:tc>
        <w:tc>
          <w:tcPr>
            <w:tcW w:w="3402" w:type="dxa"/>
            <w:shd w:val="clear" w:color="auto" w:fill="auto"/>
          </w:tcPr>
          <w:p w14:paraId="314EC64A" w14:textId="77777777" w:rsidR="00166D16" w:rsidRPr="0070596C" w:rsidRDefault="00166D16" w:rsidP="0014492B">
            <w:pPr>
              <w:spacing w:after="40" w:line="288" w:lineRule="auto"/>
              <w:rPr>
                <w:rFonts w:ascii="Times New Roman" w:eastAsia="Calibri" w:hAnsi="Times New Roman"/>
                <w:sz w:val="28"/>
                <w:szCs w:val="28"/>
                <w:lang w:val="nl-NL"/>
              </w:rPr>
            </w:pPr>
          </w:p>
        </w:tc>
      </w:tr>
    </w:tbl>
    <w:p w14:paraId="1682B369" w14:textId="77777777" w:rsidR="00166D16" w:rsidRPr="0070596C" w:rsidRDefault="00166D16" w:rsidP="00166D16">
      <w:pPr>
        <w:spacing w:after="40" w:line="288" w:lineRule="auto"/>
        <w:jc w:val="center"/>
        <w:rPr>
          <w:rFonts w:ascii="Times New Roman" w:hAnsi="Times New Roman"/>
          <w:b/>
          <w:sz w:val="28"/>
          <w:szCs w:val="28"/>
          <w:lang w:val="nl-NL"/>
        </w:rPr>
      </w:pPr>
      <w:r w:rsidRPr="0070596C">
        <w:rPr>
          <w:rFonts w:ascii="Times New Roman" w:hAnsi="Times New Roman"/>
          <w:b/>
          <w:sz w:val="28"/>
          <w:szCs w:val="28"/>
          <w:lang w:val="nl-NL"/>
        </w:rPr>
        <w:lastRenderedPageBreak/>
        <w:t>Hướng dẫn tự học ở nhà</w:t>
      </w:r>
    </w:p>
    <w:p w14:paraId="2F299052" w14:textId="77777777" w:rsidR="00166D16" w:rsidRPr="0070596C" w:rsidRDefault="00166D16" w:rsidP="00166D16">
      <w:pPr>
        <w:spacing w:after="40" w:line="288" w:lineRule="auto"/>
        <w:ind w:firstLine="720"/>
        <w:rPr>
          <w:rFonts w:ascii="Times New Roman" w:hAnsi="Times New Roman"/>
          <w:sz w:val="28"/>
          <w:szCs w:val="28"/>
          <w:lang w:val="nl-NL"/>
        </w:rPr>
      </w:pPr>
      <w:r w:rsidRPr="0070596C">
        <w:rPr>
          <w:rFonts w:ascii="Times New Roman" w:hAnsi="Times New Roman"/>
          <w:sz w:val="28"/>
          <w:szCs w:val="28"/>
          <w:lang w:val="nl-NL"/>
        </w:rPr>
        <w:t>- Học bài.</w:t>
      </w:r>
    </w:p>
    <w:p w14:paraId="38274B0B" w14:textId="68927713" w:rsidR="009D7AC8" w:rsidRPr="00166D16" w:rsidRDefault="00166D16" w:rsidP="00166D16">
      <w:pPr>
        <w:rPr>
          <w:lang w:val="nl-NL"/>
        </w:rPr>
      </w:pPr>
      <w:r w:rsidRPr="0070596C">
        <w:rPr>
          <w:rFonts w:ascii="Times New Roman" w:hAnsi="Times New Roman"/>
          <w:sz w:val="28"/>
          <w:szCs w:val="28"/>
          <w:lang w:val="nl-NL"/>
        </w:rPr>
        <w:t xml:space="preserve">- </w:t>
      </w:r>
      <w:r w:rsidRPr="002B12AB">
        <w:rPr>
          <w:rFonts w:ascii="Times New Roman" w:hAnsi="Times New Roman"/>
          <w:sz w:val="28"/>
          <w:szCs w:val="28"/>
          <w:lang w:val="pt-BR"/>
        </w:rPr>
        <w:t>Làm bài tập 4,5,6,7,8/ SGK/ 11.</w:t>
      </w:r>
      <w:r w:rsidRPr="002B12AB">
        <w:rPr>
          <w:rFonts w:ascii="Times New Roman" w:hAnsi="Times New Roman"/>
          <w:sz w:val="28"/>
          <w:szCs w:val="28"/>
          <w:lang w:val="pt-BR"/>
        </w:rPr>
        <w:tab/>
      </w:r>
    </w:p>
    <w:sectPr w:rsidR="009D7AC8" w:rsidRPr="00166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66D1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911AA"/>
    <w:rsid w:val="00BA3F66"/>
    <w:rsid w:val="00BA67DB"/>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916</Words>
  <Characters>5222</Characters>
  <Application>Microsoft Office Word</Application>
  <DocSecurity>0</DocSecurity>
  <Lines>43</Lines>
  <Paragraphs>12</Paragraphs>
  <ScaleCrop>false</ScaleCrop>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56</cp:revision>
  <dcterms:created xsi:type="dcterms:W3CDTF">2023-07-27T14:29:00Z</dcterms:created>
  <dcterms:modified xsi:type="dcterms:W3CDTF">2023-07-29T03:29:00Z</dcterms:modified>
</cp:coreProperties>
</file>