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DF8E" w14:textId="77777777" w:rsidR="00D2469E" w:rsidRPr="00500407" w:rsidRDefault="00D2469E" w:rsidP="00D2469E">
      <w:pPr>
        <w:spacing w:after="0" w:line="276" w:lineRule="auto"/>
        <w:jc w:val="center"/>
        <w:rPr>
          <w:b/>
          <w:bCs/>
          <w:color w:val="FF0000"/>
          <w:szCs w:val="28"/>
        </w:rPr>
      </w:pPr>
      <w:r w:rsidRPr="00500407">
        <w:rPr>
          <w:b/>
          <w:bCs/>
          <w:color w:val="000000"/>
          <w:szCs w:val="28"/>
          <w:lang w:val="vi-VN"/>
        </w:rPr>
        <w:t>MÔN</w:t>
      </w:r>
      <w:r w:rsidRPr="00500407">
        <w:rPr>
          <w:b/>
          <w:bCs/>
          <w:color w:val="000000"/>
          <w:szCs w:val="28"/>
        </w:rPr>
        <w:t xml:space="preserve"> GDĐP LỚP 7</w:t>
      </w:r>
    </w:p>
    <w:p w14:paraId="7DC52EE9" w14:textId="77777777" w:rsidR="00D2469E" w:rsidRPr="00500407" w:rsidRDefault="00D2469E" w:rsidP="00D2469E">
      <w:pPr>
        <w:spacing w:before="120" w:after="0" w:line="276" w:lineRule="auto"/>
        <w:jc w:val="center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 và tên giáo viên: Phùng Thị Hồng Hạnh</w:t>
      </w:r>
    </w:p>
    <w:p w14:paraId="10A5A92B" w14:textId="77777777" w:rsidR="00D2469E" w:rsidRPr="00500407" w:rsidRDefault="00D2469E" w:rsidP="00D2469E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Cả năm: 35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 = </w:t>
      </w:r>
      <w:r w:rsidRPr="00500407">
        <w:rPr>
          <w:rFonts w:eastAsia="Times New Roman"/>
          <w:b/>
          <w:color w:val="262626"/>
          <w:szCs w:val="28"/>
        </w:rPr>
        <w:t>35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</w:t>
      </w:r>
    </w:p>
    <w:p w14:paraId="3E57884D" w14:textId="77777777" w:rsidR="00D2469E" w:rsidRPr="00500407" w:rsidRDefault="00D2469E" w:rsidP="00D2469E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I: 18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tiết/tuần = </w:t>
      </w:r>
      <w:r w:rsidRPr="00500407">
        <w:rPr>
          <w:rFonts w:eastAsia="Times New Roman"/>
          <w:b/>
          <w:color w:val="262626"/>
          <w:szCs w:val="28"/>
        </w:rPr>
        <w:t>18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 </w:t>
      </w:r>
    </w:p>
    <w:p w14:paraId="3F14B5DC" w14:textId="77777777" w:rsidR="00D2469E" w:rsidRPr="00500407" w:rsidRDefault="00D2469E" w:rsidP="00D2469E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II: 17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tiết/tuần = </w:t>
      </w:r>
      <w:r w:rsidRPr="00500407">
        <w:rPr>
          <w:rFonts w:eastAsia="Times New Roman"/>
          <w:b/>
          <w:color w:val="262626"/>
          <w:szCs w:val="28"/>
        </w:rPr>
        <w:t>17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</w:t>
      </w:r>
    </w:p>
    <w:p w14:paraId="18918221" w14:textId="77777777" w:rsidR="00D2469E" w:rsidRPr="00500407" w:rsidRDefault="00D2469E" w:rsidP="00D2469E">
      <w:pPr>
        <w:spacing w:before="120" w:after="0" w:line="276" w:lineRule="auto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Học kì I: 18 tuần = 18 tiết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5164"/>
        <w:gridCol w:w="1218"/>
        <w:gridCol w:w="1488"/>
        <w:gridCol w:w="1483"/>
        <w:gridCol w:w="1388"/>
        <w:gridCol w:w="1122"/>
      </w:tblGrid>
      <w:tr w:rsidR="00D2469E" w:rsidRPr="001A322C" w14:paraId="3DA2DE3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F13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Tuần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EB4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Tên bài/ Tên chủ đề</w:t>
            </w:r>
          </w:p>
          <w:p w14:paraId="4A38E46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D0F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Số tiết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024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Tiết theo thứ tự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2B0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Thiết bị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6F8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Địa điểm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31D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/>
                <w:bCs/>
                <w:szCs w:val="28"/>
              </w:rPr>
              <w:t>Bổ sung, điều chỉnh</w:t>
            </w:r>
          </w:p>
        </w:tc>
      </w:tr>
      <w:tr w:rsidR="00D2469E" w:rsidRPr="001A322C" w14:paraId="6CADF1E5" w14:textId="77777777" w:rsidTr="006C3C4F">
        <w:trPr>
          <w:trHeight w:val="48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4B6A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2577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</w:p>
          <w:p w14:paraId="06BA4FA7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/>
                <w:bCs/>
                <w:iCs/>
                <w:szCs w:val="28"/>
              </w:rPr>
              <w:t>CHỦ ĐỀ 1:</w:t>
            </w:r>
            <w:r w:rsidRPr="001A322C">
              <w:rPr>
                <w:b/>
                <w:szCs w:val="28"/>
              </w:rPr>
              <w:t xml:space="preserve"> LỊCH SỬ HÀ NỘI TỪ THẾ KỈ X ĐẾN THẾ KỈ XV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723D" w14:textId="77777777" w:rsidR="00D2469E" w:rsidRPr="001A322C" w:rsidRDefault="00D2469E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1A322C">
              <w:rPr>
                <w:szCs w:val="28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16D51" w14:textId="77777777" w:rsidR="00D2469E" w:rsidRPr="001A322C" w:rsidRDefault="00D2469E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BB07E" w14:textId="77777777" w:rsidR="00D2469E" w:rsidRPr="001A322C" w:rsidRDefault="00D2469E" w:rsidP="006C3C4F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E931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81F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042C9DEC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CB5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  <w:p w14:paraId="0CF77B4A" w14:textId="77777777" w:rsidR="00D2469E" w:rsidRPr="001A322C" w:rsidRDefault="00D2469E" w:rsidP="006C3C4F">
            <w:pPr>
              <w:spacing w:after="0" w:line="240" w:lineRule="auto"/>
              <w:rPr>
                <w:szCs w:val="28"/>
              </w:rPr>
            </w:pPr>
          </w:p>
          <w:p w14:paraId="0D418AD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  <w:p w14:paraId="267751F6" w14:textId="77777777" w:rsidR="00D2469E" w:rsidRPr="001A322C" w:rsidRDefault="00D2469E" w:rsidP="006C3C4F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22A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Định Đô Thăng Long- Mốc son lịch sử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79A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6BC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C460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863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-Lớp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E92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5C70A332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252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0867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Quy hoạch Thăng Long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634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AC5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2288" w14:textId="77777777" w:rsidR="00D2469E" w:rsidRPr="001A322C" w:rsidRDefault="00D2469E" w:rsidP="006C3C4F">
            <w:pPr>
              <w:spacing w:after="0" w:line="240" w:lineRule="auto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733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6CA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D2469E" w:rsidRPr="001A322C" w14:paraId="14EC1780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AA4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 xml:space="preserve">   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3BF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iCs/>
                <w:szCs w:val="28"/>
              </w:rPr>
              <w:t>Dấu ấn Thăng Long thời lý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21D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D86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AFD5" w14:textId="77777777" w:rsidR="00D2469E" w:rsidRPr="001A322C" w:rsidRDefault="00D2469E" w:rsidP="006C3C4F">
            <w:pPr>
              <w:spacing w:after="0" w:line="240" w:lineRule="auto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36E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079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D2469E" w:rsidRPr="001A322C" w14:paraId="36C4FB98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4A7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7D37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/>
                <w:szCs w:val="28"/>
                <w:lang w:val="vi-VN"/>
              </w:rPr>
              <w:t xml:space="preserve">CHỦ ĐỀ 2: </w:t>
            </w:r>
            <w:r w:rsidRPr="001A322C">
              <w:rPr>
                <w:b/>
                <w:szCs w:val="28"/>
              </w:rPr>
              <w:t>SỰ PHÁT TRIỂN VĂN HÓA CỦA HÀ NỘI THẾ KỈ X ĐẾN THẾ KỈ XV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737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20F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1B38" w14:textId="77777777" w:rsidR="00D2469E" w:rsidRPr="001A322C" w:rsidRDefault="00D2469E" w:rsidP="006C3C4F">
            <w:pPr>
              <w:spacing w:after="0" w:line="240" w:lineRule="auto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19F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AC9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D2469E" w:rsidRPr="001A322C" w14:paraId="3DDB8AE8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DA1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CFCA" w14:textId="77777777" w:rsidR="00D2469E" w:rsidRPr="001A322C" w:rsidRDefault="00D2469E" w:rsidP="006C3C4F">
            <w:pPr>
              <w:tabs>
                <w:tab w:val="left" w:pos="210"/>
              </w:tabs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ab/>
              <w:t>Đời sống văn hóa xã hội thời Trần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68F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F2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CF56" w14:textId="77777777" w:rsidR="00D2469E" w:rsidRPr="001A322C" w:rsidRDefault="00D2469E" w:rsidP="006C3C4F">
            <w:pPr>
              <w:spacing w:after="0" w:line="240" w:lineRule="auto"/>
              <w:rPr>
                <w:b/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E61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D88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D2469E" w:rsidRPr="001A322C" w14:paraId="0A0FDE87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A90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lastRenderedPageBreak/>
              <w:t>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EC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Văn hóa Thăng long thời Tây Sơn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E1E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B5C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835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169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AB9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06914A66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966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60C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Di tích văn hóa Thăng Long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B19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DF4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1A8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A8C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5D1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77329D53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D50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7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C981" w14:textId="77777777" w:rsidR="00D2469E" w:rsidRPr="001A322C" w:rsidRDefault="00D2469E" w:rsidP="006C3C4F">
            <w:pPr>
              <w:spacing w:after="0" w:line="240" w:lineRule="auto"/>
              <w:rPr>
                <w:szCs w:val="28"/>
              </w:rPr>
            </w:pPr>
            <w:r w:rsidRPr="001A322C">
              <w:rPr>
                <w:szCs w:val="28"/>
              </w:rPr>
              <w:t>Giới thiệu lễ hội đền Phục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258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0A8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DBDD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A7C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EFE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72918C2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77B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2CA6" w14:textId="77777777" w:rsidR="00D2469E" w:rsidRPr="001A322C" w:rsidRDefault="00D2469E" w:rsidP="006C3C4F">
            <w:pPr>
              <w:widowControl w:val="0"/>
              <w:autoSpaceDE w:val="0"/>
              <w:autoSpaceDN w:val="0"/>
              <w:spacing w:after="0" w:line="240" w:lineRule="auto"/>
              <w:ind w:left="348" w:right="150" w:hanging="348"/>
              <w:contextualSpacing/>
              <w:jc w:val="both"/>
              <w:rPr>
                <w:rFonts w:eastAsia="Times New Roman"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Hướng dẫn học sinh thực hành thu hoạch</w:t>
            </w:r>
          </w:p>
          <w:p w14:paraId="4B40CAA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17A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36F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89E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690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5DA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5917EA70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A9D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9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4A9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Kiểm tra giữa kì 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402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BB9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264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BDD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126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3FAFF3A4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BAC9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5A4F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/>
                <w:szCs w:val="28"/>
                <w:lang w:val="vi-VN"/>
              </w:rPr>
              <w:t xml:space="preserve">CHỦ ĐỀ 3: </w:t>
            </w:r>
            <w:r w:rsidRPr="001A322C">
              <w:rPr>
                <w:b/>
                <w:szCs w:val="28"/>
              </w:rPr>
              <w:t>SỰ PHÁT TRIỂN KINH TẾ HÀ NỘI TỪ THẾ KỈ X ĐẾN THẾ KỈ XV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3F6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F675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CE81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093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B74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7E23414F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BF4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10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BCB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Kinh tế thăng long thời Lý Trần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2E0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C71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A3A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555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D6F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507C939D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63A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89B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1A322C">
              <w:rPr>
                <w:rFonts w:eastAsia="Times New Roman"/>
                <w:szCs w:val="28"/>
              </w:rPr>
              <w:t>Kinh tế thăng long thời Mạc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AE2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616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CEAA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4CD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A77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0D31FE7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D2E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3B0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 xml:space="preserve"> </w:t>
            </w:r>
            <w:r w:rsidRPr="001A322C">
              <w:rPr>
                <w:b/>
                <w:bCs/>
                <w:szCs w:val="28"/>
              </w:rPr>
              <w:t>CHỦ ĐỀ 4</w:t>
            </w:r>
            <w:r w:rsidRPr="001A322C">
              <w:rPr>
                <w:bCs/>
                <w:szCs w:val="28"/>
              </w:rPr>
              <w:t>:Vị thế tầm vóc mới của thủ đô ( 1945- 1954)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A9A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30C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7D1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EAA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E3D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34F5E728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6CA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36CE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Hà Nội giai đoạn ( 1945- 1954)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6B8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189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5150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2D5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8D8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52B67C3D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A14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  <w:p w14:paraId="353C7539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  <w:r w:rsidRPr="001A322C">
              <w:rPr>
                <w:rFonts w:ascii="Calibri" w:hAnsi="Calibri"/>
                <w:szCs w:val="28"/>
              </w:rPr>
              <w:t xml:space="preserve">      14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CB0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Hà Nội khẳng định vị thế đầu tàu kinh tế văn hóa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6B5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B68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2F8E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395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C2B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453B34F3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171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7D0A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Trách nhiệm hành động của học sinh thủ đô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C9B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411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B24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F3A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5D4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32990805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250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FDE0" w14:textId="77777777" w:rsidR="00D2469E" w:rsidRPr="001A322C" w:rsidRDefault="00D2469E" w:rsidP="00D246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1A322C">
              <w:rPr>
                <w:rFonts w:eastAsia="Times New Roman"/>
                <w:iCs/>
                <w:szCs w:val="28"/>
              </w:rPr>
              <w:t>Ôn tập cuối kì 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3CE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9BE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A30F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99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8CD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6E66FB43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819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lastRenderedPageBreak/>
              <w:t>17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BD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Kiểm tra cuối kì 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F7E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B3A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E97D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1AA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717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3B61E67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295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772D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Trả bài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E19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914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3891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027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8FB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1A322C" w14:paraId="18AD77C8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C59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019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Ôn tập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6EC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4E6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3AB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E63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386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</w:tbl>
    <w:p w14:paraId="51D8E063" w14:textId="77777777" w:rsidR="00D2469E" w:rsidRPr="00500407" w:rsidRDefault="00D2469E" w:rsidP="00D2469E">
      <w:pPr>
        <w:spacing w:before="120" w:after="0" w:line="240" w:lineRule="auto"/>
        <w:rPr>
          <w:b/>
          <w:bCs/>
          <w:color w:val="000000"/>
          <w:szCs w:val="28"/>
        </w:rPr>
      </w:pPr>
      <w:r w:rsidRPr="00500407">
        <w:rPr>
          <w:b/>
          <w:bCs/>
          <w:color w:val="000000"/>
          <w:szCs w:val="28"/>
        </w:rPr>
        <w:t>Học kì II: 17 tuần  = 17 tiết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62"/>
        <w:gridCol w:w="992"/>
        <w:gridCol w:w="1276"/>
        <w:gridCol w:w="1984"/>
        <w:gridCol w:w="1560"/>
        <w:gridCol w:w="1559"/>
      </w:tblGrid>
      <w:tr w:rsidR="00D2469E" w:rsidRPr="004C49F0" w14:paraId="52A20700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20A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E66A" w14:textId="77777777" w:rsidR="00D2469E" w:rsidRPr="001A322C" w:rsidRDefault="00D2469E" w:rsidP="006C3C4F">
            <w:pPr>
              <w:spacing w:after="0" w:line="240" w:lineRule="auto"/>
              <w:rPr>
                <w:b/>
                <w:bCs/>
                <w:szCs w:val="28"/>
              </w:rPr>
            </w:pPr>
            <w:r w:rsidRPr="001A322C">
              <w:rPr>
                <w:b/>
                <w:szCs w:val="28"/>
              </w:rPr>
              <w:t>CHỦ ĐỀ 5: TÊN GỌI VỊ THẾ CỦA HÀ NỘI TỪ THẾ KỈ XV ĐẾN THẾ KỈ XIX</w:t>
            </w:r>
            <w:r w:rsidRPr="001A322C">
              <w:rPr>
                <w:i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1D0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F84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61E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ACA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D61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7AF757F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7D7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133B" w14:textId="77777777" w:rsidR="00D2469E" w:rsidRPr="001A322C" w:rsidRDefault="00D2469E" w:rsidP="00D246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hanging="142"/>
              <w:contextualSpacing/>
              <w:jc w:val="both"/>
              <w:rPr>
                <w:rFonts w:eastAsia="Times New Roman"/>
                <w:i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Tên gọi Thăng long qua các thời kì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8AB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3E8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0EBB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102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EDF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2E0CB74E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C27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450C" w14:textId="77777777" w:rsidR="00D2469E" w:rsidRPr="001A322C" w:rsidRDefault="00D2469E" w:rsidP="006C3C4F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eastAsia="Times New Roman"/>
                <w:i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Vị thế của Hà Nội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CBF2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A37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E354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DD1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917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1468EE66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EC9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8B71" w14:textId="77777777" w:rsidR="00D2469E" w:rsidRPr="001A322C" w:rsidRDefault="00D2469E" w:rsidP="00D246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b/>
                <w:szCs w:val="28"/>
              </w:rPr>
            </w:pPr>
            <w:r w:rsidRPr="001A322C">
              <w:rPr>
                <w:rFonts w:eastAsia="Times New Roman"/>
                <w:b/>
                <w:szCs w:val="28"/>
              </w:rPr>
              <w:t>CHỦ ĐỀ DÂN CẢ NƯỚC ĐÁNH GIẶC NGOẠI XÂM</w:t>
            </w:r>
            <w:r w:rsidRPr="001A322C">
              <w:rPr>
                <w:rFonts w:eastAsia="Times New Roman"/>
                <w:b/>
                <w:spacing w:val="-6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2A1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BAF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B26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125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E6F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1BD2E642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6FE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019B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Thăng long ba lần đánh quân Nguyên Mông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2677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C12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15D0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B73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721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404FDCA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210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0C71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Chiến dịch giải phóng Đông Quan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316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1B0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AB6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50B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3C02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3546821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F05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24D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Quang Trung giải phóng Thăng Long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D62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566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E0B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E63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5B2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70E121B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A80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1D4A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iCs/>
                <w:szCs w:val="28"/>
              </w:rPr>
              <w:t>Giới thiệu về những nhân vật lịch sử ở Hà Nội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666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E13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FC57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5B6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4CA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52734F86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75A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F59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pacing w:val="-14"/>
                <w:szCs w:val="28"/>
              </w:rPr>
              <w:t>Hưỡng dẫn học sinh thực hành dự án giữa kì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442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736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8F27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C47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591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00AC923D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99E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26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0A2E" w14:textId="77777777" w:rsidR="00D2469E" w:rsidRPr="001A322C" w:rsidRDefault="00D2469E" w:rsidP="006C3C4F">
            <w:pPr>
              <w:widowControl w:val="0"/>
              <w:autoSpaceDE w:val="0"/>
              <w:autoSpaceDN w:val="0"/>
              <w:spacing w:after="0" w:line="240" w:lineRule="auto"/>
              <w:ind w:right="150"/>
              <w:contextualSpacing/>
              <w:jc w:val="both"/>
              <w:rPr>
                <w:rFonts w:eastAsia="Times New Roman"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Báo cáo dự án giữa kì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5E7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568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DFA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80A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4E7B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1158D25B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18F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1C05" w14:textId="77777777" w:rsidR="00D2469E" w:rsidRPr="001A322C" w:rsidRDefault="00D2469E" w:rsidP="006C3C4F">
            <w:pPr>
              <w:spacing w:after="0" w:line="240" w:lineRule="auto"/>
              <w:rPr>
                <w:b/>
                <w:bCs/>
                <w:szCs w:val="28"/>
              </w:rPr>
            </w:pPr>
            <w:r w:rsidRPr="001A322C">
              <w:rPr>
                <w:b/>
                <w:szCs w:val="28"/>
              </w:rPr>
              <w:t>CHỦ ĐỀ 7: HỌC SINH HÀ NỘI GÓP PHẦN VĂN HÓA THỦ ĐÔ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AE9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378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5F74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D96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273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7E7A3C5B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A61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2FDF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Giao tiếp ứng xử trong gia đình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595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954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BF00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46A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564D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27D9A02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6E5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28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B0A4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szCs w:val="28"/>
              </w:rPr>
              <w:t>Giao tiếp ứng xử trong nhà trường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48A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675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512D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Đàn phím, thanh phách.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DE8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96D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536333BB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ECA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9443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Tục ngữ ca dao- về ứng xử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C71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E8F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63D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D86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5163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1456601E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74F0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D32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Tục ngữ ca dao- về ứng xử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99A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23C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E11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E7A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CEC6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5D51C397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1EB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0935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1A322C">
              <w:rPr>
                <w:rFonts w:eastAsia="Times New Roman"/>
                <w:szCs w:val="28"/>
              </w:rPr>
              <w:t>Tục ngữ ca dao- về ứng xử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1A35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  <w:lang w:val="vi-VN"/>
              </w:rPr>
            </w:pPr>
            <w:r w:rsidRPr="001A322C">
              <w:rPr>
                <w:bCs/>
                <w:szCs w:val="28"/>
                <w:lang w:val="vi-V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48E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BEF4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9771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AD1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40F8F97B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6F71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517FE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/>
                <w:szCs w:val="28"/>
              </w:rPr>
              <w:t>CHỦ ĐỀ 8:  ĐẠI DỊCH TÁC ĐỘNG ĐẾN SỰ PHÁT TRIỂN KINH TẾ THỦ ĐÔ</w:t>
            </w:r>
            <w:r w:rsidRPr="001A322C">
              <w:rPr>
                <w:b/>
                <w:szCs w:val="28"/>
                <w:lang w:val="vi-V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523A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4494" w14:textId="77777777" w:rsidR="00D2469E" w:rsidRPr="001A322C" w:rsidRDefault="00D2469E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9C83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10A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9FF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6B6245E6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B32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E133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Ôn tập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342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633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DA2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C10C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B4E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60D5612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75CE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23F2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 xml:space="preserve">Kiểm tra cuối lì II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D90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9A69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A92D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071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5B0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58E77BA5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084D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5F99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rFonts w:eastAsia="Times New Roman"/>
                <w:szCs w:val="28"/>
              </w:rPr>
              <w:t>Tác động của dịch bệnh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1A2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B632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563C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Ti vi, máy tính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0CD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8F0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  <w:tr w:rsidR="00D2469E" w:rsidRPr="004C49F0" w14:paraId="5A6035F9" w14:textId="77777777" w:rsidTr="006C3C4F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580F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1F9A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Tác động của dịch bệnh đối với phát triển kinh tế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1CDA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C318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38C6" w14:textId="77777777" w:rsidR="00D2469E" w:rsidRPr="001A322C" w:rsidRDefault="00D2469E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1A322C">
              <w:rPr>
                <w:bCs/>
                <w:szCs w:val="28"/>
              </w:rPr>
              <w:t>Đàn phím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E197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  <w:r w:rsidRPr="001A322C">
              <w:rPr>
                <w:bCs/>
                <w:szCs w:val="28"/>
              </w:rPr>
              <w:t>Lớp học.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39A4" w14:textId="77777777" w:rsidR="00D2469E" w:rsidRPr="001A322C" w:rsidRDefault="00D2469E" w:rsidP="006C3C4F">
            <w:pPr>
              <w:spacing w:after="0" w:line="240" w:lineRule="auto"/>
              <w:jc w:val="center"/>
              <w:rPr>
                <w:bCs/>
                <w:szCs w:val="28"/>
              </w:rPr>
            </w:pPr>
          </w:p>
        </w:tc>
      </w:tr>
    </w:tbl>
    <w:p w14:paraId="380372CA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77578758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73F0449C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6385086F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01A17C98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2B3586C5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3F800C35" w14:textId="77777777" w:rsidR="00D2469E" w:rsidRDefault="00D2469E" w:rsidP="00D2469E">
      <w:pPr>
        <w:spacing w:after="0"/>
        <w:jc w:val="center"/>
        <w:rPr>
          <w:b/>
          <w:bCs/>
          <w:color w:val="000000"/>
          <w:szCs w:val="28"/>
        </w:rPr>
      </w:pPr>
    </w:p>
    <w:p w14:paraId="31747023" w14:textId="77777777" w:rsidR="00452026" w:rsidRDefault="00452026"/>
    <w:sectPr w:rsidR="00452026" w:rsidSect="00D246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5C84"/>
    <w:multiLevelType w:val="hybridMultilevel"/>
    <w:tmpl w:val="A0B4ABF6"/>
    <w:lvl w:ilvl="0" w:tplc="BB206CBC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num w:numId="1" w16cid:durableId="198685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54"/>
    <w:rsid w:val="0027399C"/>
    <w:rsid w:val="00452026"/>
    <w:rsid w:val="00631E26"/>
    <w:rsid w:val="00D2469E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540148-32AB-4B36-AA2C-3D213F70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69E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2023-10-11T02:42:00Z</dcterms:created>
  <dcterms:modified xsi:type="dcterms:W3CDTF">2023-10-11T02:43:00Z</dcterms:modified>
</cp:coreProperties>
</file>