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2E" w:rsidRPr="00230B81" w:rsidRDefault="00E2692E" w:rsidP="00E2692E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9/10/2022</w:t>
      </w:r>
    </w:p>
    <w:p w:rsidR="00E2692E" w:rsidRPr="00230B81" w:rsidRDefault="00E2692E" w:rsidP="00E2692E">
      <w:pPr>
        <w:jc w:val="both"/>
        <w:rPr>
          <w:rFonts w:eastAsia="Calibri"/>
          <w:i/>
        </w:rPr>
      </w:pPr>
      <w:r w:rsidRPr="00230B81">
        <w:rPr>
          <w:rFonts w:eastAsia="Calibri"/>
          <w:i/>
        </w:rPr>
        <w:t>Teaching date:    13</w:t>
      </w:r>
      <w:r>
        <w:rPr>
          <w:rFonts w:eastAsia="Calibri"/>
          <w:i/>
        </w:rPr>
        <w:t>/10/2022</w:t>
      </w:r>
    </w:p>
    <w:p w:rsidR="00E2692E" w:rsidRPr="00230B81" w:rsidRDefault="00E2692E" w:rsidP="00E2692E">
      <w:pPr>
        <w:jc w:val="both"/>
        <w:rPr>
          <w:rFonts w:eastAsia="Calibri"/>
          <w:bCs/>
          <w:i/>
          <w:u w:val="single"/>
          <w:lang w:val="en"/>
        </w:rPr>
      </w:pPr>
    </w:p>
    <w:p w:rsidR="00E2692E" w:rsidRPr="00230B81" w:rsidRDefault="00E2692E" w:rsidP="00E2692E">
      <w:pPr>
        <w:jc w:val="both"/>
        <w:rPr>
          <w:rFonts w:eastAsia="Calibri"/>
          <w:bCs/>
          <w:i/>
          <w:u w:val="single"/>
          <w:lang w:val="en"/>
        </w:rPr>
      </w:pPr>
    </w:p>
    <w:p w:rsidR="00E2692E" w:rsidRPr="00230B81" w:rsidRDefault="00E2692E" w:rsidP="00E2692E">
      <w:pPr>
        <w:spacing w:line="276" w:lineRule="auto"/>
        <w:jc w:val="center"/>
        <w:rPr>
          <w:rFonts w:eastAsia="Calibri"/>
          <w:b/>
        </w:rPr>
      </w:pPr>
      <w:r w:rsidRPr="00230B81">
        <w:rPr>
          <w:rFonts w:eastAsia="Calibri"/>
          <w:b/>
        </w:rPr>
        <w:t>UNIT 2: IT’S DELICIOUS!</w:t>
      </w:r>
    </w:p>
    <w:p w:rsidR="00E2692E" w:rsidRPr="00230B81" w:rsidRDefault="00E2692E" w:rsidP="00E2692E">
      <w:pPr>
        <w:spacing w:line="276" w:lineRule="auto"/>
        <w:jc w:val="center"/>
        <w:rPr>
          <w:rFonts w:eastAsia="Calibri"/>
          <w:b/>
        </w:rPr>
      </w:pPr>
      <w:r w:rsidRPr="00230B81">
        <w:rPr>
          <w:b/>
        </w:rPr>
        <w:t xml:space="preserve">Period 18 - </w:t>
      </w:r>
      <w:r w:rsidRPr="00230B81">
        <w:rPr>
          <w:rFonts w:eastAsia="Calibri"/>
          <w:b/>
        </w:rPr>
        <w:t>Lesson 2.3: Reading &amp; Vocabulary</w:t>
      </w:r>
    </w:p>
    <w:p w:rsidR="00E2692E" w:rsidRPr="00230B81" w:rsidRDefault="00E2692E" w:rsidP="00E2692E">
      <w:pPr>
        <w:jc w:val="both"/>
      </w:pPr>
      <w:r w:rsidRPr="00230B81">
        <w:rPr>
          <w:b/>
          <w:bCs/>
          <w:color w:val="000000"/>
        </w:rPr>
        <w:t>I. OBJECTIVES </w:t>
      </w:r>
    </w:p>
    <w:p w:rsidR="00E2692E" w:rsidRPr="00230B81" w:rsidRDefault="00E2692E" w:rsidP="00E2692E">
      <w:pPr>
        <w:jc w:val="both"/>
      </w:pPr>
      <w:r w:rsidRPr="00230B81">
        <w:rPr>
          <w:color w:val="000000"/>
        </w:rPr>
        <w:t>     By the end of the lesson, students are expected to achieve the following objectives:</w:t>
      </w:r>
    </w:p>
    <w:p w:rsidR="00E2692E" w:rsidRPr="00230B81" w:rsidRDefault="00E2692E" w:rsidP="00E2692E">
      <w:pPr>
        <w:numPr>
          <w:ilvl w:val="0"/>
          <w:numId w:val="1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Knowledge: </w:t>
      </w:r>
    </w:p>
    <w:p w:rsidR="00E2692E" w:rsidRPr="00230B81" w:rsidRDefault="00E2692E" w:rsidP="00E2692E">
      <w:pPr>
        <w:numPr>
          <w:ilvl w:val="0"/>
          <w:numId w:val="2"/>
        </w:numPr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> </w:t>
      </w:r>
    </w:p>
    <w:p w:rsidR="00E2692E" w:rsidRPr="00230B81" w:rsidRDefault="00E2692E" w:rsidP="00E2692E">
      <w:pPr>
        <w:numPr>
          <w:ilvl w:val="0"/>
          <w:numId w:val="3"/>
        </w:numPr>
        <w:ind w:left="1133"/>
        <w:jc w:val="both"/>
        <w:textAlignment w:val="baseline"/>
        <w:rPr>
          <w:color w:val="000000"/>
        </w:rPr>
      </w:pPr>
      <w:r w:rsidRPr="00230B81">
        <w:rPr>
          <w:color w:val="000000"/>
        </w:rPr>
        <w:t xml:space="preserve">Food: salt, pepper, bacon, dessert, chocolate mousse, </w:t>
      </w:r>
      <w:proofErr w:type="spellStart"/>
      <w:r w:rsidRPr="00230B81">
        <w:rPr>
          <w:color w:val="000000"/>
        </w:rPr>
        <w:t>omelette</w:t>
      </w:r>
      <w:proofErr w:type="spellEnd"/>
      <w:r w:rsidRPr="00230B81">
        <w:rPr>
          <w:color w:val="000000"/>
        </w:rPr>
        <w:t>, onion, potatoes, oil, toast </w:t>
      </w:r>
    </w:p>
    <w:p w:rsidR="00E2692E" w:rsidRPr="00230B81" w:rsidRDefault="00E2692E" w:rsidP="00E2692E">
      <w:pPr>
        <w:numPr>
          <w:ilvl w:val="0"/>
          <w:numId w:val="3"/>
        </w:numPr>
        <w:ind w:left="1133"/>
        <w:jc w:val="both"/>
        <w:textAlignment w:val="baseline"/>
        <w:rPr>
          <w:color w:val="000000"/>
        </w:rPr>
      </w:pPr>
      <w:r w:rsidRPr="00230B81">
        <w:rPr>
          <w:color w:val="000000"/>
        </w:rPr>
        <w:t>Kitchen utensils: frying pan, bowl, fork, plate</w:t>
      </w:r>
    </w:p>
    <w:p w:rsidR="00E2692E" w:rsidRPr="00230B81" w:rsidRDefault="00E2692E" w:rsidP="00E2692E">
      <w:pPr>
        <w:numPr>
          <w:ilvl w:val="0"/>
          <w:numId w:val="3"/>
        </w:numPr>
        <w:ind w:left="1133"/>
        <w:jc w:val="both"/>
        <w:textAlignment w:val="baseline"/>
        <w:rPr>
          <w:color w:val="000000"/>
        </w:rPr>
      </w:pPr>
      <w:r w:rsidRPr="00230B81">
        <w:rPr>
          <w:color w:val="000000"/>
        </w:rPr>
        <w:t>Verbs: beat, boil, bake, cut up, add, fry</w:t>
      </w:r>
    </w:p>
    <w:p w:rsidR="00E2692E" w:rsidRPr="00230B81" w:rsidRDefault="00E2692E" w:rsidP="00E2692E">
      <w:pPr>
        <w:numPr>
          <w:ilvl w:val="0"/>
          <w:numId w:val="4"/>
        </w:numPr>
        <w:jc w:val="both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230B81">
        <w:rPr>
          <w:color w:val="000000"/>
        </w:rPr>
        <w:t>present simple</w:t>
      </w:r>
    </w:p>
    <w:p w:rsidR="00E2692E" w:rsidRPr="00230B81" w:rsidRDefault="00E2692E" w:rsidP="00E2692E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2. </w:t>
      </w:r>
      <w:r w:rsidRPr="00230B81">
        <w:rPr>
          <w:b/>
          <w:bCs/>
          <w:color w:val="000000"/>
        </w:rPr>
        <w:t>Competencies:</w:t>
      </w:r>
    </w:p>
    <w:p w:rsidR="00E2692E" w:rsidRPr="00230B81" w:rsidRDefault="00E2692E" w:rsidP="00E2692E">
      <w:pPr>
        <w:jc w:val="both"/>
        <w:textAlignment w:val="baseline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 a. </w:t>
      </w:r>
      <w:r w:rsidRPr="00230B81">
        <w:rPr>
          <w:b/>
          <w:bCs/>
          <w:i/>
          <w:iCs/>
          <w:color w:val="000000"/>
        </w:rPr>
        <w:t>General competencies:</w:t>
      </w:r>
    </w:p>
    <w:p w:rsidR="00E2692E" w:rsidRPr="00230B81" w:rsidRDefault="00E2692E" w:rsidP="00E2692E">
      <w:pPr>
        <w:ind w:left="720"/>
        <w:jc w:val="both"/>
      </w:pPr>
      <w:r w:rsidRPr="00230B81">
        <w:rPr>
          <w:color w:val="000000"/>
        </w:rPr>
        <w:t>Strengthen group work and independent working, pair work, and cooperative learning.</w:t>
      </w:r>
    </w:p>
    <w:p w:rsidR="00E2692E" w:rsidRPr="00230B81" w:rsidRDefault="00E2692E" w:rsidP="00E2692E">
      <w:pPr>
        <w:numPr>
          <w:ilvl w:val="0"/>
          <w:numId w:val="5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E2692E" w:rsidRPr="00230B81" w:rsidRDefault="00E2692E" w:rsidP="00E2692E">
      <w:pPr>
        <w:ind w:left="720"/>
        <w:jc w:val="both"/>
      </w:pPr>
      <w:r w:rsidRPr="00230B81">
        <w:rPr>
          <w:color w:val="000000"/>
        </w:rPr>
        <w:t>Improve communicative competence related to reading skills and use of language (vocabulary, phonetics, grammar)</w:t>
      </w:r>
    </w:p>
    <w:p w:rsidR="00E2692E" w:rsidRPr="00230B81" w:rsidRDefault="00E2692E" w:rsidP="00E2692E">
      <w:pPr>
        <w:numPr>
          <w:ilvl w:val="0"/>
          <w:numId w:val="6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know the meaning of the keywords used to talk about recipes and understand the main grammatical points, then do the tasks assigned in the textbook.</w:t>
      </w:r>
    </w:p>
    <w:p w:rsidR="00E2692E" w:rsidRPr="00230B81" w:rsidRDefault="00E2692E" w:rsidP="00E2692E">
      <w:pPr>
        <w:numPr>
          <w:ilvl w:val="0"/>
          <w:numId w:val="6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find specific details in a blog entry and talk about preparing food.</w:t>
      </w:r>
    </w:p>
    <w:p w:rsidR="00E2692E" w:rsidRPr="00230B81" w:rsidRDefault="00E2692E" w:rsidP="00E2692E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3. </w:t>
      </w:r>
      <w:r w:rsidRPr="00230B81">
        <w:rPr>
          <w:b/>
          <w:bCs/>
          <w:color w:val="000000"/>
        </w:rPr>
        <w:t>Qualities:</w:t>
      </w:r>
    </w:p>
    <w:p w:rsidR="00E2692E" w:rsidRPr="00230B81" w:rsidRDefault="00E2692E" w:rsidP="00E2692E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E2692E" w:rsidRPr="00230B81" w:rsidRDefault="00E2692E" w:rsidP="00E2692E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230B81">
        <w:rPr>
          <w:color w:val="000000"/>
        </w:rPr>
        <w:t>Have a positive attitude towards the skills of cooking</w:t>
      </w:r>
    </w:p>
    <w:p w:rsidR="00E2692E" w:rsidRPr="00230B81" w:rsidRDefault="00E2692E" w:rsidP="00E2692E">
      <w:pPr>
        <w:jc w:val="both"/>
      </w:pPr>
      <w:r w:rsidRPr="00230B81">
        <w:rPr>
          <w:b/>
          <w:bCs/>
          <w:color w:val="000000"/>
        </w:rPr>
        <w:t>II. PREPARATIONS</w:t>
      </w:r>
    </w:p>
    <w:p w:rsidR="00E2692E" w:rsidRPr="00230B81" w:rsidRDefault="00E2692E" w:rsidP="00E2692E">
      <w:pPr>
        <w:jc w:val="both"/>
      </w:pPr>
      <w:r w:rsidRPr="00230B81">
        <w:rPr>
          <w:b/>
          <w:bCs/>
          <w:color w:val="000000"/>
        </w:rPr>
        <w:t xml:space="preserve">   Teacher: </w:t>
      </w:r>
      <w:r w:rsidRPr="00230B81">
        <w:rPr>
          <w:color w:val="000000"/>
        </w:rPr>
        <w:t>Textbooks, PowerPoint slides, worksheet, TV, projector, loudspeaker</w:t>
      </w:r>
    </w:p>
    <w:p w:rsidR="00E2692E" w:rsidRPr="00230B81" w:rsidRDefault="00E2692E" w:rsidP="00E2692E">
      <w:pPr>
        <w:ind w:left="-540" w:firstLine="540"/>
        <w:jc w:val="both"/>
      </w:pPr>
      <w:r w:rsidRPr="00230B81">
        <w:rPr>
          <w:b/>
          <w:bCs/>
          <w:color w:val="000000"/>
        </w:rPr>
        <w:t xml:space="preserve">   Students</w:t>
      </w:r>
      <w:r w:rsidRPr="00230B81">
        <w:rPr>
          <w:color w:val="000000"/>
        </w:rPr>
        <w:t>: Textbooks, notebooks</w:t>
      </w:r>
    </w:p>
    <w:p w:rsidR="00E2692E" w:rsidRPr="00230B81" w:rsidRDefault="00E2692E" w:rsidP="00E2692E"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1"/>
        <w:gridCol w:w="4869"/>
      </w:tblGrid>
      <w:tr w:rsidR="00E2692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E2692E" w:rsidRPr="00230B81" w:rsidRDefault="00E2692E" w:rsidP="00E2692E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attract Ss’ attention to the lesson and review the previous lesson.</w:t>
            </w:r>
          </w:p>
          <w:p w:rsidR="00E2692E" w:rsidRPr="00230B81" w:rsidRDefault="00E2692E" w:rsidP="00E2692E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play the game as a whole class  under the instruction of T</w:t>
            </w:r>
          </w:p>
          <w:p w:rsidR="00E2692E" w:rsidRPr="00230B81" w:rsidRDefault="00E2692E" w:rsidP="00E2692E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collect information about each other’s places to eat </w:t>
            </w:r>
            <w:r w:rsidRPr="00230B81">
              <w:rPr>
                <w:color w:val="000000"/>
              </w:rPr>
              <w:lastRenderedPageBreak/>
              <w:t>out.</w:t>
            </w:r>
          </w:p>
          <w:p w:rsidR="00E2692E" w:rsidRPr="00230B81" w:rsidRDefault="00E2692E" w:rsidP="00E2692E">
            <w:pPr>
              <w:numPr>
                <w:ilvl w:val="0"/>
                <w:numId w:val="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92E" w:rsidRPr="00230B81" w:rsidRDefault="00E2692E" w:rsidP="00E16F63">
            <w:pPr>
              <w:jc w:val="center"/>
            </w:pPr>
            <w:r w:rsidRPr="00230B81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92E" w:rsidRPr="00230B81" w:rsidRDefault="00E2692E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9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tells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work on their own and write one place to eat on pieces of paper.</w:t>
            </w:r>
          </w:p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692E" w:rsidRPr="00230B81" w:rsidRDefault="00E2692E" w:rsidP="00E2692E">
            <w:pPr>
              <w:numPr>
                <w:ilvl w:val="0"/>
                <w:numId w:val="1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walk around to ask and answer about their friends’ places using Is there a …</w:t>
            </w:r>
            <w:proofErr w:type="gramStart"/>
            <w:r w:rsidRPr="00230B81">
              <w:rPr>
                <w:color w:val="000000"/>
              </w:rPr>
              <w:t>./</w:t>
            </w:r>
            <w:proofErr w:type="gramEnd"/>
            <w:r w:rsidRPr="00230B81">
              <w:rPr>
                <w:color w:val="000000"/>
              </w:rPr>
              <w:t xml:space="preserve"> Are there any….?</w:t>
            </w:r>
          </w:p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E2692E" w:rsidRPr="00230B81" w:rsidRDefault="00E2692E" w:rsidP="00E2692E">
            <w:pPr>
              <w:numPr>
                <w:ilvl w:val="0"/>
                <w:numId w:val="1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winner is the first student to find five places from their friends.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color w:val="000000"/>
              </w:rPr>
              <w:t>Suggested note: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ACTIVITY 2: KNOWLEDGE FORMATION (10’)</w:t>
            </w:r>
          </w:p>
          <w:p w:rsidR="00E2692E" w:rsidRPr="00230B81" w:rsidRDefault="00E2692E" w:rsidP="00E2692E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the objectives of the lesson with a can-do statement.</w:t>
            </w:r>
          </w:p>
          <w:p w:rsidR="00E2692E" w:rsidRPr="00230B81" w:rsidRDefault="00E2692E" w:rsidP="00E2692E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The objective of the lesson is listed as below</w:t>
            </w:r>
          </w:p>
          <w:p w:rsidR="00E2692E" w:rsidRPr="00230B81" w:rsidRDefault="00E2692E" w:rsidP="00E2692E">
            <w:pPr>
              <w:numPr>
                <w:ilvl w:val="0"/>
                <w:numId w:val="13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find specific details in a blog entry and talk about preparing food.</w:t>
            </w:r>
          </w:p>
          <w:p w:rsidR="00E2692E" w:rsidRPr="00230B81" w:rsidRDefault="00E2692E" w:rsidP="00E2692E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acknowledge the lesson’s objectives</w:t>
            </w:r>
          </w:p>
          <w:p w:rsidR="00E2692E" w:rsidRPr="00230B81" w:rsidRDefault="00E2692E" w:rsidP="00E2692E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 xml:space="preserve">T introduces objectives to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</w:p>
        </w:tc>
      </w:tr>
      <w:tr w:rsidR="00E2692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ACTIVITY 3: PRE-READING (8’)</w:t>
            </w:r>
          </w:p>
          <w:p w:rsidR="00E2692E" w:rsidRPr="00230B81" w:rsidRDefault="00E2692E" w:rsidP="00E2692E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teach some words about cooking.</w:t>
            </w:r>
          </w:p>
          <w:p w:rsidR="00E2692E" w:rsidRPr="00230B81" w:rsidRDefault="00E2692E" w:rsidP="00E2692E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with the guidance from T to prepare for the reading exercise and brainstorm more words about kitchen utensils.</w:t>
            </w:r>
          </w:p>
          <w:p w:rsidR="00E2692E" w:rsidRPr="00230B81" w:rsidRDefault="00E2692E" w:rsidP="00E2692E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talk about their cooking skills, accomplish the given exercise in the textbook, and then add as many words about kitchen utensils as they can into the box.</w:t>
            </w:r>
          </w:p>
          <w:p w:rsidR="00E2692E" w:rsidRPr="00230B81" w:rsidRDefault="00E2692E" w:rsidP="00E2692E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92E" w:rsidRPr="00230B81" w:rsidRDefault="00E2692E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92E" w:rsidRPr="00230B81" w:rsidRDefault="00E2692E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pStyle w:val="NoSpacing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0B81">
              <w:rPr>
                <w:rFonts w:ascii="Times New Roman" w:hAnsi="Times New Roman"/>
                <w:b/>
                <w:sz w:val="28"/>
                <w:szCs w:val="28"/>
              </w:rPr>
              <w:t>T –</w:t>
            </w:r>
            <w:proofErr w:type="spellStart"/>
            <w:r w:rsidRPr="00230B81">
              <w:rPr>
                <w:rFonts w:ascii="Times New Roman" w:hAnsi="Times New Roman"/>
                <w:b/>
                <w:sz w:val="28"/>
                <w:szCs w:val="28"/>
              </w:rPr>
              <w:t>Ss</w:t>
            </w:r>
            <w:proofErr w:type="spellEnd"/>
            <w:r w:rsidRPr="00230B81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</w:p>
          <w:p w:rsidR="00E2692E" w:rsidRPr="00230B81" w:rsidRDefault="00E2692E" w:rsidP="00E16F63">
            <w:pPr>
              <w:pStyle w:val="NoSpacing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0B8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230B81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Pre teach vocabulary</w:t>
            </w:r>
          </w:p>
          <w:p w:rsidR="00E2692E" w:rsidRPr="00230B81" w:rsidRDefault="00E2692E" w:rsidP="00E16F63">
            <w:pPr>
              <w:rPr>
                <w:bCs/>
              </w:rPr>
            </w:pPr>
            <w:r w:rsidRPr="00230B81">
              <w:rPr>
                <w:bCs/>
              </w:rPr>
              <w:t>- Teacher use different techniques to teach vocab (pictures, situation</w:t>
            </w:r>
            <w:proofErr w:type="gramStart"/>
            <w:r w:rsidRPr="00230B81">
              <w:rPr>
                <w:bCs/>
              </w:rPr>
              <w:t xml:space="preserve">,  </w:t>
            </w:r>
            <w:proofErr w:type="spellStart"/>
            <w:r w:rsidRPr="00230B81">
              <w:rPr>
                <w:bCs/>
              </w:rPr>
              <w:t>explaination</w:t>
            </w:r>
            <w:proofErr w:type="spellEnd"/>
            <w:proofErr w:type="gramEnd"/>
            <w:r w:rsidRPr="00230B81">
              <w:rPr>
                <w:bCs/>
              </w:rPr>
              <w:t>…..)</w:t>
            </w:r>
          </w:p>
          <w:p w:rsidR="00E2692E" w:rsidRPr="00230B81" w:rsidRDefault="00E2692E" w:rsidP="00E16F63">
            <w:pPr>
              <w:spacing w:before="40"/>
              <w:rPr>
                <w:bCs/>
              </w:rPr>
            </w:pPr>
            <w:r w:rsidRPr="00230B81">
              <w:rPr>
                <w:bCs/>
              </w:rPr>
              <w:t>- Repeat in chorus and individually</w:t>
            </w:r>
          </w:p>
          <w:p w:rsidR="00E2692E" w:rsidRPr="00230B81" w:rsidRDefault="00E2692E" w:rsidP="00E16F63">
            <w:pPr>
              <w:rPr>
                <w:bCs/>
              </w:rPr>
            </w:pPr>
            <w:r w:rsidRPr="00230B81">
              <w:rPr>
                <w:bCs/>
              </w:rPr>
              <w:t>- Copy all the words</w:t>
            </w:r>
          </w:p>
          <w:p w:rsidR="00E2692E" w:rsidRPr="00230B81" w:rsidRDefault="00E2692E" w:rsidP="00E16F63">
            <w:pPr>
              <w:ind w:right="210"/>
              <w:jc w:val="both"/>
              <w:rPr>
                <w:b/>
                <w:bCs/>
                <w:color w:val="000000"/>
                <w:u w:val="single"/>
              </w:rPr>
            </w:pPr>
          </w:p>
          <w:p w:rsidR="00E2692E" w:rsidRPr="00230B81" w:rsidRDefault="00E2692E" w:rsidP="00E16F63">
            <w:pPr>
              <w:ind w:right="210"/>
              <w:jc w:val="both"/>
              <w:rPr>
                <w:b/>
                <w:bCs/>
                <w:color w:val="000000"/>
                <w:u w:val="single"/>
              </w:rPr>
            </w:pPr>
          </w:p>
          <w:p w:rsidR="00E2692E" w:rsidRPr="00230B81" w:rsidRDefault="00E2692E" w:rsidP="00E16F63">
            <w:pPr>
              <w:ind w:right="210"/>
              <w:jc w:val="both"/>
              <w:rPr>
                <w:b/>
                <w:bCs/>
                <w:color w:val="000000"/>
                <w:u w:val="single"/>
              </w:rPr>
            </w:pPr>
          </w:p>
          <w:p w:rsidR="00E2692E" w:rsidRPr="00230B81" w:rsidRDefault="00E2692E" w:rsidP="00E16F63">
            <w:pPr>
              <w:ind w:right="210"/>
              <w:jc w:val="both"/>
              <w:rPr>
                <w:b/>
                <w:bCs/>
                <w:color w:val="000000"/>
                <w:u w:val="single"/>
              </w:rPr>
            </w:pPr>
            <w:r w:rsidRPr="00230B81">
              <w:rPr>
                <w:bCs/>
              </w:rPr>
              <w:t xml:space="preserve">* </w:t>
            </w:r>
            <w:r w:rsidRPr="00230B81">
              <w:rPr>
                <w:b/>
                <w:bCs/>
              </w:rPr>
              <w:t>Checking vocab:</w:t>
            </w:r>
          </w:p>
          <w:p w:rsidR="00E2692E" w:rsidRPr="00230B81" w:rsidRDefault="00E2692E" w:rsidP="00E16F63">
            <w:pPr>
              <w:ind w:right="210"/>
              <w:jc w:val="both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Pre – reading </w:t>
            </w:r>
          </w:p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  <w:u w:val="single"/>
              </w:rPr>
              <w:t>Set the scene</w:t>
            </w:r>
          </w:p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1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question:</w:t>
            </w:r>
          </w:p>
          <w:p w:rsidR="00E2692E" w:rsidRPr="00230B81" w:rsidRDefault="00E2692E" w:rsidP="00E2692E">
            <w:pPr>
              <w:numPr>
                <w:ilvl w:val="1"/>
                <w:numId w:val="18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Can you cook?</w:t>
            </w:r>
          </w:p>
          <w:p w:rsidR="00E2692E" w:rsidRPr="00230B81" w:rsidRDefault="00E2692E" w:rsidP="00E2692E">
            <w:pPr>
              <w:numPr>
                <w:ilvl w:val="1"/>
                <w:numId w:val="18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What types of dishes can you cook?</w:t>
            </w:r>
          </w:p>
          <w:p w:rsidR="00E2692E" w:rsidRPr="00230B81" w:rsidRDefault="00E2692E" w:rsidP="00E2692E">
            <w:pPr>
              <w:numPr>
                <w:ilvl w:val="1"/>
                <w:numId w:val="18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Can you name some dishes made of eggs?</w:t>
            </w:r>
          </w:p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692E" w:rsidRPr="00230B81" w:rsidRDefault="00E2692E" w:rsidP="00E2692E">
            <w:pPr>
              <w:numPr>
                <w:ilvl w:val="0"/>
                <w:numId w:val="19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answer</w:t>
            </w:r>
          </w:p>
          <w:p w:rsidR="00E2692E" w:rsidRPr="00230B81" w:rsidRDefault="00E2692E" w:rsidP="00E2692E">
            <w:pPr>
              <w:numPr>
                <w:ilvl w:val="0"/>
                <w:numId w:val="19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leads to the reading.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rPr>
                <w:b/>
                <w:bCs/>
                <w:color w:val="000000"/>
              </w:rPr>
            </w:pPr>
            <w:r w:rsidRPr="00230B81">
              <w:lastRenderedPageBreak/>
              <w:t xml:space="preserve">* </w:t>
            </w:r>
            <w:r w:rsidRPr="00230B81">
              <w:rPr>
                <w:b/>
                <w:caps/>
              </w:rPr>
              <w:t>Vocabulary</w:t>
            </w:r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r w:rsidRPr="00230B81">
              <w:rPr>
                <w:u w:val="none"/>
              </w:rPr>
              <w:t xml:space="preserve">- </w:t>
            </w:r>
            <w:proofErr w:type="gramStart"/>
            <w:r w:rsidRPr="00230B81">
              <w:rPr>
                <w:u w:val="none"/>
              </w:rPr>
              <w:t>scramble</w:t>
            </w:r>
            <w:proofErr w:type="gramEnd"/>
            <w:r w:rsidRPr="00230B81">
              <w:rPr>
                <w:u w:val="none"/>
              </w:rPr>
              <w:t xml:space="preserve"> eggs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/'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skræmbld'egz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r w:rsidRPr="00230B81">
              <w:rPr>
                <w:u w:val="none"/>
              </w:rPr>
              <w:t>  (n)</w:t>
            </w:r>
          </w:p>
          <w:p w:rsidR="00E2692E" w:rsidRPr="00230B81" w:rsidRDefault="00E2692E" w:rsidP="00E16F63">
            <w:pPr>
              <w:rPr>
                <w:bCs/>
              </w:rPr>
            </w:pPr>
            <w:proofErr w:type="spellStart"/>
            <w:r w:rsidRPr="00230B81">
              <w:rPr>
                <w:bCs/>
                <w:shd w:val="clear" w:color="auto" w:fill="FFFFFF"/>
              </w:rPr>
              <w:t>trứng</w:t>
            </w:r>
            <w:proofErr w:type="spellEnd"/>
            <w:r w:rsidRPr="00230B81">
              <w:rPr>
                <w:bCs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shd w:val="clear" w:color="auto" w:fill="FFFFFF"/>
              </w:rPr>
              <w:t>bác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r w:rsidRPr="00230B81">
              <w:rPr>
                <w:u w:val="none"/>
              </w:rPr>
              <w:t xml:space="preserve">- </w:t>
            </w:r>
            <w:proofErr w:type="gramStart"/>
            <w:r w:rsidRPr="00230B81">
              <w:rPr>
                <w:u w:val="none"/>
              </w:rPr>
              <w:t>delicious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di'li∫əs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 xml:space="preserve">/ </w:t>
            </w:r>
            <w:r w:rsidRPr="00230B81">
              <w:rPr>
                <w:rStyle w:val="color-black"/>
                <w:bCs/>
                <w:bdr w:val="none" w:sz="0" w:space="0" w:color="auto" w:frame="1"/>
              </w:rPr>
              <w:t>(</w:t>
            </w:r>
            <w:proofErr w:type="spellStart"/>
            <w:r w:rsidRPr="00230B81">
              <w:rPr>
                <w:rStyle w:val="color-black"/>
                <w:bCs/>
                <w:bdr w:val="none" w:sz="0" w:space="0" w:color="auto" w:frame="1"/>
              </w:rPr>
              <w:t>adj</w:t>
            </w:r>
            <w:proofErr w:type="spellEnd"/>
            <w:r w:rsidRPr="00230B81">
              <w:rPr>
                <w:rStyle w:val="color-black"/>
                <w:bCs/>
                <w:bdr w:val="none" w:sz="0" w:space="0" w:color="auto" w:frame="1"/>
              </w:rPr>
              <w:t>)</w:t>
            </w:r>
            <w:r w:rsidRPr="00230B81">
              <w:rPr>
                <w:u w:val="none"/>
              </w:rPr>
              <w:t xml:space="preserve"> :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thơm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tho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,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ngon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lành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proofErr w:type="gramStart"/>
            <w:r w:rsidRPr="00230B81">
              <w:rPr>
                <w:u w:val="none"/>
              </w:rPr>
              <w:t>frying-pan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/'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fraiiηpæn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r w:rsidRPr="00230B81">
              <w:rPr>
                <w:u w:val="none"/>
              </w:rPr>
              <w:t xml:space="preserve">  (n):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chảo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rán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proofErr w:type="gramStart"/>
            <w:r w:rsidRPr="00230B81">
              <w:rPr>
                <w:u w:val="none"/>
              </w:rPr>
              <w:t>pepper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/'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pepə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[r]/</w:t>
            </w:r>
            <w:r w:rsidRPr="00230B81">
              <w:rPr>
                <w:u w:val="none"/>
              </w:rPr>
              <w:t> (n):  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hạt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tiêu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,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hồ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tiêu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,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ớt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proofErr w:type="gramStart"/>
            <w:r w:rsidRPr="00230B81">
              <w:rPr>
                <w:u w:val="none"/>
              </w:rPr>
              <w:t>bowl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bəʊl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 xml:space="preserve">/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bát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tô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proofErr w:type="gramStart"/>
            <w:r w:rsidRPr="00230B81">
              <w:rPr>
                <w:u w:val="none"/>
              </w:rPr>
              <w:t>ingredient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in'gri:diənt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</w:t>
            </w:r>
            <w:r w:rsidRPr="00230B81">
              <w:rPr>
                <w:u w:val="none"/>
              </w:rPr>
              <w:t xml:space="preserve"> : </w:t>
            </w:r>
            <w:proofErr w:type="spellStart"/>
            <w:r w:rsidRPr="00230B81">
              <w:rPr>
                <w:u w:val="none"/>
              </w:rPr>
              <w:t>gia</w:t>
            </w:r>
            <w:proofErr w:type="spellEnd"/>
            <w:r w:rsidRPr="00230B81">
              <w:rPr>
                <w:u w:val="none"/>
              </w:rPr>
              <w:t xml:space="preserve"> </w:t>
            </w:r>
            <w:proofErr w:type="spellStart"/>
            <w:r w:rsidRPr="00230B81">
              <w:rPr>
                <w:u w:val="none"/>
              </w:rPr>
              <w:t>vị</w:t>
            </w:r>
            <w:proofErr w:type="spellEnd"/>
          </w:p>
          <w:p w:rsidR="00E2692E" w:rsidRPr="00230B81" w:rsidRDefault="00E2692E" w:rsidP="00E16F63">
            <w:pPr>
              <w:pStyle w:val="Heading2"/>
              <w:shd w:val="clear" w:color="auto" w:fill="FFFFFF"/>
              <w:rPr>
                <w:u w:val="none"/>
              </w:rPr>
            </w:pPr>
            <w:proofErr w:type="gramStart"/>
            <w:r w:rsidRPr="00230B81">
              <w:rPr>
                <w:u w:val="none"/>
              </w:rPr>
              <w:lastRenderedPageBreak/>
              <w:t>chef</w:t>
            </w:r>
            <w:proofErr w:type="gramEnd"/>
            <w:r w:rsidRPr="00230B81">
              <w:rPr>
                <w:u w:val="none"/>
              </w:rPr>
              <w:t> 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/∫</w:t>
            </w:r>
            <w:proofErr w:type="spellStart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>ef</w:t>
            </w:r>
            <w:proofErr w:type="spellEnd"/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 xml:space="preserve">/ </w:t>
            </w:r>
            <w:r w:rsidRPr="00230B81">
              <w:rPr>
                <w:rStyle w:val="color-black"/>
                <w:bCs/>
                <w:bdr w:val="none" w:sz="0" w:space="0" w:color="auto" w:frame="1"/>
              </w:rPr>
              <w:t>(n)</w:t>
            </w:r>
            <w:r w:rsidRPr="00230B81">
              <w:rPr>
                <w:rStyle w:val="color-black"/>
                <w:bCs/>
                <w:u w:val="none"/>
                <w:bdr w:val="none" w:sz="0" w:space="0" w:color="auto" w:frame="1"/>
              </w:rPr>
              <w:t xml:space="preserve">: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đầu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bếp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;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bếp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trưởng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ở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cửa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hàng</w:t>
            </w:r>
            <w:proofErr w:type="spellEnd"/>
            <w:r w:rsidRPr="00230B81">
              <w:rPr>
                <w:bCs/>
                <w:u w:val="none"/>
                <w:shd w:val="clear" w:color="auto" w:fill="FFFFFF"/>
              </w:rPr>
              <w:t xml:space="preserve"> </w:t>
            </w:r>
            <w:proofErr w:type="spellStart"/>
            <w:r w:rsidRPr="00230B81">
              <w:rPr>
                <w:bCs/>
                <w:u w:val="none"/>
                <w:shd w:val="clear" w:color="auto" w:fill="FFFFFF"/>
              </w:rPr>
              <w:t>ăn</w:t>
            </w:r>
            <w:proofErr w:type="spellEnd"/>
          </w:p>
          <w:p w:rsidR="00E2692E" w:rsidRPr="00230B81" w:rsidRDefault="00E2692E" w:rsidP="00E16F63">
            <w:pPr>
              <w:rPr>
                <w:b/>
                <w:bCs/>
                <w:color w:val="000000"/>
              </w:rPr>
            </w:pPr>
            <w:r w:rsidRPr="00230B81">
              <w:rPr>
                <w:b/>
              </w:rPr>
              <w:t>*Checking: What and where</w:t>
            </w:r>
            <w:r w:rsidRPr="00230B81">
              <w:rPr>
                <w:b/>
                <w:bCs/>
                <w:color w:val="000000"/>
              </w:rPr>
              <w:t xml:space="preserve"> </w:t>
            </w:r>
          </w:p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Exercise 1: Can you cook?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Suggested answers: 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 xml:space="preserve">boiled egg, </w:t>
            </w:r>
            <w:proofErr w:type="spellStart"/>
            <w:r w:rsidRPr="00230B81">
              <w:rPr>
                <w:color w:val="000000"/>
              </w:rPr>
              <w:t>omelette</w:t>
            </w:r>
            <w:proofErr w:type="spellEnd"/>
            <w:r w:rsidRPr="00230B81">
              <w:rPr>
                <w:color w:val="000000"/>
              </w:rPr>
              <w:t>, cake, …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read the words in the box and match them with the photos.</w:t>
            </w:r>
          </w:p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Report and discussion</w:t>
            </w:r>
          </w:p>
          <w:p w:rsidR="00E2692E" w:rsidRPr="00230B81" w:rsidRDefault="00E2692E" w:rsidP="00E2692E">
            <w:pPr>
              <w:numPr>
                <w:ilvl w:val="0"/>
                <w:numId w:val="2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brainstorm more words about kitchen utensils that they can see in the photo (spoon, whisk …)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Exercise 2: Study the Vocabulary box. Match the words with A-F in the photos. Can you add more words to the box?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Answers: 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C-fork, B-frying pan, E-pepper, F-plate, D-salt.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ACTIVITY 4: WHILE-READING (12’)</w:t>
            </w:r>
          </w:p>
          <w:p w:rsidR="00E2692E" w:rsidRPr="00230B81" w:rsidRDefault="00E2692E" w:rsidP="00E2692E">
            <w:pPr>
              <w:numPr>
                <w:ilvl w:val="0"/>
                <w:numId w:val="2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help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practice reading skills with reading comprehension tasks.</w:t>
            </w:r>
          </w:p>
          <w:p w:rsidR="00E2692E" w:rsidRPr="00230B81" w:rsidRDefault="00E2692E" w:rsidP="00E2692E">
            <w:pPr>
              <w:numPr>
                <w:ilvl w:val="0"/>
                <w:numId w:val="2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to complete the given reading-related exercises in the textbook respectively with the guidance of T.</w:t>
            </w:r>
          </w:p>
          <w:p w:rsidR="00E2692E" w:rsidRPr="00230B81" w:rsidRDefault="00E2692E" w:rsidP="00E2692E">
            <w:pPr>
              <w:numPr>
                <w:ilvl w:val="0"/>
                <w:numId w:val="2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accomplish the given exercises as much as they can.</w:t>
            </w:r>
          </w:p>
          <w:p w:rsidR="00E2692E" w:rsidRPr="00230B81" w:rsidRDefault="00E2692E" w:rsidP="00E2692E">
            <w:pPr>
              <w:numPr>
                <w:ilvl w:val="0"/>
                <w:numId w:val="2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 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plays audio track 2.05 for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listen and read the text, and asks them to locate some words: recipe, ingredients.</w:t>
            </w:r>
          </w:p>
          <w:p w:rsidR="00E2692E" w:rsidRPr="00230B81" w:rsidRDefault="00E2692E" w:rsidP="00E2692E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explains these words by showing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definitions.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692E" w:rsidRPr="00230B81" w:rsidRDefault="00E2692E" w:rsidP="00E2692E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answer the questions in their </w:t>
            </w:r>
            <w:r w:rsidRPr="00230B81">
              <w:rPr>
                <w:color w:val="000000"/>
              </w:rPr>
              <w:lastRenderedPageBreak/>
              <w:t>notebooks individually.</w:t>
            </w:r>
          </w:p>
          <w:p w:rsidR="00E2692E" w:rsidRPr="00230B81" w:rsidRDefault="00E2692E" w:rsidP="00E2692E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play a game named “Lucky number” to check the answers to the questions.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Exercise 3: Read the text and answer the questions. Listen and check.</w:t>
            </w:r>
          </w:p>
          <w:p w:rsidR="00E2692E" w:rsidRPr="00230B81" w:rsidRDefault="00E2692E" w:rsidP="00E2692E">
            <w:pPr>
              <w:numPr>
                <w:ilvl w:val="0"/>
                <w:numId w:val="25"/>
              </w:numPr>
              <w:ind w:left="36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Definitions:</w:t>
            </w:r>
          </w:p>
          <w:p w:rsidR="00E2692E" w:rsidRPr="00230B81" w:rsidRDefault="00E2692E" w:rsidP="00E2692E">
            <w:pPr>
              <w:numPr>
                <w:ilvl w:val="0"/>
                <w:numId w:val="26"/>
              </w:numPr>
              <w:ind w:left="14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different food items needed to make a meal (ingredients)</w:t>
            </w:r>
          </w:p>
          <w:p w:rsidR="00E2692E" w:rsidRPr="00230B81" w:rsidRDefault="00E2692E" w:rsidP="00E2692E">
            <w:pPr>
              <w:numPr>
                <w:ilvl w:val="0"/>
                <w:numId w:val="26"/>
              </w:numPr>
              <w:ind w:left="14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instructions telling you how to cook something (recipe)</w:t>
            </w:r>
          </w:p>
          <w:p w:rsidR="00E2692E" w:rsidRPr="00230B81" w:rsidRDefault="00E2692E" w:rsidP="00E2692E">
            <w:pPr>
              <w:numPr>
                <w:ilvl w:val="0"/>
                <w:numId w:val="27"/>
              </w:numPr>
              <w:ind w:left="36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Answers: </w:t>
            </w:r>
          </w:p>
          <w:p w:rsidR="00E2692E" w:rsidRPr="00230B81" w:rsidRDefault="00E2692E" w:rsidP="00E2692E">
            <w:pPr>
              <w:numPr>
                <w:ilvl w:val="1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fried eggs (with bacon)</w:t>
            </w:r>
          </w:p>
          <w:p w:rsidR="00E2692E" w:rsidRPr="00230B81" w:rsidRDefault="00E2692E" w:rsidP="00E2692E">
            <w:pPr>
              <w:numPr>
                <w:ilvl w:val="1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 boiled egg</w:t>
            </w:r>
          </w:p>
          <w:p w:rsidR="00E2692E" w:rsidRPr="00230B81" w:rsidRDefault="00E2692E" w:rsidP="00E2692E">
            <w:pPr>
              <w:numPr>
                <w:ilvl w:val="1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English</w:t>
            </w:r>
          </w:p>
          <w:p w:rsidR="00E2692E" w:rsidRPr="00230B81" w:rsidRDefault="00E2692E" w:rsidP="00E2692E">
            <w:pPr>
              <w:numPr>
                <w:ilvl w:val="1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Six</w:t>
            </w:r>
          </w:p>
          <w:p w:rsidR="00E2692E" w:rsidRPr="00230B81" w:rsidRDefault="00E2692E" w:rsidP="00E2692E">
            <w:pPr>
              <w:numPr>
                <w:ilvl w:val="1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proofErr w:type="gramStart"/>
            <w:r w:rsidRPr="00230B81">
              <w:rPr>
                <w:color w:val="000000"/>
              </w:rPr>
              <w:t>seven</w:t>
            </w:r>
            <w:proofErr w:type="gramEnd"/>
            <w:r w:rsidRPr="00230B81">
              <w:rPr>
                <w:color w:val="000000"/>
              </w:rPr>
              <w:t xml:space="preserve">: scrambled eggs, bacon and eggs, boiled eggs, spaghetti </w:t>
            </w:r>
            <w:proofErr w:type="spellStart"/>
            <w:r w:rsidRPr="00230B81">
              <w:rPr>
                <w:color w:val="000000"/>
              </w:rPr>
              <w:t>carbonara</w:t>
            </w:r>
            <w:proofErr w:type="spellEnd"/>
            <w:r w:rsidRPr="00230B81">
              <w:rPr>
                <w:color w:val="000000"/>
              </w:rPr>
              <w:t xml:space="preserve">, cake, chocolate mousse, Spanish </w:t>
            </w:r>
            <w:proofErr w:type="spellStart"/>
            <w:r w:rsidRPr="00230B81">
              <w:rPr>
                <w:color w:val="000000"/>
              </w:rPr>
              <w:t>omelette</w:t>
            </w:r>
            <w:proofErr w:type="spellEnd"/>
            <w:r w:rsidRPr="00230B81">
              <w:rPr>
                <w:color w:val="000000"/>
              </w:rPr>
              <w:t>.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28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read the highlighted verbs in the text and invites them to explain their meanings.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692E" w:rsidRPr="00230B81" w:rsidRDefault="00E2692E" w:rsidP="00E2692E">
            <w:pPr>
              <w:numPr>
                <w:ilvl w:val="0"/>
                <w:numId w:val="29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checks by matching words to pictures.</w:t>
            </w:r>
          </w:p>
          <w:p w:rsidR="00E2692E" w:rsidRPr="00230B81" w:rsidRDefault="00E2692E" w:rsidP="00E2692E">
            <w:pPr>
              <w:numPr>
                <w:ilvl w:val="0"/>
                <w:numId w:val="29"/>
              </w:numPr>
              <w:ind w:left="570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complete the phrases exercise 4 individually.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E2692E" w:rsidRPr="00230B81" w:rsidRDefault="00E2692E" w:rsidP="00E2692E">
            <w:pPr>
              <w:numPr>
                <w:ilvl w:val="0"/>
                <w:numId w:val="30"/>
              </w:numPr>
              <w:ind w:left="589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plays audio track 2.06 for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check and repeat the phrases.</w:t>
            </w:r>
          </w:p>
          <w:p w:rsidR="00E2692E" w:rsidRPr="00230B81" w:rsidRDefault="00E2692E" w:rsidP="00E2692E">
            <w:pPr>
              <w:numPr>
                <w:ilvl w:val="0"/>
                <w:numId w:val="30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When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have listened, T points out that some of the verbs can go with the different nouns. Example: boil eggs/potatoes, cut up </w:t>
            </w:r>
            <w:proofErr w:type="gramStart"/>
            <w:r w:rsidRPr="00230B81">
              <w:rPr>
                <w:color w:val="000000"/>
              </w:rPr>
              <w:t>potatoes, …</w:t>
            </w:r>
            <w:proofErr w:type="gramEnd"/>
          </w:p>
          <w:p w:rsidR="00E2692E" w:rsidRPr="00230B81" w:rsidRDefault="00E2692E" w:rsidP="00E2692E">
            <w:pPr>
              <w:numPr>
                <w:ilvl w:val="0"/>
                <w:numId w:val="30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encourages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make more phrases with the words they have.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Exercise 4: Complete the phrases with the highlighted verbs in the text. Listen and check.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Answers: 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3. cut up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4. beat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5. add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6. fry 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692E" w:rsidRPr="00230B81" w:rsidRDefault="00E2692E" w:rsidP="00E2692E">
            <w:pPr>
              <w:numPr>
                <w:ilvl w:val="0"/>
                <w:numId w:val="31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elicits the task: What kind of food is the recipe for? What form of the word do you need for number 1</w:t>
            </w:r>
            <w:proofErr w:type="gramStart"/>
            <w:r w:rsidRPr="00230B81">
              <w:rPr>
                <w:color w:val="000000"/>
              </w:rPr>
              <w:t>?2</w:t>
            </w:r>
            <w:proofErr w:type="gramEnd"/>
            <w:r w:rsidRPr="00230B81">
              <w:rPr>
                <w:color w:val="000000"/>
              </w:rPr>
              <w:t>?3?4?5.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692E" w:rsidRPr="00230B81" w:rsidRDefault="00E2692E" w:rsidP="00E2692E">
            <w:pPr>
              <w:numPr>
                <w:ilvl w:val="0"/>
                <w:numId w:val="32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work in pairs to complete the recipe.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E2692E" w:rsidRPr="00230B81" w:rsidRDefault="00E2692E" w:rsidP="00E2692E">
            <w:pPr>
              <w:numPr>
                <w:ilvl w:val="0"/>
                <w:numId w:val="33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calls some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go to the </w:t>
            </w:r>
            <w:r w:rsidRPr="00230B81">
              <w:rPr>
                <w:color w:val="000000"/>
              </w:rPr>
              <w:lastRenderedPageBreak/>
              <w:t>board and write.</w:t>
            </w:r>
          </w:p>
          <w:p w:rsidR="00E2692E" w:rsidRPr="00230B81" w:rsidRDefault="00E2692E" w:rsidP="00E2692E">
            <w:pPr>
              <w:numPr>
                <w:ilvl w:val="0"/>
                <w:numId w:val="33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read the recipe again.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lastRenderedPageBreak/>
              <w:t>Exercise 5: Complete the recipe with words from Exercises 2 and 4. Listen and check.</w:t>
            </w:r>
          </w:p>
          <w:p w:rsidR="00E2692E" w:rsidRPr="00230B81" w:rsidRDefault="00E2692E" w:rsidP="00E16F63">
            <w:r w:rsidRPr="00230B81">
              <w:rPr>
                <w:color w:val="000000"/>
              </w:rPr>
              <w:t>Answers:</w:t>
            </w:r>
          </w:p>
          <w:p w:rsidR="00E2692E" w:rsidRPr="00230B81" w:rsidRDefault="00E2692E" w:rsidP="00E2692E">
            <w:pPr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bowl</w:t>
            </w:r>
          </w:p>
          <w:p w:rsidR="00E2692E" w:rsidRPr="00230B81" w:rsidRDefault="00E2692E" w:rsidP="00E2692E">
            <w:pPr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cut</w:t>
            </w:r>
          </w:p>
          <w:p w:rsidR="00E2692E" w:rsidRPr="00230B81" w:rsidRDefault="00E2692E" w:rsidP="00E2692E">
            <w:pPr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fork</w:t>
            </w:r>
          </w:p>
          <w:p w:rsidR="00E2692E" w:rsidRPr="00230B81" w:rsidRDefault="00E2692E" w:rsidP="00E2692E">
            <w:pPr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add</w:t>
            </w:r>
          </w:p>
          <w:p w:rsidR="00E2692E" w:rsidRPr="00230B81" w:rsidRDefault="00E2692E" w:rsidP="00E2692E">
            <w:pPr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plate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lastRenderedPageBreak/>
              <w:t>ACTIVITY 5: POST READING (10’)</w:t>
            </w:r>
          </w:p>
          <w:p w:rsidR="00E2692E" w:rsidRPr="00230B81" w:rsidRDefault="00E2692E" w:rsidP="00E2692E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practice speaking in pairs to talk about </w:t>
            </w:r>
            <w:proofErr w:type="spellStart"/>
            <w:r w:rsidRPr="00230B81">
              <w:rPr>
                <w:color w:val="000000"/>
              </w:rPr>
              <w:t>favourite</w:t>
            </w:r>
            <w:proofErr w:type="spellEnd"/>
            <w:r w:rsidRPr="00230B81">
              <w:rPr>
                <w:color w:val="000000"/>
              </w:rPr>
              <w:t xml:space="preserve"> recipes with eggs.</w:t>
            </w:r>
          </w:p>
          <w:p w:rsidR="00E2692E" w:rsidRPr="00230B81" w:rsidRDefault="00E2692E" w:rsidP="00E2692E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pairs to practice talking about their </w:t>
            </w:r>
            <w:proofErr w:type="spellStart"/>
            <w:r w:rsidRPr="00230B81">
              <w:rPr>
                <w:color w:val="000000"/>
              </w:rPr>
              <w:t>favourite</w:t>
            </w:r>
            <w:proofErr w:type="spellEnd"/>
            <w:r w:rsidRPr="00230B81">
              <w:rPr>
                <w:color w:val="000000"/>
              </w:rPr>
              <w:t xml:space="preserve"> recipes with eggs.</w:t>
            </w:r>
          </w:p>
          <w:p w:rsidR="00E2692E" w:rsidRPr="00230B81" w:rsidRDefault="00E2692E" w:rsidP="00E2692E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get the idea of how to develop a presentation about cooking recipes.</w:t>
            </w:r>
          </w:p>
          <w:p w:rsidR="00E2692E" w:rsidRPr="00230B81" w:rsidRDefault="00E2692E" w:rsidP="00E2692E">
            <w:pPr>
              <w:numPr>
                <w:ilvl w:val="0"/>
                <w:numId w:val="3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performance</w:t>
            </w:r>
          </w:p>
          <w:p w:rsidR="00E2692E" w:rsidRPr="00230B81" w:rsidRDefault="00E2692E" w:rsidP="00E2692E">
            <w:pPr>
              <w:numPr>
                <w:ilvl w:val="0"/>
                <w:numId w:val="36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discuss different kinds of dishes that are made with eggs, i.e., pancakes, cakes, </w:t>
            </w:r>
            <w:proofErr w:type="gramStart"/>
            <w:r w:rsidRPr="00230B81">
              <w:rPr>
                <w:color w:val="000000"/>
              </w:rPr>
              <w:t>brownies, …</w:t>
            </w:r>
            <w:proofErr w:type="gramEnd"/>
            <w:r w:rsidRPr="00230B81">
              <w:rPr>
                <w:color w:val="000000"/>
              </w:rPr>
              <w:t xml:space="preserve"> in pairs in 3 </w:t>
            </w:r>
            <w:proofErr w:type="spellStart"/>
            <w:r w:rsidRPr="00230B81">
              <w:rPr>
                <w:color w:val="000000"/>
              </w:rPr>
              <w:t>mins</w:t>
            </w:r>
            <w:proofErr w:type="spellEnd"/>
            <w:r w:rsidRPr="00230B81">
              <w:rPr>
                <w:color w:val="000000"/>
              </w:rPr>
              <w:t>.</w:t>
            </w:r>
          </w:p>
          <w:p w:rsidR="00E2692E" w:rsidRPr="00230B81" w:rsidRDefault="00E2692E" w:rsidP="00E2692E">
            <w:pPr>
              <w:numPr>
                <w:ilvl w:val="0"/>
                <w:numId w:val="36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T</w:t>
            </w:r>
            <w:proofErr w:type="spellEnd"/>
            <w:r w:rsidRPr="00230B81">
              <w:rPr>
                <w:color w:val="000000"/>
              </w:rPr>
              <w:t xml:space="preserve"> gives them questions to prepare for their presentation:</w:t>
            </w:r>
          </w:p>
          <w:p w:rsidR="00E2692E" w:rsidRPr="00230B81" w:rsidRDefault="00E2692E" w:rsidP="00E2692E">
            <w:pPr>
              <w:numPr>
                <w:ilvl w:val="1"/>
                <w:numId w:val="3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What is your </w:t>
            </w:r>
            <w:proofErr w:type="spellStart"/>
            <w:r w:rsidRPr="00230B81">
              <w:rPr>
                <w:color w:val="000000"/>
              </w:rPr>
              <w:t>favourite</w:t>
            </w:r>
            <w:proofErr w:type="spellEnd"/>
            <w:r w:rsidRPr="00230B81">
              <w:rPr>
                <w:color w:val="000000"/>
              </w:rPr>
              <w:t xml:space="preserve"> recipe?</w:t>
            </w:r>
          </w:p>
          <w:p w:rsidR="00E2692E" w:rsidRPr="00230B81" w:rsidRDefault="00E2692E" w:rsidP="00E2692E">
            <w:pPr>
              <w:numPr>
                <w:ilvl w:val="1"/>
                <w:numId w:val="3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What are the ingredients?</w:t>
            </w:r>
          </w:p>
          <w:p w:rsidR="00E2692E" w:rsidRPr="00230B81" w:rsidRDefault="00E2692E" w:rsidP="00E2692E">
            <w:pPr>
              <w:numPr>
                <w:ilvl w:val="1"/>
                <w:numId w:val="3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How many steps are there?</w:t>
            </w:r>
          </w:p>
          <w:p w:rsidR="00E2692E" w:rsidRPr="00230B81" w:rsidRDefault="00E2692E" w:rsidP="00E2692E">
            <w:pPr>
              <w:numPr>
                <w:ilvl w:val="1"/>
                <w:numId w:val="3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it easy or difficult to cook this food?</w:t>
            </w:r>
          </w:p>
          <w:p w:rsidR="00E2692E" w:rsidRPr="00230B81" w:rsidRDefault="00E2692E" w:rsidP="00E2692E">
            <w:pPr>
              <w:numPr>
                <w:ilvl w:val="1"/>
                <w:numId w:val="3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Who taught you this recipe?</w:t>
            </w:r>
          </w:p>
          <w:p w:rsidR="00E2692E" w:rsidRPr="00230B81" w:rsidRDefault="00E2692E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Report and discussion</w:t>
            </w:r>
          </w:p>
          <w:p w:rsidR="00E2692E" w:rsidRPr="00230B81" w:rsidRDefault="00E2692E" w:rsidP="00E2692E">
            <w:pPr>
              <w:numPr>
                <w:ilvl w:val="0"/>
                <w:numId w:val="3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calls some pairs to share their ideas with the class.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16F63">
            <w:pPr>
              <w:jc w:val="both"/>
            </w:pPr>
            <w:r w:rsidRPr="00230B81">
              <w:rPr>
                <w:b/>
                <w:bCs/>
                <w:color w:val="000000"/>
              </w:rPr>
              <w:t xml:space="preserve">Exercise 6: In pairs, talk about your </w:t>
            </w:r>
            <w:proofErr w:type="spellStart"/>
            <w:r w:rsidRPr="00230B81">
              <w:rPr>
                <w:b/>
                <w:bCs/>
                <w:color w:val="000000"/>
              </w:rPr>
              <w:t>favourite</w:t>
            </w:r>
            <w:proofErr w:type="spellEnd"/>
            <w:r w:rsidRPr="00230B81">
              <w:rPr>
                <w:b/>
                <w:bCs/>
                <w:color w:val="000000"/>
              </w:rPr>
              <w:t xml:space="preserve"> recipes with eggs.</w:t>
            </w:r>
          </w:p>
          <w:p w:rsidR="00E2692E" w:rsidRPr="00230B81" w:rsidRDefault="00E2692E" w:rsidP="00E16F63">
            <w:pPr>
              <w:jc w:val="both"/>
            </w:pPr>
            <w:r w:rsidRPr="00230B81">
              <w:rPr>
                <w:color w:val="000000"/>
              </w:rPr>
              <w:t>Suggestion:</w:t>
            </w:r>
          </w:p>
          <w:p w:rsidR="00E2692E" w:rsidRPr="00230B81" w:rsidRDefault="00E2692E" w:rsidP="00E16F63">
            <w:pPr>
              <w:jc w:val="both"/>
            </w:pPr>
            <w:r w:rsidRPr="00230B81">
              <w:rPr>
                <w:color w:val="000000"/>
              </w:rPr>
              <w:t xml:space="preserve">My </w:t>
            </w:r>
            <w:proofErr w:type="spellStart"/>
            <w:r w:rsidRPr="00230B81">
              <w:rPr>
                <w:color w:val="000000"/>
              </w:rPr>
              <w:t>favourite</w:t>
            </w:r>
            <w:proofErr w:type="spellEnd"/>
            <w:r w:rsidRPr="00230B81">
              <w:rPr>
                <w:color w:val="000000"/>
              </w:rPr>
              <w:t xml:space="preserve"> recipe is banana bread. The ingredients are bananas, eggs, sugar, …</w:t>
            </w:r>
          </w:p>
          <w:p w:rsidR="00E2692E" w:rsidRPr="00230B81" w:rsidRDefault="00E2692E" w:rsidP="00E16F63"/>
        </w:tc>
      </w:tr>
      <w:tr w:rsidR="00E2692E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92E" w:rsidRPr="00230B81" w:rsidRDefault="00E2692E" w:rsidP="00E16F63">
            <w:r w:rsidRPr="00230B81">
              <w:rPr>
                <w:b/>
                <w:bCs/>
                <w:color w:val="000000"/>
              </w:rPr>
              <w:t>HOME ASSIGNMENT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color w:val="000000"/>
              </w:rPr>
              <w:t>- T assigns the home assignments.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color w:val="000000"/>
              </w:rPr>
              <w:t xml:space="preserve">-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copy their home assignments.</w:t>
            </w:r>
          </w:p>
          <w:p w:rsidR="00E2692E" w:rsidRPr="00230B81" w:rsidRDefault="00E2692E" w:rsidP="00E16F63">
            <w:pPr>
              <w:ind w:right="210"/>
            </w:pPr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92E" w:rsidRPr="00230B81" w:rsidRDefault="00E2692E" w:rsidP="00E2692E">
            <w:pPr>
              <w:numPr>
                <w:ilvl w:val="0"/>
                <w:numId w:val="39"/>
              </w:numPr>
              <w:ind w:left="309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exercises on Workbook page 18.</w:t>
            </w:r>
          </w:p>
          <w:p w:rsidR="00E2692E" w:rsidRPr="00230B81" w:rsidRDefault="00E2692E" w:rsidP="00E2692E">
            <w:pPr>
              <w:numPr>
                <w:ilvl w:val="0"/>
                <w:numId w:val="39"/>
              </w:numPr>
              <w:ind w:left="309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Prepare Lesson 2.4 – Grammar 2.</w:t>
            </w:r>
          </w:p>
        </w:tc>
      </w:tr>
    </w:tbl>
    <w:p w:rsidR="00E2692E" w:rsidRPr="00230B81" w:rsidRDefault="00E2692E" w:rsidP="00E2692E">
      <w:pPr>
        <w:jc w:val="both"/>
        <w:rPr>
          <w:rFonts w:eastAsia="Calibri"/>
          <w:b/>
          <w:i/>
        </w:rPr>
      </w:pPr>
    </w:p>
    <w:p w:rsidR="00E2692E" w:rsidRPr="00230B81" w:rsidRDefault="00E2692E" w:rsidP="00E2692E">
      <w:pPr>
        <w:jc w:val="both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***************************************************************</w:t>
      </w:r>
    </w:p>
    <w:p w:rsidR="00E2692E" w:rsidRPr="00230B81" w:rsidRDefault="00E2692E" w:rsidP="00E2692E">
      <w:pPr>
        <w:jc w:val="both"/>
        <w:rPr>
          <w:rFonts w:eastAsia="Calibri"/>
          <w:i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AAE"/>
    <w:multiLevelType w:val="multilevel"/>
    <w:tmpl w:val="E08E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D5657"/>
    <w:multiLevelType w:val="multilevel"/>
    <w:tmpl w:val="44A2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F2D93"/>
    <w:multiLevelType w:val="multilevel"/>
    <w:tmpl w:val="3B7C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36FE2"/>
    <w:multiLevelType w:val="multilevel"/>
    <w:tmpl w:val="FA1C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30805"/>
    <w:multiLevelType w:val="multilevel"/>
    <w:tmpl w:val="9878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CD7568"/>
    <w:multiLevelType w:val="multilevel"/>
    <w:tmpl w:val="B76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16D4A"/>
    <w:multiLevelType w:val="multilevel"/>
    <w:tmpl w:val="E9D4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C572F"/>
    <w:multiLevelType w:val="multilevel"/>
    <w:tmpl w:val="C3A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DA2C6E"/>
    <w:multiLevelType w:val="hybridMultilevel"/>
    <w:tmpl w:val="5106E0D0"/>
    <w:lvl w:ilvl="0" w:tplc="491AF7F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4C0FF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081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601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A9E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781F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DE2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E69B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B88C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5321E"/>
    <w:multiLevelType w:val="multilevel"/>
    <w:tmpl w:val="D9C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6E2E94"/>
    <w:multiLevelType w:val="multilevel"/>
    <w:tmpl w:val="4A38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E923FA"/>
    <w:multiLevelType w:val="multilevel"/>
    <w:tmpl w:val="AC5A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F5AFE"/>
    <w:multiLevelType w:val="multilevel"/>
    <w:tmpl w:val="2B34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44B41"/>
    <w:multiLevelType w:val="multilevel"/>
    <w:tmpl w:val="62B6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17B44"/>
    <w:multiLevelType w:val="multilevel"/>
    <w:tmpl w:val="792A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D721C"/>
    <w:multiLevelType w:val="multilevel"/>
    <w:tmpl w:val="F622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74F35"/>
    <w:multiLevelType w:val="multilevel"/>
    <w:tmpl w:val="F88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074370"/>
    <w:multiLevelType w:val="multilevel"/>
    <w:tmpl w:val="A980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060272"/>
    <w:multiLevelType w:val="multilevel"/>
    <w:tmpl w:val="0264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A4045"/>
    <w:multiLevelType w:val="multilevel"/>
    <w:tmpl w:val="A13AB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CE1E50"/>
    <w:multiLevelType w:val="multilevel"/>
    <w:tmpl w:val="1518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FF62EF"/>
    <w:multiLevelType w:val="multilevel"/>
    <w:tmpl w:val="6FB4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0E0DDC"/>
    <w:multiLevelType w:val="multilevel"/>
    <w:tmpl w:val="C99E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F74F85"/>
    <w:multiLevelType w:val="multilevel"/>
    <w:tmpl w:val="CA06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6211F2"/>
    <w:multiLevelType w:val="multilevel"/>
    <w:tmpl w:val="567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9B4DE8"/>
    <w:multiLevelType w:val="multilevel"/>
    <w:tmpl w:val="0706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82590D"/>
    <w:multiLevelType w:val="multilevel"/>
    <w:tmpl w:val="25E8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2700C8"/>
    <w:multiLevelType w:val="multilevel"/>
    <w:tmpl w:val="4B6CF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C4700B"/>
    <w:multiLevelType w:val="multilevel"/>
    <w:tmpl w:val="4BA0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745207"/>
    <w:multiLevelType w:val="multilevel"/>
    <w:tmpl w:val="324C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C03F3F"/>
    <w:multiLevelType w:val="multilevel"/>
    <w:tmpl w:val="48CE7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AB0AF5"/>
    <w:multiLevelType w:val="multilevel"/>
    <w:tmpl w:val="F16E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CD5C60"/>
    <w:multiLevelType w:val="multilevel"/>
    <w:tmpl w:val="1E1C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965D63"/>
    <w:multiLevelType w:val="multilevel"/>
    <w:tmpl w:val="CC34A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F25799"/>
    <w:multiLevelType w:val="multilevel"/>
    <w:tmpl w:val="B66E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DA6089"/>
    <w:multiLevelType w:val="multilevel"/>
    <w:tmpl w:val="560C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24"/>
  </w:num>
  <w:num w:numId="4">
    <w:abstractNumId w:val="21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29"/>
  </w:num>
  <w:num w:numId="10">
    <w:abstractNumId w:val="12"/>
  </w:num>
  <w:num w:numId="11">
    <w:abstractNumId w:val="35"/>
  </w:num>
  <w:num w:numId="12">
    <w:abstractNumId w:val="33"/>
  </w:num>
  <w:num w:numId="13">
    <w:abstractNumId w:val="22"/>
  </w:num>
  <w:num w:numId="14">
    <w:abstractNumId w:val="27"/>
    <w:lvlOverride w:ilvl="0">
      <w:lvl w:ilvl="0">
        <w:numFmt w:val="decimal"/>
        <w:lvlText w:val="%1."/>
        <w:lvlJc w:val="left"/>
      </w:lvl>
    </w:lvlOverride>
  </w:num>
  <w:num w:numId="15">
    <w:abstractNumId w:val="27"/>
    <w:lvlOverride w:ilvl="0">
      <w:lvl w:ilvl="0">
        <w:numFmt w:val="decimal"/>
        <w:lvlText w:val="%1."/>
        <w:lvlJc w:val="left"/>
      </w:lvl>
    </w:lvlOverride>
  </w:num>
  <w:num w:numId="16">
    <w:abstractNumId w:val="18"/>
  </w:num>
  <w:num w:numId="17">
    <w:abstractNumId w:val="28"/>
  </w:num>
  <w:num w:numId="18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4"/>
  </w:num>
  <w:num w:numId="20">
    <w:abstractNumId w:val="17"/>
  </w:num>
  <w:num w:numId="21">
    <w:abstractNumId w:val="25"/>
  </w:num>
  <w:num w:numId="22">
    <w:abstractNumId w:val="15"/>
  </w:num>
  <w:num w:numId="23">
    <w:abstractNumId w:val="9"/>
  </w:num>
  <w:num w:numId="24">
    <w:abstractNumId w:val="6"/>
  </w:num>
  <w:num w:numId="25">
    <w:abstractNumId w:val="10"/>
  </w:num>
  <w:num w:numId="26">
    <w:abstractNumId w:val="16"/>
  </w:num>
  <w:num w:numId="27">
    <w:abstractNumId w:val="26"/>
  </w:num>
  <w:num w:numId="28">
    <w:abstractNumId w:val="3"/>
  </w:num>
  <w:num w:numId="29">
    <w:abstractNumId w:val="31"/>
  </w:num>
  <w:num w:numId="30">
    <w:abstractNumId w:val="13"/>
  </w:num>
  <w:num w:numId="31">
    <w:abstractNumId w:val="23"/>
  </w:num>
  <w:num w:numId="32">
    <w:abstractNumId w:val="34"/>
  </w:num>
  <w:num w:numId="33">
    <w:abstractNumId w:val="11"/>
  </w:num>
  <w:num w:numId="34">
    <w:abstractNumId w:val="32"/>
  </w:num>
  <w:num w:numId="35">
    <w:abstractNumId w:val="30"/>
  </w:num>
  <w:num w:numId="36">
    <w:abstractNumId w:val="5"/>
  </w:num>
  <w:num w:numId="3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>
    <w:abstractNumId w:val="0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92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2692E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69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2692E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692E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E269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E2692E"/>
    <w:rPr>
      <w:rFonts w:ascii="Calibri" w:eastAsia="Calibri" w:hAnsi="Calibri" w:cs="Times New Roman"/>
    </w:rPr>
  </w:style>
  <w:style w:type="character" w:customStyle="1" w:styleId="color-black">
    <w:name w:val="color-black"/>
    <w:basedOn w:val="DefaultParagraphFont"/>
    <w:rsid w:val="00E26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69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2692E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692E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E269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E2692E"/>
    <w:rPr>
      <w:rFonts w:ascii="Calibri" w:eastAsia="Calibri" w:hAnsi="Calibri" w:cs="Times New Roman"/>
    </w:rPr>
  </w:style>
  <w:style w:type="character" w:customStyle="1" w:styleId="color-black">
    <w:name w:val="color-black"/>
    <w:basedOn w:val="DefaultParagraphFont"/>
    <w:rsid w:val="00E2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2023-08-14T09:10:00Z</dcterms:created>
  <dcterms:modified xsi:type="dcterms:W3CDTF">2023-08-14T09:10:00Z</dcterms:modified>
</cp:coreProperties>
</file>