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64" w:rsidRPr="00FB3675" w:rsidRDefault="000E2264" w:rsidP="000E2264">
      <w:pPr>
        <w:spacing w:line="276" w:lineRule="auto"/>
        <w:rPr>
          <w:rFonts w:eastAsia="Calibri"/>
        </w:rPr>
      </w:pPr>
      <w:r w:rsidRPr="00FB3675">
        <w:rPr>
          <w:rFonts w:eastAsia="Calibri"/>
        </w:rPr>
        <w:t>Preparing date: 29/1/2023</w:t>
      </w:r>
    </w:p>
    <w:p w:rsidR="000E2264" w:rsidRPr="00FB3675" w:rsidRDefault="000E2264" w:rsidP="000E2264">
      <w:pPr>
        <w:spacing w:line="276" w:lineRule="auto"/>
        <w:rPr>
          <w:b/>
        </w:rPr>
      </w:pPr>
      <w:r w:rsidRPr="00FB3675">
        <w:rPr>
          <w:rFonts w:eastAsia="Calibri"/>
        </w:rPr>
        <w:t>Teaching date:  2/2/2023</w:t>
      </w:r>
    </w:p>
    <w:p w:rsidR="000E2264" w:rsidRPr="00FB3675" w:rsidRDefault="000E2264" w:rsidP="000E2264"/>
    <w:p w:rsidR="000E2264" w:rsidRPr="00A05A90" w:rsidRDefault="000E2264" w:rsidP="000E2264">
      <w:pPr>
        <w:spacing w:line="276" w:lineRule="auto"/>
        <w:rPr>
          <w:b/>
        </w:rPr>
      </w:pPr>
      <w:r>
        <w:rPr>
          <w:b/>
        </w:rPr>
        <w:t xml:space="preserve">                                  </w:t>
      </w:r>
      <w:r w:rsidRPr="00A05A90">
        <w:rPr>
          <w:b/>
        </w:rPr>
        <w:t>UNIT 6: A QUESTION OF SPORT</w:t>
      </w:r>
    </w:p>
    <w:p w:rsidR="000E2264" w:rsidRPr="00A05A90" w:rsidRDefault="000E2264" w:rsidP="000E226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05A90">
        <w:rPr>
          <w:b/>
          <w:sz w:val="28"/>
          <w:szCs w:val="28"/>
        </w:rPr>
        <w:t xml:space="preserve">Period </w:t>
      </w:r>
      <w:r>
        <w:rPr>
          <w:b/>
          <w:sz w:val="28"/>
          <w:szCs w:val="28"/>
        </w:rPr>
        <w:t>59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6.5: Listening &amp; Vocabulary</w:t>
      </w:r>
    </w:p>
    <w:p w:rsidR="000E2264" w:rsidRPr="00A05A90" w:rsidRDefault="000E2264" w:rsidP="000E226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2264" w:rsidRPr="00A05A90" w:rsidRDefault="000E2264" w:rsidP="000E2264">
      <w:pPr>
        <w:pStyle w:val="ListParagraph"/>
        <w:numPr>
          <w:ilvl w:val="2"/>
          <w:numId w:val="3"/>
        </w:numPr>
        <w:spacing w:line="256" w:lineRule="auto"/>
        <w:ind w:left="270" w:hanging="270"/>
        <w:contextualSpacing/>
        <w:rPr>
          <w:i/>
          <w:iCs/>
          <w:sz w:val="28"/>
          <w:szCs w:val="28"/>
        </w:rPr>
      </w:pPr>
      <w:r w:rsidRPr="00A05A90">
        <w:rPr>
          <w:i/>
          <w:sz w:val="28"/>
          <w:szCs w:val="28"/>
        </w:rPr>
        <w:t xml:space="preserve"> </w:t>
      </w:r>
      <w:r w:rsidRPr="00A05A90">
        <w:rPr>
          <w:b/>
          <w:bCs/>
          <w:sz w:val="28"/>
          <w:szCs w:val="28"/>
        </w:rPr>
        <w:t xml:space="preserve">Objectives: </w:t>
      </w:r>
      <w:r w:rsidRPr="00A05A90">
        <w:rPr>
          <w:sz w:val="28"/>
          <w:szCs w:val="28"/>
        </w:rPr>
        <w:t xml:space="preserve">By the end of the lesson, </w:t>
      </w:r>
      <w:proofErr w:type="spellStart"/>
      <w:r w:rsidRPr="00A05A90">
        <w:rPr>
          <w:sz w:val="28"/>
          <w:szCs w:val="28"/>
        </w:rPr>
        <w:t>Ss</w:t>
      </w:r>
      <w:proofErr w:type="spellEnd"/>
      <w:r w:rsidRPr="00A05A90">
        <w:rPr>
          <w:sz w:val="28"/>
          <w:szCs w:val="28"/>
        </w:rPr>
        <w:t xml:space="preserve"> will be able to identify specific details in a sports program and talk about a sports match.</w:t>
      </w:r>
    </w:p>
    <w:p w:rsidR="000E2264" w:rsidRPr="00A05A90" w:rsidRDefault="000E2264" w:rsidP="000E2264">
      <w:pPr>
        <w:pStyle w:val="ListParagraph"/>
        <w:numPr>
          <w:ilvl w:val="0"/>
          <w:numId w:val="4"/>
        </w:numPr>
        <w:spacing w:line="256" w:lineRule="auto"/>
        <w:contextualSpacing/>
        <w:rPr>
          <w:sz w:val="28"/>
          <w:szCs w:val="28"/>
        </w:rPr>
      </w:pPr>
      <w:r w:rsidRPr="00A05A90">
        <w:rPr>
          <w:b/>
          <w:sz w:val="28"/>
          <w:szCs w:val="28"/>
        </w:rPr>
        <w:t xml:space="preserve">Vocabulary </w:t>
      </w:r>
      <w:r w:rsidRPr="00A05A90">
        <w:rPr>
          <w:bCs/>
          <w:sz w:val="28"/>
          <w:szCs w:val="28"/>
        </w:rPr>
        <w:t xml:space="preserve">(sport competitions): </w:t>
      </w:r>
      <w:r w:rsidRPr="00A05A90">
        <w:rPr>
          <w:sz w:val="28"/>
          <w:szCs w:val="28"/>
        </w:rPr>
        <w:t>cup, league, tournament, final, semi-final</w:t>
      </w:r>
    </w:p>
    <w:p w:rsidR="000E2264" w:rsidRPr="00A05A90" w:rsidRDefault="000E2264" w:rsidP="000E2264">
      <w:pPr>
        <w:pStyle w:val="ListParagraph"/>
        <w:numPr>
          <w:ilvl w:val="0"/>
          <w:numId w:val="4"/>
        </w:numPr>
        <w:spacing w:line="256" w:lineRule="auto"/>
        <w:contextualSpacing/>
        <w:rPr>
          <w:sz w:val="28"/>
          <w:szCs w:val="28"/>
        </w:rPr>
      </w:pPr>
      <w:r w:rsidRPr="00A05A90">
        <w:rPr>
          <w:b/>
          <w:sz w:val="28"/>
          <w:szCs w:val="28"/>
        </w:rPr>
        <w:t>Grammar:</w:t>
      </w:r>
      <w:r w:rsidRPr="00A05A90">
        <w:rPr>
          <w:sz w:val="28"/>
          <w:szCs w:val="28"/>
        </w:rPr>
        <w:t xml:space="preserve"> the Past Simple affirmative</w:t>
      </w:r>
    </w:p>
    <w:p w:rsidR="000E2264" w:rsidRPr="00A05A90" w:rsidRDefault="000E2264" w:rsidP="000E2264">
      <w:pPr>
        <w:ind w:left="270"/>
      </w:pPr>
      <w:r w:rsidRPr="00A05A90">
        <w:rPr>
          <w:b/>
          <w:bCs/>
        </w:rPr>
        <w:t>2. Competences:</w:t>
      </w:r>
      <w:r w:rsidRPr="00A05A90">
        <w:t xml:space="preserve"> </w:t>
      </w:r>
    </w:p>
    <w:p w:rsidR="000E2264" w:rsidRPr="00A05A90" w:rsidRDefault="000E2264" w:rsidP="000E2264">
      <w:pPr>
        <w:pStyle w:val="ListParagraph"/>
        <w:numPr>
          <w:ilvl w:val="0"/>
          <w:numId w:val="5"/>
        </w:numPr>
        <w:spacing w:line="256" w:lineRule="auto"/>
        <w:contextualSpacing/>
        <w:rPr>
          <w:sz w:val="28"/>
          <w:szCs w:val="28"/>
        </w:rPr>
      </w:pPr>
      <w:proofErr w:type="spellStart"/>
      <w:r w:rsidRPr="00A05A90">
        <w:rPr>
          <w:iCs/>
          <w:sz w:val="28"/>
          <w:szCs w:val="28"/>
          <w:shd w:val="clear" w:color="auto" w:fill="FFFFFF"/>
        </w:rPr>
        <w:t>Groupwork</w:t>
      </w:r>
      <w:proofErr w:type="spellEnd"/>
      <w:r w:rsidRPr="00A05A90">
        <w:rPr>
          <w:iCs/>
          <w:sz w:val="28"/>
          <w:szCs w:val="28"/>
          <w:shd w:val="clear" w:color="auto" w:fill="FFFFFF"/>
        </w:rPr>
        <w:t xml:space="preserve"> and independent working, pair work, linguistic competence, cooperative learning and communicative competence</w:t>
      </w:r>
    </w:p>
    <w:p w:rsidR="000E2264" w:rsidRPr="00A05A90" w:rsidRDefault="000E2264" w:rsidP="000E2264">
      <w:pPr>
        <w:rPr>
          <w:b/>
          <w:bCs/>
        </w:rPr>
      </w:pPr>
      <w:r w:rsidRPr="00A05A90">
        <w:rPr>
          <w:b/>
          <w:bCs/>
        </w:rPr>
        <w:t>II</w:t>
      </w:r>
      <w:proofErr w:type="gramStart"/>
      <w:r w:rsidRPr="00A05A90">
        <w:rPr>
          <w:b/>
          <w:bCs/>
        </w:rPr>
        <w:t>.  Teaching</w:t>
      </w:r>
      <w:proofErr w:type="gramEnd"/>
      <w:r w:rsidRPr="00A05A90">
        <w:rPr>
          <w:b/>
          <w:bCs/>
        </w:rPr>
        <w:t xml:space="preserve"> aids:</w:t>
      </w:r>
    </w:p>
    <w:p w:rsidR="000E2264" w:rsidRPr="00A05A90" w:rsidRDefault="000E2264" w:rsidP="000E2264">
      <w:pPr>
        <w:pStyle w:val="ListParagraph"/>
        <w:numPr>
          <w:ilvl w:val="0"/>
          <w:numId w:val="6"/>
        </w:numPr>
        <w:spacing w:line="256" w:lineRule="auto"/>
        <w:ind w:left="54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Materials: </w:t>
      </w:r>
      <w:r w:rsidRPr="00A05A90">
        <w:rPr>
          <w:sz w:val="28"/>
          <w:szCs w:val="28"/>
        </w:rPr>
        <w:t>textbooks, PowerPoint slides</w:t>
      </w:r>
    </w:p>
    <w:p w:rsidR="000E2264" w:rsidRPr="00A05A90" w:rsidRDefault="000E2264" w:rsidP="000E2264">
      <w:pPr>
        <w:pStyle w:val="ListParagraph"/>
        <w:numPr>
          <w:ilvl w:val="0"/>
          <w:numId w:val="6"/>
        </w:numPr>
        <w:spacing w:line="256" w:lineRule="auto"/>
        <w:ind w:left="54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Equipment: </w:t>
      </w:r>
      <w:r w:rsidRPr="00A05A90">
        <w:rPr>
          <w:sz w:val="28"/>
          <w:szCs w:val="28"/>
        </w:rPr>
        <w:t>TV, projector, loudspeaker</w:t>
      </w:r>
    </w:p>
    <w:p w:rsidR="000E2264" w:rsidRPr="00A05A90" w:rsidRDefault="000E2264" w:rsidP="000E2264">
      <w:pPr>
        <w:rPr>
          <w:b/>
          <w:bCs/>
        </w:rPr>
      </w:pPr>
      <w:r w:rsidRPr="00A05A90">
        <w:rPr>
          <w:b/>
          <w:bCs/>
        </w:rPr>
        <w:t>III. Procedure:</w:t>
      </w:r>
    </w:p>
    <w:p w:rsidR="000E2264" w:rsidRPr="00A05A90" w:rsidRDefault="000E2264" w:rsidP="000E2264">
      <w:pPr>
        <w:ind w:left="270"/>
      </w:pPr>
      <w:r w:rsidRPr="00A05A90">
        <w:rPr>
          <w:b/>
          <w:bCs/>
        </w:rPr>
        <w:t>1.  Checking:</w:t>
      </w:r>
      <w:r w:rsidRPr="00A05A90">
        <w:t xml:space="preserve"> Integrated into warm-up activity</w:t>
      </w:r>
    </w:p>
    <w:p w:rsidR="000E2264" w:rsidRPr="00A05A90" w:rsidRDefault="000E2264" w:rsidP="000E2264">
      <w:pPr>
        <w:ind w:left="270"/>
        <w:contextualSpacing/>
        <w:rPr>
          <w:b/>
          <w:bCs/>
        </w:rPr>
      </w:pPr>
      <w:r w:rsidRPr="00A05A90">
        <w:rPr>
          <w:b/>
          <w:bCs/>
        </w:rPr>
        <w:t>2.  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7"/>
        <w:gridCol w:w="4889"/>
      </w:tblGrid>
      <w:tr w:rsidR="000E2264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0E2264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0E2264">
            <w:pPr>
              <w:pStyle w:val="ListParagraph"/>
              <w:numPr>
                <w:ilvl w:val="1"/>
                <w:numId w:val="2"/>
              </w:numPr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Warm-up</w:t>
            </w:r>
          </w:p>
          <w:p w:rsidR="000E2264" w:rsidRPr="00A05A90" w:rsidRDefault="000E2264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attract Ss’ attention to the lesson and review the previous lesson.</w:t>
            </w:r>
          </w:p>
        </w:tc>
      </w:tr>
      <w:tr w:rsidR="000E2264" w:rsidRPr="00A05A90" w:rsidTr="00E16F63">
        <w:trPr>
          <w:trHeight w:val="2159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Wheel of fortune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7"/>
              </w:numPr>
              <w:ind w:left="447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contribute verbs (regular and irregular) to the wheel.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7"/>
              </w:numPr>
              <w:ind w:left="447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pair up to play this game.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7"/>
              </w:numPr>
              <w:ind w:left="447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spins the wheel to choose the verbs.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make sentences in Past simple to get the points.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E16F63">
            <w:pPr>
              <w:rPr>
                <w:b/>
              </w:rPr>
            </w:pPr>
            <w:r w:rsidRPr="00A05A90">
              <w:rPr>
                <w:b/>
              </w:rPr>
              <w:t>Review of the Past Simple.</w:t>
            </w:r>
          </w:p>
          <w:p w:rsidR="000E2264" w:rsidRPr="00A05A90" w:rsidRDefault="000E2264" w:rsidP="00E16F63">
            <w:r w:rsidRPr="00A05A90">
              <w:t>The verbs can vary, due to Ss’ ideas.</w:t>
            </w:r>
          </w:p>
        </w:tc>
      </w:tr>
      <w:tr w:rsidR="000E2264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0E2264">
            <w:pPr>
              <w:pStyle w:val="ListParagraph"/>
              <w:numPr>
                <w:ilvl w:val="1"/>
                <w:numId w:val="2"/>
              </w:numPr>
              <w:ind w:left="43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Set objectives</w:t>
            </w:r>
          </w:p>
          <w:p w:rsidR="000E2264" w:rsidRPr="00A05A90" w:rsidRDefault="000E2264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7"/>
              </w:numPr>
              <w:ind w:left="430"/>
              <w:contextualSpacing/>
              <w:rPr>
                <w:rFonts w:eastAsiaTheme="minorHAnsi"/>
                <w:b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 can identify specific details in a sports program and talk about a sports match.</w:t>
            </w:r>
          </w:p>
        </w:tc>
      </w:tr>
      <w:tr w:rsidR="000E2264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0E2264">
            <w:pPr>
              <w:pStyle w:val="ListParagraph"/>
              <w:numPr>
                <w:ilvl w:val="0"/>
                <w:numId w:val="2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Pre-listening</w:t>
            </w:r>
          </w:p>
          <w:p w:rsidR="000E2264" w:rsidRPr="00A05A90" w:rsidRDefault="000E2264" w:rsidP="00E16F63">
            <w:pPr>
              <w:ind w:left="-20"/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provide some words about sports competitions.</w:t>
            </w:r>
          </w:p>
        </w:tc>
      </w:tr>
      <w:tr w:rsidR="000E2264" w:rsidRPr="00A05A90" w:rsidTr="00E16F63">
        <w:trPr>
          <w:trHeight w:val="1824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4" w:rsidRPr="00A05A90" w:rsidRDefault="000E2264" w:rsidP="000E2264">
            <w:pPr>
              <w:pStyle w:val="ListParagraph"/>
              <w:numPr>
                <w:ilvl w:val="0"/>
                <w:numId w:val="8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elicits to the topic.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8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shows words in the Vocabulary box and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read the words.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8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gives and checks their meanings by asking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do a matching activity.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8"/>
              </w:numPr>
              <w:ind w:left="52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write their answers on their notebooks.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8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and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check.</w:t>
            </w:r>
          </w:p>
          <w:p w:rsidR="000E2264" w:rsidRPr="00A05A90" w:rsidRDefault="000E2264" w:rsidP="00E16F63"/>
          <w:p w:rsidR="000E2264" w:rsidRPr="00A05A90" w:rsidRDefault="000E2264" w:rsidP="00E16F63"/>
          <w:p w:rsidR="000E2264" w:rsidRPr="00A05A90" w:rsidRDefault="000E2264" w:rsidP="000E2264">
            <w:pPr>
              <w:pStyle w:val="ListParagraph"/>
              <w:numPr>
                <w:ilvl w:val="0"/>
                <w:numId w:val="8"/>
              </w:numPr>
              <w:ind w:left="519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discuss in groups of 4 to answer 2 questions in exercise 1.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E16F63">
            <w:pPr>
              <w:rPr>
                <w:b/>
              </w:rPr>
            </w:pPr>
            <w:r w:rsidRPr="00A05A90">
              <w:rPr>
                <w:b/>
              </w:rPr>
              <w:t>Exercise 1: Study the Vocabulary Box. Check if you understand the words. In pairs, answer the questions below.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2"/>
              <w:gridCol w:w="3015"/>
            </w:tblGrid>
            <w:tr w:rsidR="000E2264" w:rsidRPr="00A05A90" w:rsidTr="00E16F63"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264" w:rsidRPr="00A05A90" w:rsidRDefault="000E2264" w:rsidP="00E16F63">
                  <w:pPr>
                    <w:rPr>
                      <w:bCs/>
                    </w:rPr>
                  </w:pPr>
                  <w:r w:rsidRPr="00A05A90">
                    <w:rPr>
                      <w:bCs/>
                    </w:rPr>
                    <w:t>cup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264" w:rsidRPr="00A05A90" w:rsidRDefault="000E2264" w:rsidP="00E16F63">
                  <w:pPr>
                    <w:rPr>
                      <w:bCs/>
                    </w:rPr>
                  </w:pPr>
                  <w:r w:rsidRPr="00A05A90">
                    <w:rPr>
                      <w:bCs/>
                    </w:rPr>
                    <w:t>is made of gold or silver and given as a prize of a competition</w:t>
                  </w:r>
                </w:p>
              </w:tc>
            </w:tr>
            <w:tr w:rsidR="000E2264" w:rsidRPr="00A05A90" w:rsidTr="00E16F63"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264" w:rsidRPr="00A05A90" w:rsidRDefault="000E2264" w:rsidP="00E16F63">
                  <w:pPr>
                    <w:rPr>
                      <w:bCs/>
                    </w:rPr>
                  </w:pPr>
                  <w:r w:rsidRPr="00A05A90">
                    <w:rPr>
                      <w:bCs/>
                    </w:rPr>
                    <w:t>league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264" w:rsidRPr="00A05A90" w:rsidRDefault="000E2264" w:rsidP="00E16F63">
                  <w:pPr>
                    <w:rPr>
                      <w:bCs/>
                    </w:rPr>
                  </w:pPr>
                  <w:r w:rsidRPr="00A05A90">
                    <w:rPr>
                      <w:bCs/>
                    </w:rPr>
                    <w:t>A group of sports teams taking part in competitions between each other</w:t>
                  </w:r>
                </w:p>
              </w:tc>
            </w:tr>
            <w:tr w:rsidR="000E2264" w:rsidRPr="00A05A90" w:rsidTr="00E16F63"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264" w:rsidRPr="00A05A90" w:rsidRDefault="000E2264" w:rsidP="00E16F63">
                  <w:pPr>
                    <w:rPr>
                      <w:bCs/>
                    </w:rPr>
                  </w:pPr>
                  <w:r w:rsidRPr="00A05A90">
                    <w:rPr>
                      <w:bCs/>
                    </w:rPr>
                    <w:t>tournament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264" w:rsidRPr="00A05A90" w:rsidRDefault="000E2264" w:rsidP="00E16F63">
                  <w:pPr>
                    <w:rPr>
                      <w:bCs/>
                    </w:rPr>
                  </w:pPr>
                  <w:r w:rsidRPr="00A05A90">
                    <w:rPr>
                      <w:bCs/>
                    </w:rPr>
                    <w:t>A sports competition that teams must leave when they lose. The competition continues until there is only the winner left.</w:t>
                  </w:r>
                </w:p>
              </w:tc>
            </w:tr>
            <w:tr w:rsidR="000E2264" w:rsidRPr="00A05A90" w:rsidTr="00E16F63"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264" w:rsidRPr="00A05A90" w:rsidRDefault="000E2264" w:rsidP="00E16F63">
                  <w:pPr>
                    <w:rPr>
                      <w:bCs/>
                    </w:rPr>
                  </w:pPr>
                  <w:r w:rsidRPr="00A05A90">
                    <w:rPr>
                      <w:bCs/>
                    </w:rPr>
                    <w:t>final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264" w:rsidRPr="00A05A90" w:rsidRDefault="000E2264" w:rsidP="00E16F63">
                  <w:pPr>
                    <w:rPr>
                      <w:bCs/>
                    </w:rPr>
                  </w:pPr>
                  <w:r w:rsidRPr="00A05A90">
                    <w:rPr>
                      <w:bCs/>
                    </w:rPr>
                    <w:t>the last of a series of games or competitions, in which the winner is decided</w:t>
                  </w:r>
                </w:p>
              </w:tc>
            </w:tr>
            <w:tr w:rsidR="000E2264" w:rsidRPr="00A05A90" w:rsidTr="00E16F63"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264" w:rsidRPr="00A05A90" w:rsidRDefault="000E2264" w:rsidP="00E16F63">
                  <w:pPr>
                    <w:rPr>
                      <w:bCs/>
                    </w:rPr>
                  </w:pPr>
                  <w:r w:rsidRPr="00A05A90">
                    <w:rPr>
                      <w:bCs/>
                    </w:rPr>
                    <w:t>semi-final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264" w:rsidRPr="00A05A90" w:rsidRDefault="000E2264" w:rsidP="00E16F63">
                  <w:pPr>
                    <w:rPr>
                      <w:bCs/>
                    </w:rPr>
                  </w:pPr>
                  <w:r w:rsidRPr="00A05A90">
                    <w:rPr>
                      <w:bCs/>
                    </w:rPr>
                    <w:t>one of the two </w:t>
                  </w:r>
                  <w:hyperlink r:id="rId6" w:tooltip="games" w:history="1">
                    <w:r w:rsidRPr="00A05A90">
                      <w:rPr>
                        <w:rStyle w:val="Hyperlink"/>
                      </w:rPr>
                      <w:t>games</w:t>
                    </w:r>
                  </w:hyperlink>
                  <w:r w:rsidRPr="00A05A90">
                    <w:rPr>
                      <w:bCs/>
                    </w:rPr>
                    <w:t> that are </w:t>
                  </w:r>
                  <w:hyperlink r:id="rId7" w:tooltip="played" w:history="1">
                    <w:r w:rsidRPr="00A05A90">
                      <w:rPr>
                        <w:rStyle w:val="Hyperlink"/>
                      </w:rPr>
                      <w:t>played</w:t>
                    </w:r>
                  </w:hyperlink>
                  <w:r w:rsidRPr="00A05A90">
                    <w:rPr>
                      <w:bCs/>
                    </w:rPr>
                    <w:t> to </w:t>
                  </w:r>
                  <w:hyperlink r:id="rId8" w:tooltip="decide" w:history="1">
                    <w:r w:rsidRPr="00A05A90">
                      <w:rPr>
                        <w:rStyle w:val="Hyperlink"/>
                      </w:rPr>
                      <w:t>decide</w:t>
                    </w:r>
                  </w:hyperlink>
                  <w:r w:rsidRPr="00A05A90">
                    <w:rPr>
                      <w:bCs/>
                    </w:rPr>
                    <w:t> who will take </w:t>
                  </w:r>
                  <w:hyperlink r:id="rId9" w:tooltip="part" w:history="1">
                    <w:r w:rsidRPr="00A05A90">
                      <w:rPr>
                        <w:rStyle w:val="Hyperlink"/>
                      </w:rPr>
                      <w:t>part</w:t>
                    </w:r>
                  </w:hyperlink>
                  <w:r w:rsidRPr="00A05A90">
                    <w:rPr>
                      <w:bCs/>
                    </w:rPr>
                    <w:t> in the </w:t>
                  </w:r>
                  <w:hyperlink r:id="rId10" w:tooltip="final" w:history="1">
                    <w:r w:rsidRPr="00A05A90">
                      <w:rPr>
                        <w:rStyle w:val="Hyperlink"/>
                      </w:rPr>
                      <w:t>final</w:t>
                    </w:r>
                  </w:hyperlink>
                  <w:r w:rsidRPr="00A05A90">
                    <w:rPr>
                      <w:bCs/>
                    </w:rPr>
                    <w:t xml:space="preserve"> round.</w:t>
                  </w:r>
                  <w:r w:rsidRPr="00A05A90">
                    <w:rPr>
                      <w:b/>
                      <w:bCs/>
                      <w:color w:val="1D2A57"/>
                    </w:rPr>
                    <w:t> </w:t>
                  </w:r>
                </w:p>
              </w:tc>
            </w:tr>
          </w:tbl>
          <w:p w:rsidR="000E2264" w:rsidRPr="00A05A90" w:rsidRDefault="000E2264" w:rsidP="00E16F63"/>
        </w:tc>
      </w:tr>
      <w:tr w:rsidR="000E2264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0E2264">
            <w:pPr>
              <w:pStyle w:val="ListParagraph"/>
              <w:numPr>
                <w:ilvl w:val="0"/>
                <w:numId w:val="2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While-listening</w:t>
            </w:r>
          </w:p>
          <w:p w:rsidR="000E2264" w:rsidRPr="00A05A90" w:rsidRDefault="000E2264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practice listening skills with listening comprehension tasks.</w:t>
            </w:r>
          </w:p>
        </w:tc>
      </w:tr>
      <w:tr w:rsidR="000E2264" w:rsidRPr="00A05A90" w:rsidTr="00E16F63">
        <w:trPr>
          <w:trHeight w:val="3119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4" w:rsidRPr="00A05A90" w:rsidRDefault="000E2264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Set the scene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9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says: “You are going to listen to a radio phone-in. There are 5 speakers: an interview and 4 different people there.”</w:t>
            </w:r>
          </w:p>
          <w:p w:rsidR="000E2264" w:rsidRPr="00A05A90" w:rsidRDefault="000E2264" w:rsidP="00E16F63"/>
          <w:p w:rsidR="000E2264" w:rsidRPr="00A05A90" w:rsidRDefault="000E2264" w:rsidP="000E2264">
            <w:pPr>
              <w:pStyle w:val="ListParagraph"/>
              <w:numPr>
                <w:ilvl w:val="0"/>
                <w:numId w:val="9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Lead to the listening: 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listen to audio track </w:t>
            </w:r>
            <w:proofErr w:type="gramStart"/>
            <w:r w:rsidRPr="00A05A90">
              <w:rPr>
                <w:sz w:val="28"/>
                <w:szCs w:val="28"/>
              </w:rPr>
              <w:t>6.09  and</w:t>
            </w:r>
            <w:proofErr w:type="gramEnd"/>
            <w:r w:rsidRPr="00A05A90">
              <w:rPr>
                <w:sz w:val="28"/>
                <w:szCs w:val="28"/>
              </w:rPr>
              <w:t xml:space="preserve"> match the speakers with the information.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9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plays the audio track.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9"/>
              </w:numPr>
              <w:ind w:left="52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listen and take notes.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9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checks the answers.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Exercise 2: Listen to a radio phone-in and match the speakers (1-4) with the information (a-d).</w:t>
            </w:r>
          </w:p>
          <w:p w:rsidR="000E2264" w:rsidRPr="00A05A90" w:rsidRDefault="000E2264" w:rsidP="00E16F63">
            <w:pPr>
              <w:rPr>
                <w:bCs/>
              </w:rPr>
            </w:pPr>
            <w:r w:rsidRPr="00A05A90">
              <w:rPr>
                <w:bCs/>
              </w:rPr>
              <w:t>Answers:</w:t>
            </w:r>
          </w:p>
          <w:p w:rsidR="000E2264" w:rsidRPr="00A05A90" w:rsidRDefault="000E2264" w:rsidP="00E16F63">
            <w:r w:rsidRPr="00A05A90">
              <w:t>1-c, 2-a, 3-d, 4-b.</w:t>
            </w:r>
          </w:p>
        </w:tc>
      </w:tr>
      <w:tr w:rsidR="000E2264" w:rsidRPr="00A05A90" w:rsidTr="00E16F63">
        <w:trPr>
          <w:trHeight w:val="282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4" w:rsidRPr="00A05A90" w:rsidRDefault="000E2264" w:rsidP="000E2264">
            <w:pPr>
              <w:pStyle w:val="ListParagraph"/>
              <w:numPr>
                <w:ilvl w:val="0"/>
                <w:numId w:val="10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 xml:space="preserve">Before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listen again, T asks them to read the questions and to look at the pictures carefully.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0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plays audio track 6.10 for them to listen.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0"/>
              </w:numPr>
              <w:ind w:left="52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listen, take notes and choose the correct answers.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0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After that, T calls some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give their answers and explain why they choose.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0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answers and explains more if necessary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E16F63">
            <w:pPr>
              <w:rPr>
                <w:b/>
              </w:rPr>
            </w:pPr>
            <w:r w:rsidRPr="00A05A90">
              <w:rPr>
                <w:b/>
              </w:rPr>
              <w:t>Exercise 3: Listen again and choose the correct answers.</w:t>
            </w:r>
          </w:p>
          <w:p w:rsidR="000E2264" w:rsidRPr="00A05A90" w:rsidRDefault="000E2264" w:rsidP="00E16F63">
            <w:pPr>
              <w:rPr>
                <w:bCs/>
              </w:rPr>
            </w:pPr>
            <w:r w:rsidRPr="00A05A90">
              <w:rPr>
                <w:bCs/>
              </w:rPr>
              <w:t>Answers: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1"/>
              </w:numPr>
              <w:ind w:left="39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C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1"/>
              </w:numPr>
              <w:ind w:left="39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C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1"/>
              </w:numPr>
              <w:ind w:left="39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B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1"/>
              </w:numPr>
              <w:ind w:left="390"/>
              <w:contextualSpacing/>
              <w:rPr>
                <w:b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</w:t>
            </w:r>
          </w:p>
        </w:tc>
      </w:tr>
      <w:tr w:rsidR="000E2264" w:rsidRPr="00A05A90" w:rsidTr="00E16F63">
        <w:trPr>
          <w:trHeight w:val="72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0E2264">
            <w:pPr>
              <w:pStyle w:val="ListParagraph"/>
              <w:numPr>
                <w:ilvl w:val="0"/>
                <w:numId w:val="12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review the Present Simple and the Past Simple before they do the exercise, especially the forms and signals.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2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read the sentences and use the correct form of the verbs to complete the sentences.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2"/>
              </w:numPr>
              <w:ind w:left="52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work in pairs.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2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plays audio track 6.11 to check.</w:t>
            </w:r>
          </w:p>
          <w:p w:rsidR="000E2264" w:rsidRPr="00A05A90" w:rsidRDefault="000E2264" w:rsidP="00E16F63">
            <w:pPr>
              <w:ind w:left="160" w:right="-60"/>
              <w:rPr>
                <w:b/>
                <w:bCs/>
              </w:rPr>
            </w:pPr>
            <w:r w:rsidRPr="00A05A90">
              <w:rPr>
                <w:b/>
                <w:bCs/>
              </w:rPr>
              <w:t>True or False Game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2"/>
              </w:numPr>
              <w:ind w:left="520" w:right="-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gives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20 seconds to review sentences in Exercise 4.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2"/>
              </w:numPr>
              <w:ind w:left="520" w:right="-6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play the game with their books closed.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2"/>
              </w:numPr>
              <w:ind w:left="520" w:right="-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shows wrong sentences on the screen. They can be wrong at tense, spelling, etc….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2"/>
              </w:numPr>
              <w:ind w:left="520" w:right="-6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say “BINGO” when they know </w:t>
            </w:r>
            <w:r w:rsidRPr="00A05A90">
              <w:rPr>
                <w:sz w:val="28"/>
                <w:szCs w:val="28"/>
              </w:rPr>
              <w:lastRenderedPageBreak/>
              <w:t>what makes the sentences wrong and how to correct them.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4" w:rsidRPr="00A05A90" w:rsidRDefault="000E2264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Exercise 4: Complete the sentences with the correct form of the verbs below. Listen and check.</w:t>
            </w:r>
          </w:p>
          <w:p w:rsidR="000E2264" w:rsidRPr="00A05A90" w:rsidRDefault="000E2264" w:rsidP="00E16F63">
            <w:pPr>
              <w:rPr>
                <w:bCs/>
              </w:rPr>
            </w:pPr>
            <w:r w:rsidRPr="00A05A90">
              <w:rPr>
                <w:bCs/>
              </w:rPr>
              <w:t>Answers: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3"/>
              </w:numPr>
              <w:ind w:left="39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goes, won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3"/>
              </w:numPr>
              <w:ind w:left="39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lost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3"/>
              </w:numPr>
              <w:ind w:left="39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goes, plays, does, plays</w:t>
            </w:r>
          </w:p>
          <w:p w:rsidR="000E2264" w:rsidRPr="00A05A90" w:rsidRDefault="000E2264" w:rsidP="00E16F63">
            <w:pPr>
              <w:rPr>
                <w:b/>
              </w:rPr>
            </w:pPr>
          </w:p>
          <w:p w:rsidR="000E2264" w:rsidRPr="00A05A90" w:rsidRDefault="000E2264" w:rsidP="00E16F63">
            <w:pPr>
              <w:rPr>
                <w:bCs/>
              </w:rPr>
            </w:pPr>
            <w:r w:rsidRPr="00A05A90">
              <w:rPr>
                <w:b/>
              </w:rPr>
              <w:t>Sentences: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4"/>
              </w:numPr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  <w:u w:val="single"/>
              </w:rPr>
              <w:t xml:space="preserve">Ferrari </w:t>
            </w:r>
            <w:r w:rsidRPr="00A05A90">
              <w:rPr>
                <w:bCs/>
                <w:sz w:val="28"/>
                <w:szCs w:val="28"/>
              </w:rPr>
              <w:t>won the Wimbledon tennis tournament in 2016.</w:t>
            </w:r>
          </w:p>
          <w:p w:rsidR="000E2264" w:rsidRPr="00A05A90" w:rsidRDefault="000E2264" w:rsidP="000E2264">
            <w:pPr>
              <w:pStyle w:val="ListParagraph"/>
              <w:numPr>
                <w:ilvl w:val="3"/>
                <w:numId w:val="3"/>
              </w:numPr>
              <w:ind w:left="1103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Andy Murray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4"/>
              </w:numPr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Emma often </w:t>
            </w:r>
            <w:r w:rsidRPr="00A05A90">
              <w:rPr>
                <w:bCs/>
                <w:sz w:val="28"/>
                <w:szCs w:val="28"/>
                <w:u w:val="single"/>
              </w:rPr>
              <w:t>went</w:t>
            </w:r>
            <w:r w:rsidRPr="00A05A90">
              <w:rPr>
                <w:bCs/>
                <w:sz w:val="28"/>
                <w:szCs w:val="28"/>
              </w:rPr>
              <w:t xml:space="preserve"> running.</w:t>
            </w:r>
          </w:p>
          <w:p w:rsidR="000E2264" w:rsidRPr="00A05A90" w:rsidRDefault="000E2264" w:rsidP="000E2264">
            <w:pPr>
              <w:pStyle w:val="ListParagraph"/>
              <w:numPr>
                <w:ilvl w:val="3"/>
                <w:numId w:val="3"/>
              </w:numPr>
              <w:ind w:left="1103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goes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4"/>
              </w:numPr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Liverpool was in the cup final but they </w:t>
            </w:r>
            <w:r w:rsidRPr="00A05A90">
              <w:rPr>
                <w:bCs/>
                <w:sz w:val="28"/>
                <w:szCs w:val="28"/>
                <w:u w:val="single"/>
              </w:rPr>
              <w:t>lose</w:t>
            </w:r>
            <w:r w:rsidRPr="00A05A90">
              <w:rPr>
                <w:bCs/>
                <w:sz w:val="28"/>
                <w:szCs w:val="28"/>
              </w:rPr>
              <w:t xml:space="preserve"> the game 2-1.</w:t>
            </w:r>
          </w:p>
          <w:p w:rsidR="000E2264" w:rsidRPr="00A05A90" w:rsidRDefault="000E2264" w:rsidP="000E2264">
            <w:pPr>
              <w:pStyle w:val="ListParagraph"/>
              <w:numPr>
                <w:ilvl w:val="3"/>
                <w:numId w:val="3"/>
              </w:numPr>
              <w:ind w:left="1103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lost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4"/>
              </w:numPr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Jim </w:t>
            </w:r>
            <w:r w:rsidRPr="00A05A90">
              <w:rPr>
                <w:bCs/>
                <w:sz w:val="28"/>
                <w:szCs w:val="28"/>
                <w:u w:val="single"/>
              </w:rPr>
              <w:t>has</w:t>
            </w:r>
            <w:r w:rsidRPr="00A05A90">
              <w:rPr>
                <w:bCs/>
                <w:sz w:val="28"/>
                <w:szCs w:val="28"/>
              </w:rPr>
              <w:t xml:space="preserve"> jogging every morning.</w:t>
            </w:r>
          </w:p>
          <w:p w:rsidR="000E2264" w:rsidRPr="00A05A90" w:rsidRDefault="000E2264" w:rsidP="000E2264">
            <w:pPr>
              <w:pStyle w:val="ListParagraph"/>
              <w:numPr>
                <w:ilvl w:val="3"/>
                <w:numId w:val="3"/>
              </w:numPr>
              <w:ind w:left="1103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lastRenderedPageBreak/>
              <w:t>goes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4"/>
              </w:numPr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At weekends, he </w:t>
            </w:r>
            <w:r w:rsidRPr="00A05A90">
              <w:rPr>
                <w:bCs/>
                <w:sz w:val="28"/>
                <w:szCs w:val="28"/>
                <w:u w:val="single"/>
              </w:rPr>
              <w:t>does</w:t>
            </w:r>
            <w:r w:rsidRPr="00A05A90">
              <w:rPr>
                <w:bCs/>
                <w:sz w:val="28"/>
                <w:szCs w:val="28"/>
              </w:rPr>
              <w:t xml:space="preserve"> badminton and </w:t>
            </w:r>
            <w:r w:rsidRPr="00A05A90">
              <w:rPr>
                <w:bCs/>
                <w:sz w:val="28"/>
                <w:szCs w:val="28"/>
                <w:u w:val="single"/>
              </w:rPr>
              <w:t>plays</w:t>
            </w:r>
            <w:r w:rsidRPr="00A05A90">
              <w:rPr>
                <w:bCs/>
                <w:sz w:val="28"/>
                <w:szCs w:val="28"/>
              </w:rPr>
              <w:t xml:space="preserve"> judo.</w:t>
            </w:r>
          </w:p>
          <w:p w:rsidR="000E2264" w:rsidRPr="00A05A90" w:rsidRDefault="000E2264" w:rsidP="000E2264">
            <w:pPr>
              <w:pStyle w:val="ListParagraph"/>
              <w:numPr>
                <w:ilvl w:val="3"/>
                <w:numId w:val="3"/>
              </w:numPr>
              <w:ind w:left="1103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plays/ does </w:t>
            </w:r>
          </w:p>
        </w:tc>
      </w:tr>
      <w:tr w:rsidR="000E2264" w:rsidRPr="00A05A90" w:rsidTr="00E16F63">
        <w:trPr>
          <w:trHeight w:val="72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0E2264">
            <w:pPr>
              <w:pStyle w:val="ListParagraph"/>
              <w:numPr>
                <w:ilvl w:val="0"/>
                <w:numId w:val="12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 xml:space="preserve">T tells the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work individually to do the exercise.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2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After that, 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compare their answers with their partners.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2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plays audio track 6.12 to check their answers.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E16F63">
            <w:pPr>
              <w:rPr>
                <w:b/>
              </w:rPr>
            </w:pPr>
            <w:r w:rsidRPr="00A05A90">
              <w:rPr>
                <w:b/>
              </w:rPr>
              <w:t>Exercise 5: Choose the correct options. Listen and check.</w:t>
            </w:r>
          </w:p>
          <w:p w:rsidR="000E2264" w:rsidRPr="00A05A90" w:rsidRDefault="000E2264" w:rsidP="00E16F63">
            <w:r w:rsidRPr="00A05A90">
              <w:t>Answers:</w:t>
            </w:r>
          </w:p>
          <w:p w:rsidR="000E2264" w:rsidRPr="00A05A90" w:rsidRDefault="000E2264" w:rsidP="00E16F63">
            <w:r w:rsidRPr="00A05A90">
              <w:t>2. do</w:t>
            </w:r>
          </w:p>
          <w:p w:rsidR="000E2264" w:rsidRPr="00A05A90" w:rsidRDefault="000E2264" w:rsidP="00E16F63">
            <w:r w:rsidRPr="00A05A90">
              <w:t>3. play</w:t>
            </w:r>
          </w:p>
          <w:p w:rsidR="000E2264" w:rsidRPr="00A05A90" w:rsidRDefault="000E2264" w:rsidP="00E16F63">
            <w:r w:rsidRPr="00A05A90">
              <w:t>4. play for</w:t>
            </w:r>
          </w:p>
          <w:p w:rsidR="000E2264" w:rsidRPr="00A05A90" w:rsidRDefault="000E2264" w:rsidP="00E16F63">
            <w:r w:rsidRPr="00A05A90">
              <w:t>5. won</w:t>
            </w:r>
          </w:p>
          <w:p w:rsidR="000E2264" w:rsidRPr="00A05A90" w:rsidRDefault="000E2264" w:rsidP="00E16F63">
            <w:r w:rsidRPr="00A05A90">
              <w:t>6. scored</w:t>
            </w:r>
          </w:p>
          <w:p w:rsidR="000E2264" w:rsidRPr="00A05A90" w:rsidRDefault="000E2264" w:rsidP="00E16F63">
            <w:pPr>
              <w:rPr>
                <w:b/>
              </w:rPr>
            </w:pPr>
            <w:r w:rsidRPr="00A05A90">
              <w:t>7. lost</w:t>
            </w:r>
          </w:p>
        </w:tc>
      </w:tr>
      <w:tr w:rsidR="000E2264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0E2264">
            <w:pPr>
              <w:pStyle w:val="ListParagraph"/>
              <w:numPr>
                <w:ilvl w:val="0"/>
                <w:numId w:val="11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Post-listening</w:t>
            </w:r>
          </w:p>
          <w:p w:rsidR="000E2264" w:rsidRPr="00A05A90" w:rsidRDefault="000E2264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talk about a sporting moment when you were really happy or sad.  </w:t>
            </w:r>
          </w:p>
        </w:tc>
      </w:tr>
      <w:tr w:rsidR="000E2264" w:rsidRPr="00A05A90" w:rsidTr="00E16F63">
        <w:trPr>
          <w:trHeight w:val="391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4" w:rsidRPr="00A05A90" w:rsidRDefault="000E2264" w:rsidP="000E2264">
            <w:pPr>
              <w:pStyle w:val="ListParagraph"/>
              <w:numPr>
                <w:ilvl w:val="0"/>
                <w:numId w:val="15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guides how to complete the task and then gives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some suggestions to use.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5"/>
              </w:numPr>
              <w:ind w:left="52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may use their imagination to make up a story about a sporting moment.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5"/>
              </w:numPr>
              <w:ind w:left="52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T</w:t>
            </w:r>
            <w:proofErr w:type="spellEnd"/>
            <w:r w:rsidRPr="00A05A90">
              <w:rPr>
                <w:sz w:val="28"/>
                <w:szCs w:val="28"/>
              </w:rPr>
              <w:t xml:space="preserve"> gives them a minute to think of their ideas and puts them into groups of 4.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5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walks around for help.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5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groups to share their ideas with the class.</w:t>
            </w:r>
          </w:p>
          <w:p w:rsidR="000E2264" w:rsidRPr="00A05A90" w:rsidRDefault="000E2264" w:rsidP="000E2264">
            <w:pPr>
              <w:pStyle w:val="ListParagraph"/>
              <w:numPr>
                <w:ilvl w:val="0"/>
                <w:numId w:val="15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 whole class vote for the most interesting sporting moment.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4" w:rsidRPr="00A05A90" w:rsidRDefault="000E2264" w:rsidP="00E16F63">
            <w:pPr>
              <w:rPr>
                <w:b/>
              </w:rPr>
            </w:pPr>
            <w:r w:rsidRPr="00A05A90">
              <w:rPr>
                <w:b/>
              </w:rPr>
              <w:t>Exercise 6: In groups, talk about a sporting moment when you were really happy or sad.</w:t>
            </w:r>
            <w:r w:rsidRPr="00A05A90">
              <w:t xml:space="preserve"> </w:t>
            </w:r>
            <w:r w:rsidRPr="00A05A90">
              <w:rPr>
                <w:b/>
              </w:rPr>
              <w:t xml:space="preserve">Use these ideas below to help you. </w:t>
            </w:r>
          </w:p>
          <w:p w:rsidR="000E2264" w:rsidRPr="00A05A90" w:rsidRDefault="000E2264" w:rsidP="00E16F63">
            <w:pPr>
              <w:rPr>
                <w:b/>
              </w:rPr>
            </w:pPr>
          </w:p>
          <w:p w:rsidR="000E2264" w:rsidRPr="00A05A90" w:rsidRDefault="000E2264" w:rsidP="00E16F63">
            <w:r w:rsidRPr="00A05A90">
              <w:rPr>
                <w:noProof/>
              </w:rPr>
              <w:drawing>
                <wp:inline distT="0" distB="0" distL="0" distR="0" wp14:anchorId="1C74C2DD" wp14:editId="46646157">
                  <wp:extent cx="2400300" cy="1644015"/>
                  <wp:effectExtent l="0" t="0" r="0" b="0"/>
                  <wp:docPr id="16512" name="Picture 16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64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2264" w:rsidRPr="00A05A90" w:rsidRDefault="000E2264" w:rsidP="000E2264">
      <w:pPr>
        <w:ind w:left="270"/>
        <w:rPr>
          <w:b/>
          <w:bCs/>
        </w:rPr>
      </w:pPr>
      <w:r w:rsidRPr="00A05A90">
        <w:rPr>
          <w:b/>
          <w:bCs/>
        </w:rPr>
        <w:t>3. Guides for homework:</w:t>
      </w:r>
    </w:p>
    <w:p w:rsidR="000E2264" w:rsidRPr="00A05A90" w:rsidRDefault="000E2264" w:rsidP="000E2264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 56.</w:t>
      </w:r>
    </w:p>
    <w:p w:rsidR="000E2264" w:rsidRPr="00A05A90" w:rsidRDefault="000E2264" w:rsidP="000E2264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Lesson 6.6 – Speaking.</w:t>
      </w:r>
    </w:p>
    <w:p w:rsidR="000E2264" w:rsidRPr="00FB3675" w:rsidRDefault="000E2264" w:rsidP="000E2264">
      <w:pPr>
        <w:spacing w:line="276" w:lineRule="auto"/>
        <w:rPr>
          <w:rFonts w:eastAsia="Calibri"/>
          <w:b/>
        </w:rPr>
      </w:pPr>
      <w:r w:rsidRPr="00FB3675">
        <w:rPr>
          <w:rFonts w:eastAsia="Calibri"/>
          <w:b/>
        </w:rP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5E53"/>
    <w:multiLevelType w:val="hybridMultilevel"/>
    <w:tmpl w:val="E65E23FA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80D5F"/>
    <w:multiLevelType w:val="hybridMultilevel"/>
    <w:tmpl w:val="2BF0EC7A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962FB"/>
    <w:multiLevelType w:val="hybridMultilevel"/>
    <w:tmpl w:val="E83E5980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45EB7C69"/>
    <w:multiLevelType w:val="hybridMultilevel"/>
    <w:tmpl w:val="BBB6CC82"/>
    <w:lvl w:ilvl="0" w:tplc="2F121610">
      <w:start w:val="2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02382"/>
    <w:multiLevelType w:val="hybridMultilevel"/>
    <w:tmpl w:val="B7361DE2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157FC"/>
    <w:multiLevelType w:val="hybridMultilevel"/>
    <w:tmpl w:val="90D22C40"/>
    <w:lvl w:ilvl="0" w:tplc="5C88269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E048A9FA">
      <w:start w:val="1"/>
      <w:numFmt w:val="decimal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22028"/>
    <w:multiLevelType w:val="hybridMultilevel"/>
    <w:tmpl w:val="B1BC02C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D4975"/>
    <w:multiLevelType w:val="hybridMultilevel"/>
    <w:tmpl w:val="B434CCD2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323C0B"/>
    <w:multiLevelType w:val="hybridMultilevel"/>
    <w:tmpl w:val="4BA4532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AD6CB038">
      <w:start w:val="1"/>
      <w:numFmt w:val="upperRoman"/>
      <w:lvlText w:val="%3."/>
      <w:lvlJc w:val="left"/>
      <w:pPr>
        <w:ind w:left="2970" w:hanging="720"/>
      </w:pPr>
      <w:rPr>
        <w:i w:val="0"/>
      </w:r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6FA852A0"/>
    <w:multiLevelType w:val="hybridMultilevel"/>
    <w:tmpl w:val="9EC20502"/>
    <w:lvl w:ilvl="0" w:tplc="6FEAEA4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EE48D41E">
      <w:start w:val="1"/>
      <w:numFmt w:val="upperRoman"/>
      <w:lvlText w:val="%2."/>
      <w:lvlJc w:val="left"/>
      <w:pPr>
        <w:ind w:left="1800" w:hanging="72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80862"/>
    <w:multiLevelType w:val="hybridMultilevel"/>
    <w:tmpl w:val="C010C4CC"/>
    <w:lvl w:ilvl="0" w:tplc="43BCCDD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5631E"/>
    <w:multiLevelType w:val="hybridMultilevel"/>
    <w:tmpl w:val="80A00B1E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FE2E46"/>
    <w:multiLevelType w:val="hybridMultilevel"/>
    <w:tmpl w:val="D2C0B5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7E8E594B"/>
    <w:multiLevelType w:val="hybridMultilevel"/>
    <w:tmpl w:val="D7B6DE4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0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64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0E2264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E22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E22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0E226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E226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226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26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E22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E22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0E226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E226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226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2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vi/dictionary/english/deci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ictionary.cambridge.org/vi/dictionary/english/pla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vi/dictionary/english/games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dictionary.cambridge.org/vi/dictionary/english/fin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vi/dictionary/english/p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2023-08-14T09:31:00Z</dcterms:created>
  <dcterms:modified xsi:type="dcterms:W3CDTF">2023-08-14T09:31:00Z</dcterms:modified>
</cp:coreProperties>
</file>