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22" w:rsidRPr="00FE21AE" w:rsidRDefault="00DD2B22" w:rsidP="00DD2B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GIỚI THIỆU SÁCH THÁNG 3</w:t>
      </w:r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</w:t>
      </w:r>
    </w:p>
    <w:p w:rsidR="00DD2B22" w:rsidRPr="00FE21AE" w:rsidRDefault="00DD2B22" w:rsidP="00DD2B22">
      <w:pPr>
        <w:spacing w:after="100" w:afterAutospacing="1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Thời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gian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giới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thiệu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    :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Tháng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/2024                                  </w:t>
      </w:r>
    </w:p>
    <w:p w:rsidR="00DD2B22" w:rsidRPr="00FE21AE" w:rsidRDefault="00DD2B22" w:rsidP="00DD2B22">
      <w:pPr>
        <w:spacing w:after="100" w:afterAutospacing="1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Người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giới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thiệu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ab/>
        <w:t xml:space="preserve"> : </w:t>
      </w:r>
      <w:proofErr w:type="spellStart"/>
      <w:r w:rsidRPr="00FE21AE">
        <w:rPr>
          <w:rFonts w:ascii="Times New Roman" w:hAnsi="Times New Roman" w:cs="Times New Roman"/>
          <w:b/>
          <w:i/>
          <w:sz w:val="28"/>
          <w:szCs w:val="28"/>
        </w:rPr>
        <w:t>Lớp</w:t>
      </w:r>
      <w:proofErr w:type="spellEnd"/>
      <w:r w:rsidRPr="00FE21AE">
        <w:rPr>
          <w:rFonts w:ascii="Times New Roman" w:hAnsi="Times New Roman" w:cs="Times New Roman"/>
          <w:b/>
          <w:i/>
          <w:sz w:val="28"/>
          <w:szCs w:val="28"/>
        </w:rPr>
        <w:t xml:space="preserve"> 9</w:t>
      </w:r>
      <w:r>
        <w:rPr>
          <w:rFonts w:ascii="Times New Roman" w:hAnsi="Times New Roman" w:cs="Times New Roman"/>
          <w:b/>
          <w:i/>
          <w:sz w:val="28"/>
          <w:szCs w:val="28"/>
        </w:rPr>
        <w:t>E</w:t>
      </w:r>
    </w:p>
    <w:p w:rsidR="00DD2B22" w:rsidRPr="00FE21AE" w:rsidRDefault="00DD2B22" w:rsidP="00DD2B22">
      <w:pPr>
        <w:shd w:val="clear" w:color="auto" w:fill="FFFFFF"/>
        <w:spacing w:before="120" w:after="15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E21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/>
        </w:rPr>
        <w:t xml:space="preserve">  Giới thiệu bộ sách : </w:t>
      </w:r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phi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nổi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triều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đại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Nam”</w:t>
      </w:r>
      <w:r w:rsidRPr="00FE21AE">
        <w:rPr>
          <w:rFonts w:ascii="Tahoma" w:eastAsia="Times New Roman" w:hAnsi="Tahoma" w:cs="Tahoma"/>
          <w:sz w:val="21"/>
          <w:szCs w:val="21"/>
        </w:rPr>
        <w:br/>
      </w:r>
      <w:r w:rsidRPr="00FE21AE">
        <w:rPr>
          <w:rFonts w:ascii="Times New Roman" w:eastAsia="Times New Roman" w:hAnsi="Times New Roman" w:cs="Times New Roman"/>
          <w:b/>
          <w:bCs/>
          <w:sz w:val="26"/>
          <w:szCs w:val="26"/>
        </w:rPr>
        <w:t>         </w:t>
      </w:r>
    </w:p>
    <w:p w:rsidR="00DD2B22" w:rsidRDefault="00DD2B22" w:rsidP="00DD2B22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Kính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thưa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thầy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cô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giáo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và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em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sinh</w:t>
      </w:r>
      <w:proofErr w:type="spellEnd"/>
      <w:proofErr w:type="gram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yêu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quý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!</w:t>
      </w:r>
    </w:p>
    <w:p w:rsidR="00DD2B22" w:rsidRDefault="00DD2B22" w:rsidP="00DD2B22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1AE">
        <w:rPr>
          <w:rFonts w:ascii="Tahoma" w:eastAsia="Times New Roman" w:hAnsi="Tahoma" w:cs="Tahoma"/>
          <w:sz w:val="21"/>
          <w:szCs w:val="21"/>
        </w:rPr>
        <w:br/>
      </w:r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       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kỷ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niệm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114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( 8/3/1910 – 08/3/2024)  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THCS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Trấn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phi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nổi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triều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đại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Nam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  <w:r w:rsidRPr="00FE21AE">
        <w:rPr>
          <w:rFonts w:ascii="Times New Roman" w:eastAsia="Times New Roman" w:hAnsi="Times New Roman" w:cs="Times New Roman"/>
          <w:b/>
          <w:bCs/>
          <w:sz w:val="28"/>
          <w:szCs w:val="28"/>
        </w:rPr>
        <w:t>. 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nhóm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chọn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2014,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207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13x20,5cm. SĐKCB: 3486.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hiểu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hơn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phi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nổi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tiếng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Nam,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nhằm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nhìn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quát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vè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kiến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ta.</w:t>
      </w:r>
    </w:p>
    <w:p w:rsidR="00DD2B22" w:rsidRDefault="00DD2B22" w:rsidP="00DD2B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1AE">
        <w:rPr>
          <w:rFonts w:ascii="Tahoma" w:eastAsia="Times New Roman" w:hAnsi="Tahoma" w:cs="Tahoma"/>
          <w:sz w:val="21"/>
          <w:szCs w:val="21"/>
        </w:rPr>
        <w:br/>
      </w:r>
      <w:r w:rsidRPr="00FE21AE">
        <w:rPr>
          <w:rFonts w:ascii="Tahoma" w:eastAsia="Times New Roman" w:hAnsi="Tahoma" w:cs="Tahoma"/>
          <w:noProof/>
          <w:sz w:val="21"/>
          <w:szCs w:val="21"/>
        </w:rPr>
        <w:drawing>
          <wp:inline distT="0" distB="0" distL="0" distR="0" wp14:anchorId="22B42EB7" wp14:editId="7570ECE2">
            <wp:extent cx="3721211" cy="4047214"/>
            <wp:effectExtent l="0" t="0" r="0" b="0"/>
            <wp:docPr id="1" name="Picture 1" descr="https://thcsbichhoa.thanhoaiedu.vn/uploads/thcsbichhoa/news/2024_03/image-2024030509173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hcsbichhoa.thanhoaiedu.vn/uploads/thcsbichhoa/news/2024_03/image-20240305091731-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346" cy="405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1AE">
        <w:rPr>
          <w:rFonts w:ascii="Tahoma" w:eastAsia="Times New Roman" w:hAnsi="Tahoma" w:cs="Tahoma"/>
          <w:sz w:val="21"/>
          <w:szCs w:val="21"/>
        </w:rPr>
        <w:br/>
      </w:r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        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triều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thâm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ảnh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mệnh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nguy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cuộc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trò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đặc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Đinh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sang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Lê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Nguyen Phi Ỷ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Lan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nhiếp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lastRenderedPageBreak/>
        <w:t>giữ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nhỏ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phồn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phật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Lệ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uẩn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lien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Nguyễn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triều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Lê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).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cuối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Nguyễn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– Nam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(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vua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tôn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sùng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biểu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tượng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nhan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xinh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đẹp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từng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liền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đạt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2B22" w:rsidRPr="00FE21AE" w:rsidRDefault="00DD2B22" w:rsidP="00DD2B22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sz w:val="21"/>
          <w:szCs w:val="21"/>
        </w:rPr>
      </w:pPr>
      <w:r w:rsidRPr="00FE21AE">
        <w:rPr>
          <w:rFonts w:ascii="Tahoma" w:eastAsia="Times New Roman" w:hAnsi="Tahoma" w:cs="Tahoma"/>
          <w:sz w:val="21"/>
          <w:szCs w:val="21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7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câu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chuyện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cầm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đánh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giặc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gram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Nam,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tướng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giặc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hiếm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cầm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giặc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lẽ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Mai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Hắc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duy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vua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Mai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Hắc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thờ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cẩn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nhiề</w:t>
      </w:r>
      <w:r w:rsidRPr="00FE21AE">
        <w:rPr>
          <w:rFonts w:ascii="Times New Roman" w:eastAsia="Times New Roman" w:hAnsi="Times New Roman" w:cs="Times New Roman"/>
          <w:sz w:val="28"/>
          <w:szCs w:val="28"/>
        </w:rPr>
        <w:t>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nay. Theo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tích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Mục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quận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Cha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Huyên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Minh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Dực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mẹ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Phùng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đức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muộn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nên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đêm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chùa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cúng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kia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nối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dõi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đấy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mang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thai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Miện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Huy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đều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tướng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cuộc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Phùng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18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lấy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Mai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Loan.</w:t>
      </w:r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Mai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Loan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lợi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ngôi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thua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trận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chiu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bỏ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xâm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lăng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Bởi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vậy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sai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mang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vạn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sang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giặc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lui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rồi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tan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vỡ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trận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Tống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Uyển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thuỷ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dòng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Tô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2B22" w:rsidRPr="00FE21AE" w:rsidRDefault="00DD2B22" w:rsidP="00DD2B22">
      <w:pPr>
        <w:numPr>
          <w:ilvl w:val="0"/>
          <w:numId w:val="1"/>
        </w:numPr>
        <w:shd w:val="clear" w:color="auto" w:fill="FFFFFF"/>
        <w:spacing w:before="60" w:after="60" w:line="360" w:lineRule="auto"/>
        <w:ind w:left="120"/>
        <w:jc w:val="both"/>
        <w:rPr>
          <w:rFonts w:ascii="Tahoma" w:eastAsia="Times New Roman" w:hAnsi="Tahoma" w:cs="Tahoma"/>
          <w:sz w:val="21"/>
          <w:szCs w:val="21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78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thiệu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Quý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phi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Nguyễn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Bích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Châu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( 1356 – 1377),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Lộc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Hải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– Nam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quý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phi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uệ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Tông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vua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</w:t>
      </w:r>
      <w:r w:rsidRPr="00FE21AE">
        <w:rPr>
          <w:rFonts w:ascii="Times New Roman" w:eastAsia="Times New Roman" w:hAnsi="Times New Roman" w:cs="Times New Roman"/>
          <w:sz w:val="28"/>
          <w:szCs w:val="28"/>
        </w:rPr>
        <w:t>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Nguyễn</w:t>
      </w:r>
      <w:proofErr w:type="spellEnd"/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Bích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Châu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tôn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phi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nhìn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trông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rộng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đức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lòng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2B22" w:rsidRPr="00FE21AE" w:rsidRDefault="00DD2B22" w:rsidP="00DD2B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</w:t>
      </w:r>
      <w:r w:rsidRPr="00FE21A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câu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chuyện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Bạch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Ngọc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Ngọc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Trần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Thái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Hoàng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Trịnh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Ngọc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Trúc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>…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cố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két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tham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phát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trỉn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vương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triều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đẹp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nưc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tám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vàng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FE21AE">
        <w:rPr>
          <w:rFonts w:ascii="Times New Roman" w:eastAsia="Times New Roman" w:hAnsi="Times New Roman" w:cs="Times New Roman"/>
          <w:sz w:val="28"/>
          <w:szCs w:val="28"/>
        </w:rPr>
        <w:t>“ 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Anh</w:t>
      </w:r>
      <w:proofErr w:type="spellEnd"/>
      <w:proofErr w:type="gram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hùng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bất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khuất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trung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hậu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đảm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đang</w:t>
      </w:r>
      <w:proofErr w:type="spellEnd"/>
      <w:r w:rsidRPr="00FE21AE">
        <w:rPr>
          <w:rFonts w:ascii="Times New Roman" w:eastAsia="Times New Roman" w:hAnsi="Times New Roman" w:cs="Times New Roman"/>
          <w:i/>
          <w:iCs/>
          <w:sz w:val="28"/>
          <w:szCs w:val="28"/>
        </w:rPr>
        <w:t>”</w:t>
      </w:r>
      <w:r w:rsidRPr="00FE21A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trân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FE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21AE">
        <w:rPr>
          <w:rFonts w:ascii="Times New Roman" w:eastAsia="Times New Roman" w:hAnsi="Times New Roman" w:cs="Times New Roman"/>
          <w:sz w:val="28"/>
          <w:szCs w:val="28"/>
        </w:rPr>
        <w:t>ơn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DD2B22" w:rsidRPr="002F064B" w:rsidRDefault="00DD2B22" w:rsidP="00DD2B22">
      <w:pPr>
        <w:spacing w:after="100" w:afterAutospacing="1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F064B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BGH                               </w:t>
      </w:r>
      <w:proofErr w:type="spellStart"/>
      <w:r w:rsidRPr="002F064B">
        <w:rPr>
          <w:rFonts w:ascii="Times New Roman" w:hAnsi="Times New Roman" w:cs="Times New Roman"/>
          <w:i/>
          <w:sz w:val="28"/>
          <w:szCs w:val="28"/>
        </w:rPr>
        <w:t>Thị</w:t>
      </w:r>
      <w:proofErr w:type="spellEnd"/>
      <w:r w:rsidRPr="002F0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i/>
          <w:sz w:val="28"/>
          <w:szCs w:val="28"/>
        </w:rPr>
        <w:t>Trấn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2024</w:t>
      </w:r>
    </w:p>
    <w:p w:rsidR="00DD2B22" w:rsidRPr="002F064B" w:rsidRDefault="00DD2B22" w:rsidP="00DD2B2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F064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D2B22" w:rsidRDefault="00DD2B22" w:rsidP="00DD2B22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Nguyễn</w:t>
      </w:r>
      <w:proofErr w:type="spellEnd"/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Thanh</w:t>
      </w:r>
      <w:proofErr w:type="spellEnd"/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Mão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Nguyễn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Đan</w:t>
      </w:r>
      <w:proofErr w:type="spellEnd"/>
    </w:p>
    <w:p w:rsidR="00D247FC" w:rsidRDefault="00D247FC">
      <w:bookmarkStart w:id="0" w:name="_GoBack"/>
      <w:bookmarkEnd w:id="0"/>
    </w:p>
    <w:sectPr w:rsidR="00D247FC" w:rsidSect="0048202C">
      <w:pgSz w:w="11907" w:h="16840" w:code="9"/>
      <w:pgMar w:top="680" w:right="1134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749CF"/>
    <w:multiLevelType w:val="multilevel"/>
    <w:tmpl w:val="BD94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22"/>
    <w:rsid w:val="00326A68"/>
    <w:rsid w:val="0048202C"/>
    <w:rsid w:val="00D247FC"/>
    <w:rsid w:val="00DD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B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B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Techsi.vn</dc:creator>
  <cp:lastModifiedBy>Techsi.vn</cp:lastModifiedBy>
  <cp:revision>1</cp:revision>
  <dcterms:created xsi:type="dcterms:W3CDTF">2024-03-25T03:13:00Z</dcterms:created>
  <dcterms:modified xsi:type="dcterms:W3CDTF">2024-03-25T03:13:00Z</dcterms:modified>
</cp:coreProperties>
</file>